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F5" w:rsidRPr="00FE70F5" w:rsidRDefault="00F958D4" w:rsidP="00FE7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0F5">
        <w:rPr>
          <w:rFonts w:ascii="Times New Roman" w:hAnsi="Times New Roman" w:cs="Times New Roman"/>
          <w:b/>
          <w:sz w:val="32"/>
          <w:szCs w:val="32"/>
        </w:rPr>
        <w:t xml:space="preserve">Картотека дидактических игр </w:t>
      </w:r>
    </w:p>
    <w:p w:rsidR="0040742F" w:rsidRPr="00FE70F5" w:rsidRDefault="00F958D4" w:rsidP="00FE7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0F5">
        <w:rPr>
          <w:rFonts w:ascii="Times New Roman" w:hAnsi="Times New Roman" w:cs="Times New Roman"/>
          <w:b/>
          <w:sz w:val="32"/>
          <w:szCs w:val="32"/>
        </w:rPr>
        <w:t xml:space="preserve">для детей старшей группы по </w:t>
      </w:r>
      <w:r w:rsidR="000A256E">
        <w:rPr>
          <w:rFonts w:ascii="Times New Roman" w:hAnsi="Times New Roman" w:cs="Times New Roman"/>
          <w:b/>
          <w:sz w:val="32"/>
          <w:szCs w:val="32"/>
        </w:rPr>
        <w:t xml:space="preserve">образовательным </w:t>
      </w:r>
      <w:r w:rsidRPr="00FE70F5">
        <w:rPr>
          <w:rFonts w:ascii="Times New Roman" w:hAnsi="Times New Roman" w:cs="Times New Roman"/>
          <w:b/>
          <w:sz w:val="32"/>
          <w:szCs w:val="32"/>
        </w:rPr>
        <w:t>областям  ФГОС</w:t>
      </w:r>
    </w:p>
    <w:p w:rsidR="00F958D4" w:rsidRPr="00FE70F5" w:rsidRDefault="00F958D4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Речевое  развитие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F958D4" w:rsidRPr="00FE70F5" w:rsidTr="00F958D4">
        <w:tc>
          <w:tcPr>
            <w:tcW w:w="5210" w:type="dxa"/>
          </w:tcPr>
          <w:p w:rsidR="00F958D4" w:rsidRPr="00FE70F5" w:rsidRDefault="00FE70F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«Какое слово заблудилось?».</w:t>
            </w:r>
          </w:p>
        </w:tc>
        <w:tc>
          <w:tcPr>
            <w:tcW w:w="5211" w:type="dxa"/>
          </w:tcPr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игры – формировать умение подбирать точные по смыслу слова.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читает стихотворение, а ребенок должен заметить смысловые несообразности и подобрать нужные слова.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 выронив из рук, Маша мчится к маме: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ползет зеленый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(жук) с длинными усами.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напомнил дяде Мите: «Не забудьте об одном: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примите десять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цапель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(капель) перед сном».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Жучка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будку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(булку) не доела. Неохота, Надоело.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Забодал меня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(козел), на него я очень зол.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«Шутка».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 игры – ребенок должен заметить как можно больше небылиц.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в переулке есть дом с чудесами,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Сходите, взгляните – увидите сами: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садится играть на гармошке,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Ныряют в аквариум рыжие кошки,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начинают вязать канарейки,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малышей поливают из лейки,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на окошке лежит, загорает,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внучкина бабушка в куклы играет.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рыбы читают веселые книжки,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Отняв потихонечку их у мальчишки.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«Что слышно?»</w:t>
            </w:r>
          </w:p>
          <w:p w:rsidR="00F958D4" w:rsidRPr="00FE70F5" w:rsidRDefault="00F958D4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издающие знакомые детям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ки; ширма.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предлагает детям послушать и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помнить то, что происходит за дверью или ширмой. Затем он просит рассказать, что они слышали. Побеждает тот, кто больше и точнее определит источники звука.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«Сейчас мы поиграем в игру «Что слышно?» и узнаем, кто самый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внимательный. Нужно в полной тиши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в течение некоторого времени (засекаю его я) внимательно слушать, что происходит за дверью (ширмой). По окончании данного времени (1—2 минуты) необходимо назвать как мож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больше услышанных звуков. Чтобы каждому была дана возможность сказать, надо называть услышанные звуки в 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рядке своей очереди. Повторять звуки при назывании нельзя. Победит тот, кто больше всех назовет таких звуков».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играть как с группой детей, так и с одним ребенком. Очередность в игре может быть установлена с помощью считалки. Предметы, которые могут быть исполь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зованы для игры: барабан, свисток, деревянные ложки,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таллофон, детское пианино, емкости с водой для ее перелива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создания звуков льющейся воды, стеклянные предме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и молоточек для стука по стеклу и т.д.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«Слушай звуки!»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фортепьяно или аудиозапись.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выполняет движения в соот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ветствии с услышанными звуками: низкий звук — стано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вится в позу «плакучей ивы» (ноги на ширине плеч, руки слегка разведены в локтях и висят, голова наклонена к лево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плечу), высокий звук — становится в позу «тополя» (пят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вместе, носки врозь, ноги прямые, руки подняты вверх, голова запрокинута назад, смотреть на кончики пальцев рук).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«Слушай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ки!» и узнаем, кто из вас внимательно умеет слушать звуки фортепьяно. Есть низкие звуки (прослушивание) и высокие звуки по звучанию (прослушивание). Играть будем так: если вы услышите низкие звуки фортепьяно, то должны будете встать в позу «плакучей ивы» (показ с комментариями). Да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вайте все станем в позу «плакучей ивы». Вот так. Ну а если вы услышите высокие звуки фортепьяно, то должны будете принять позу «тополя» (показ с комментариями). Давайте мы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примем эту позу «тополя». Будьте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внимательны! Начина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ем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играть»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58D4" w:rsidRPr="00FE70F5" w:rsidRDefault="00F958D4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чередовать звуки, постепенно увеличивая темп.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«Узнай по голосу-1».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внимания, формирование уме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узнавать друг друга по голосу.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платок или повязка для завязывания глаз.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по кругу, дети выбирают водящего, кото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рый, находясь в центре круга с завязанными глазами, стара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узнать детей по голосу. Угадав игрока по голосу, водя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щий меняется с ним местами.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с вами поиграем в интересную игру «Узнай по голосу». Для этого необходимо встать в круг и выбрать водящего, который с повязкой на глазах будет вни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мательно слушать голоса играющих. Тот, кому я дам знак, произнесет любое слово своим голосом. Водящий должен уга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дать игрока по голосу. Если он угадает игрока, то должен поменяться с ним местами: игрок становится водящим, а 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дящий — игроком. Если же не угадает, то продолжает быть водящим до тех пор, пока не узнает по голосу очередного игрока. Начнем игру».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«Узнай по голосу-2».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начерченный на полу большой круг, платок для завязывания глаз.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Бегая по кругу, дети выполняют команды взрос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лого. Выбранный водящий, стоя спиной к детям, угадывает по голосу того, кто назвал его по имени. В случае угадывания водящий меняется местами с назвавшим его по имени.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интересную игру. Одного из игроков выберем водящим. По моей команде «По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бежали!» вы будете бегать по площадке. На слова: «Раз, два, три, в круг беги!» — все играющие собираются в круг, а водящий становится спиной к кругу с завязанными глазами и внимательно слушает.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Дети, которые стоят в кругу, гово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рят: «Ты загадку отгадай: кто позвал тебя, узнай».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этих слов тот из вас, кому я дам знак, назо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 водящего по имени. Водящий должен отгадать, кто его позвал. Если водящий угадает, он меняется местом с назвав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шим его ребенком. Если водящий не узнает голоса, то я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ложу ему узнать по голосу другого ребенка».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«Будь внимателен!»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внимания, развитие скорости реакции.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магнитофонная или грамзапись С. Проко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фьева «Марш».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должен выполнять движения, соответственно командам взрослого: «зайчики» — прыгать; «ло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шадки» — ударять «копытом об пол»; «раки» — пятиться; «пти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цы» — бегать, раскинув руки; «аист» — стоять на одной ноге.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поиграем. В этой игре нужно быть внимательным. Встаньте по кругу друг за другом..Слушайте внимательно мои слова — команды. Когда я скажу «зайчики», все должны прыгать по кругу, как зайчики. Когда я скажу «лошадки», все должны показать, как лошадки ударяют копы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том. Когда я скажу «раки», все должны показать, как раки пятятся назад. Когда я скажу «птицы», играющие должны превратиться в птиц и бегать по кругу, раскинув руки в сторо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ны, как крылья. Когда я скажу «аист» — все мигом должны превратиться в аистов и стоять на одной ноге. Ну а когда я скажу «дети» — все должны стать детьми. Начинаем играть».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«Четыре стихии».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внимания, координации слухового и двига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анализаторов.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Играющие сидят по кругу и выполняют дви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жения в соответствии со словами:  «земля»  — руки вниз, «вода» — вытянуть руки вперед, «воздух» — поднять руки   вверх, «огонь» — произвести вращение руками в лучезапястных и локтевых суставах.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Кто ошибается, считается проиг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равшим.</w:t>
            </w:r>
          </w:p>
          <w:p w:rsidR="00F958D4" w:rsidRPr="00FE70F5" w:rsidRDefault="00F11A75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этой игры необходимо сесть по кругу и внимательно послушать. Если я скажу слово «земля», все дол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жны опустить руки вниз, если слово «вода» — вытянуть руки вперед, слово «воздух» — поднять руки вверх, слово «огонь» —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вращение руками в лучезапястных локтевых сус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тавах. Кто ошибается — считается проигравшим».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«Испорченный телефон».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в ряд или по кругу. Ведущий про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износит тихо (на ухо) рядом сидящему игроку какое-либо слово, тот передает его следующему и т.д. Слово должно дой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до последнего игрока. Ведущий спрашивает у последне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го: «Какое ты услышал слово?» Если тот скажет слово,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ложенное ведущим, значит, телефон исправен. Если же слово не то, водящий спрашивает всех по очереди (начиная с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днего), какое они услышали слово. Так узнают, какой игрок напутал, «испортил телефон». «Провинившийся» занимает место последнего игрока.</w:t>
            </w:r>
          </w:p>
          <w:p w:rsidR="00F958D4" w:rsidRPr="00FE70F5" w:rsidRDefault="00F11A75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«Испорченный теле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фон». Сядьте по кругу на ковер так, чтобы вам было удобно. Первый игрок сообщает тихо на ухо сидящему рядом игроку какое-либо слово. Игрок, узнавший от ведущего слово, пере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дает это услышанное слово (тихо на ухо) следующему игроку. Слово, словно по проводам телефона, должно дойти до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 игрока. Ведущий спрашивает у последнего: «Какое ты услышал слово?» Тот называет его. Если слово совпадает с тем, которое придумал и назвал ведущий, значит, телефон исправен. Если не совпадает, то телефон испорчен. В этом случае по очереди, начиная с конца ряда, каждый должен назвать услышанное им слово. Так узнают, какой игрок 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путал — «испортил телефон». «Провинившийся» игрок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нимает место последнего. Давайте поиграем».</w:t>
            </w: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«Кого назвали, тот и лови!»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скорости реакции.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мяч.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ребенок, свободно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передвигаясь по пло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щадке и услышав свое имя, должен подбежать, поймать мяч, бросить его вверх, назвав при этом имя кого-нибудь из играю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«Кого назвали, тот и лови!». У меня в руках большой красивый мяч. Пока я его держу в руках, можно бегать, прыгать, ходить по площад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ке. Как только я подброшу мяч вверх и назову имя кого-нибудь из вас, тот, чье имя я назову, как можно быстрее дол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 подбежать к мячу, поймать его и снова подбросить вверх, назвав при этом имя другого игрока. Так игра продолжается долгое время. Начинаем играть».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0F5" w:rsidRPr="00FE70F5" w:rsidTr="00F958D4">
        <w:tc>
          <w:tcPr>
            <w:tcW w:w="5210" w:type="dxa"/>
          </w:tcPr>
          <w:p w:rsidR="00FE70F5" w:rsidRPr="00FE70F5" w:rsidRDefault="00FE70F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«Назови лишнее слово»</w:t>
            </w:r>
          </w:p>
        </w:tc>
        <w:tc>
          <w:tcPr>
            <w:tcW w:w="5211" w:type="dxa"/>
          </w:tcPr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внимание; развивать мышление, речь. Навык правильного звукопроизношения.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называет слова и предлагает ребенку назвать «лишнее» слово, а затем объяснить, почему это слово «лишнее».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существительных: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шкаф, ковер, кресло, диван;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шапка, шарф, сапоги, шляпа;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слива, яблоко, помидор, абрикос, груша;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волк, собака, рысь, лиса, заяц;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лошадь, корова, олень, баран, свинья;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роза, тюльпан, фасоль, василек, мак;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зима, апрель, весна, осень, лето.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прилагательных: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грустный, печальный, унылый, глубокий;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храбрый, звонкий, смелый, отважный;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желтый, красный, сильный, зеленый;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слабый, ломкий, долгий, хрупкий;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глубокий, мелкий, высокий, светлый, низкий.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глаголов: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думать, ехать, размышлять, соображать;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бросился, слушал, ринулся, помчался;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приехал, прибыл, убежал, прискакал.</w:t>
            </w:r>
          </w:p>
          <w:p w:rsidR="00FE70F5" w:rsidRPr="00FE70F5" w:rsidRDefault="00FE70F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33210B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«Кто знает, пусть дальше считает».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слухового внимания, закрепление умения порядкового счета в пределах 10, развитие мышления.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мяч.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командами взрослого ребенок, которому бросают мяч,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считает по порядку до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«Посмотрите, какой у меня красивый мяч. Сейчас мы поиграем в игру «Кто знает, пусть дальше счита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ет». Все играющие должны встать в круг. Я с мячом встану в центр круга и буду называть числа, а вы, кому я брошу мяч, будете считать дальше до 10.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я скажу «пять» и брошу мяч Лене. Как надо считать?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Лена: «Шесть, семь, восемь, девять, десять».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Правильно. Начинаем играть».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Усложненным вариантом может быть такой. Воспитатель предупреждает: «Дети, будьте внимательны! Я могу взять мяч раньше, чем вы досчитаете до 10, и брошу его следующему ребенку со словами: «Считай дальше».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Вы должны запомнить, на каком числе остановился ваш 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варищ, и продолжить счет. Например, я говорю: «Четыре» —и кидаю мяч Вове. Он считает до 8, я забираю у него мяч и бросаю Вите со словами: «Считай дальше». Витя продолжает: «Девять, десять»».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вариант может быть игра «До» и «После». Воспитатель, бросая мяч ребенку, говорит: «До пяти». Ребенок должен назвать числа, которые идут до пяти. Если воспитатель скажет: «После пяти», дети должны назвать: шесть, семь, восемь, девять, десять.</w:t>
            </w:r>
          </w:p>
          <w:p w:rsidR="00F11A75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проходит в быстром темпе.</w:t>
            </w: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33210B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«Слушай хлопки».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Движущиеся по кругу дети принимают позы в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висимости от команды ведущего: один хлопок — принять позу «аиста» (стоять на одной ноге, руки в стороны); два хлопка — позу «лягушки» (присесть, пятки вместе, носки в стороны, руки между ногами на полу); три хлопка — возобновить ходьбу.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«Сейчас мы поиграем в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интересную игру  «Слу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шай хлопки!». Все играющие должны будут идти по кругу друг за другом и внимательно слушать мои команды. Когда я хлопну в ладоши один раз, все должны остановиться и при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позу «аиста» (показ позы). Если я хлопну в ладоши два раза, все должны остановиться и принять позу «лягушки» (по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каз). Когда я хлопну в ладоши три раза, нужно возобновить ходьбу друг за другом по кругу. Начинаем играть».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19010A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Понятийное мышление.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«Закончи предложение»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1. Лимоны кислые, а сахар...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Собака лает, а кошка...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Ночью темно, а днем....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Трава зеленая, а небо...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холодно, а летом....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Ты ешь ртом, а слушаешь...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мы завтракаем, а днем...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летает, а змея...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 плывет, а машина...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10.Ты смотришь глазами, а дышишь...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 .У человека две ноги, а у собаки...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12.Птицы живут в гнездах, а люди...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13.Зимой идет снег, а осенью...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14.Из шерсти вяжут, а из ткани...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15.Балерина танцует, а пианист...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16.Дрова пилят, а гвозди...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17.Певец поет, а строитель...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 сочиняет музыку, а музыкант....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0A" w:rsidRPr="00FE70F5" w:rsidTr="00F958D4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Последовательность событий.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«Кто кем (чем) будет?»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будет: яйцо, мальчик, семечко, гусеница, цыпленок, желудь, икринка, мука, железо, кирпич, ткань, ученик, большой, девочка, почка, щенок, шерсть, кожа, теленок, доска, птенец, козленок, ягненок.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«Кем (чем) был?»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был раньше: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цыпленок - яйцом;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 - жеребенком;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корова- теленком;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дуб -желудем;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-икринкой;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яблоня - семечком;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лягушка -головастиком;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 - гусеницей;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-мукой;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-птенцом;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овца -ягненком;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-доской;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-железом;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рубашка -тканью;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 -кожей;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дом -кирпичом;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 -слабый;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-ученик;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листок -почкой;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-щенком;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шуба -мехом;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-козленком.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93D" w:rsidRPr="00FE70F5" w:rsidTr="00F958D4">
        <w:tc>
          <w:tcPr>
            <w:tcW w:w="5210" w:type="dxa"/>
          </w:tcPr>
          <w:p w:rsidR="00B7393D" w:rsidRPr="00FE70F5" w:rsidRDefault="00B7393D" w:rsidP="00FE70F5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восприятие звука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 ( с 4 лет)</w:t>
            </w:r>
          </w:p>
          <w:p w:rsidR="00B7393D" w:rsidRPr="00FE70F5" w:rsidRDefault="00B7393D" w:rsidP="00FE70F5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громком и тихом звуке, шепоте, шуршании, скрипе, писке, звоне, шелесте и др.</w:t>
            </w:r>
          </w:p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Научить слышать разные шумы, прислушиваться.</w:t>
            </w:r>
          </w:p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Игры на подражание звукам: как поют птички, кричат животные. шумят машины...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393D" w:rsidRPr="00FE70F5" w:rsidTr="00F958D4">
        <w:tc>
          <w:tcPr>
            <w:tcW w:w="5210" w:type="dxa"/>
          </w:tcPr>
          <w:p w:rsidR="00B7393D" w:rsidRPr="00FE70F5" w:rsidRDefault="00143390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«Слово заблудилось».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 с 5 лет)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shd w:val="clear" w:color="auto" w:fill="FFFFFF"/>
              <w:spacing w:line="322" w:lineRule="exact"/>
              <w:ind w:left="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произносит рифмованные и нерифмованные фразы, в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которых используется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lastRenderedPageBreak/>
              <w:t>неподходящие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смыслу слова. Дети слушают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внимательно и подсказывают нужное слово.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spacing w:before="2"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полу из плошки молоко пьет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ложка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(кошка),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полянке у дубочка собрала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кусочки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дочка (грибочки).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Вкусная сварилась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Маша.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Где большая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жрошка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наша. (каша, ложка).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дворе большой мороз, отморозить можно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хвост,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(нос).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right="5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«Испеки мне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утюжок!»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- просит бабушку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крючок,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(пирожок. внучок)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8D4" w:rsidRPr="00FE70F5" w:rsidRDefault="0033210B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 развитие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Описываем различные свойства предметов».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любой предмет или игрушку.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 какого цвета? Из чего сделана? Для чего предназначена? и т.д.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Усложнение: рассказать сказку или историю об этом предмете.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"яблоко". Какое оно? В каких сказках, известных тебе, речь идет о волшебном яблоке? Расскажи эти сказки.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 придумать какую-нибудь новую сказку или историю, где речь идет о яблоке или о яблоках.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Съедобное – несъедобное».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мячом).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умения выделять главные, существенные признаки предметов.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названий предметов.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должен отвечать и выполнять движе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соответствии со словами взрослого.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«Внимание! Сейчас мы выясним, кто (что) может летать, а кто (что) не может. Я буду спрашивать, а вы сразу отвечайте. Если назову что-нибудь или кого-либо, спо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собного летать, например стрекозу, отвечайте: «Летает» — и показывайте, как она это делает, — разведите руки в стороны, как крылья. Если я вас спрошу: «Поросенок летает?», молчи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 и не поднимайте руки».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Список: орел, змея, диван, бабочка, майский жук, стул, баран, ласточка, самолет, дерево, чайка, дом, воро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бей, муравей, комар, лодка, утюг, муха, стол, собака, вертолет,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ковер...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может проводиться как с одним ребенком, так и с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группой детей.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«По новым местам».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моторно-двигательного внимания, раз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скорости движений.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обозначенные кружки для каждо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ребенка.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по команде взрослого меняет свой кружок, свое место — разбегается «по новым местам», оказываясь в новом кружке.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«По новым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стам». Каждый из вас должен встать в кружок-домик. Когда я скажу: «На прогулку!», все за мной друг за другом начнут «гулять». Но когда я скажу: «По новым местам!», все долж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найти себе новый кружок-домик. Кто займет новый 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мик последним — считается проигравшим. Начинаем игру».</w:t>
            </w:r>
          </w:p>
          <w:p w:rsidR="0033210B" w:rsidRPr="00FE70F5" w:rsidRDefault="0019010A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«на прогулку» можно под музыкаль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сопровождение или песню</w:t>
            </w: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Знакомимся с признаками предметов с помощью загадок.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«Мохнатенькая, усатенькая, молоко пьет, песенки поет».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Спереди - пятачок, сзади - крючок, посредине - спинка, а на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 – щетинка».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«Нет ног, а хожу, рта нет, а скачу, когда спать, когда вставать, когда работу начинать».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«Голубой   платок,   алый   колобок,   по   платку   катается,   людям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улыбается».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«Комочек пуха, длинное ухо, прыгает ловко, любит морковку».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крыльев летят, без ног бегут, без паруса плывут».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«Ищем одинаковые свойства предметов».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мешочек положить несколько мелких вещей. Определить на ощупь, что это за вещи. Есть ли среди предложенных вещей одинаковые..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нескольких игрушек или вещей отыскать одинаковые.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«Сравнение предметов».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Сравнивать предметы между собой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фигуры, отличающиеся одним признаком;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фигуры, отличающиеся двумя признаками;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тремя признаками (подбери самые непохожие).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2). "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Сравнение слов".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сравнения даем пары слов: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 и бабочка;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и избушка;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и стулья;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тетрадь;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 молоко;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 и молоток;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и скрипка.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 Ты видел муху? А бабочку? Похожи муха и бабочка или нет? Чем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они похожи? А чем отличаются друг от друга?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15 различных предметов.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Отобрать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предметы,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прямоугольные,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можно повесить за нитку.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«Обобщение-исключение».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лишней картинки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работы: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«3 лишний» (с картинками);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«4 лишний» (с картинками);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«3 лишний» (на словесном материале);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«4 лишний» (на словесном материале). Вопрос: «Почему лишняя?» «Как можно одним словом назвать оставшиеся предметы?»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НАБОРЫ СЛОВ: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стул, кровать, чайник.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собака, кошка, щука.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Елка, береза, дуб, земляника.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репа, морковь, заяц,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Блокнот, газета, тетрадь, портфель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арбуз, яблоко, мяч.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кошка.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Фиалка, ромашка, морковь, василек.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Кукла, машина, скакалка, книга.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10.Поезд, самолет, самокат, пароход.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 .Воробей, орел, оса, ласточка.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коньки, лодка, санки.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молоток, рубанок, пила.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Снег, мороз, жара, лед.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Вишня, виноград, картофель, слива.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Автобус, трамвай, самолет, троллейбус.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Река, лес, асфальт, поле.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Пожарник, космонавт, балерина, милиционер.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Парта, доска, учебник, ежик.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Змея, улитка, бабочка, черепаха.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Краски, кисти, чайник, полотно.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Шляпа, крыша, дверь, окно.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чай, лимонад, хлеб.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Нога, рука, голова, ботинок.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Храбрый, злой, смелый, отважный.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Яблоко, слива, огурец, груша.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творог, сметана, хлеб.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Час, минута, лето, секунда.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Ложка, тарелка, кастрюля, сумка.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Платье, свитер, шапка, рубашка.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31 .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Мыло, метла, зубная паста, шампунь.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32.Сосна, береза, дуб, земляника.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33.Книга, телевизор, радио, магнитофон.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«Назови одним словом».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Перечисляем несколько предметов, просим сказать, что их объединяет, как их можно назвать одним словом: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суп, каша, гуляш, кисель;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корова, овца, свинья;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курица, гусь, утка, индейка;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заяц;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капуста, картофель, лук, свекла;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шарф, куртка, костюм;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туфли, сапоги, кроссовки, босоножки;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шапка, кепка, тюбетейка, берет;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липа, береза, ель, сосна;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10.зеленый, синий, красный, желтый;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11.шар, куб, ромб, квадрат;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12.телевизор, утюг, пылесос, холодильник;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13.автомобиль, трактор, трамвай, автобус;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Выведение: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угадывание, додумывание на основе уже имеющихся данных.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ел котлету. Он пользовался вилкой?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испекла папе пирожок. Она его пекла в духовке?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помешала кофе в чашке. Она пользовалась ложкой?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Критичность познавательной деятельности.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«Бывает - не бывает</w:t>
            </w: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называет какую-нибудь ситуацию и бросает ребенку мяч. Ребенок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поймать мяч в том случае, если названная ситуация бывает, а если нет, то мяч ловить не нужно.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Папа ушел на работу.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 летит по небу.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 хочет есть.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вьет гнездо.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Почтальон принес письмо.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 пошел в школу.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 соленое.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Бегемот залез на дерево.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Шапочка резиновая.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10.Дом пошел гулять.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11.Туфли стеклянные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|12.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 березе выросли шишки.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13.Волк бродит по лесу.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14.Волк сидит на дереве.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 кастрюле варится чашка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B7393D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«Запомни свое место».</w:t>
            </w:r>
          </w:p>
        </w:tc>
        <w:tc>
          <w:tcPr>
            <w:tcW w:w="5211" w:type="dxa"/>
          </w:tcPr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располагаются определенным образом по периметру зала (например, в одном углу, у окна, у мяча на полу и т.д.) и запоминают свое место. Включается музыкальный фрагмент, дети свободно бегают по залу. Во время паузы они должны как можно быстрее: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а) вернуться на свое место;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занять место на одну позицию вперед при движении по часовой стрелке.</w:t>
            </w:r>
          </w:p>
          <w:p w:rsidR="0019010A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большом количестве детей или если дети испытывают трудности в запоминании места и последовательности передвижения, можно объединить их в пары (дополнительно проставляется акцент на взаимопомощь и согласованность действий).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B7393D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пару».</w:t>
            </w:r>
          </w:p>
        </w:tc>
        <w:tc>
          <w:tcPr>
            <w:tcW w:w="5211" w:type="dxa"/>
          </w:tcPr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 для игры могут быть два одинаковых набора с изображением фигур, предметов, животных, цифр, букв, слов, цветных карточек. Играют два или более участников. Парные картинки выкладываются изображением вниз в несколько рядов. Сначала первый игрок переворачивает любые две карточки, показывая всем участникам изображенные на них картинки. Все пытаются запомнить само изображение и местоположение карточек. Затем карточки возвращаются на свое место изображением вниз.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Следующий игрок проделывает то же самое, но с другими двумя карточками. Все последующие ходы участники делают с таким расчетом, чтобы за один ход открыть две одинаковые картинки. Открыв две одинаковые карточки, игрок забирает их себе и ему присуждается один фант (очко). При этом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свободные места остаются пустыми (ряды не сдвигаются). Выигрывает тот, кто наберет больше фантов.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10B" w:rsidRPr="00FE70F5" w:rsidRDefault="00143390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lastRenderedPageBreak/>
        <w:t>Социально-коммуникативное развитие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143390" w:rsidRPr="00FE70F5" w:rsidTr="00143390">
        <w:tc>
          <w:tcPr>
            <w:tcW w:w="5210" w:type="dxa"/>
          </w:tcPr>
          <w:p w:rsidR="00143390" w:rsidRPr="00FE70F5" w:rsidRDefault="00143390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«Что мы знаем о Васе?»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Играют 2-5 команд по 3-10 человек в каждой. От каждой команды вызывается по одному человеку. Назовем его условно Васей. Ведущий читает вопросы, а команды должны как можно точнее на них отвечать. Ответы пишут на листочках и сдают ведущему (команда сдает свой ответ, Вася сдает свой ответ, а ведущий сравнивает). Вопросы могут быть такими: дата рождения Васи, как зовут Васину маму, кто лучший друг Васи,  что Вася сегодня съел на завтрак? и т.д. Каждая команда отвечает на вопросы о своем игроке. За правильный ответ команде даются очки. Выигрывает та команда, которая набрала больше всех очков.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143390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Западня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образуют два круга. Внутренний круг, взявшись за руки, движется в одну сторону, а внешний – в другую сторону. По сигналу руководителя оба круга останавливаются. Стоящие во внутреннем круге поднимают руки, образуя ворота. Остальные то вбегают в круг, проходя под воротами, то выбегают из него. Неожиданно руководитель подаёт следующую команду, и игроки внутреннего круга резко опускают руки вниз. Игроки, которые оказались внутри круга, считаются попавшими в западню. Они присоединяются к стоящим во внутреннем круге и берутся за руки. После этого игра повторяется.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«Запомни внешность»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полезна для группы, где все мало знакомы. Играют 4-15 человек. Выбирается пара игроков. Предварительно изучив внешность друг друга, они становятся спина к спине. Все остальные начинают каждому из них по очереди задавать вопросы о внешности напарника. Например: сколько пуговиц у твоего напарника на кофте, какого цвета шнурки на ботинках? и т.д. Из этой пары проигрывает тот, кто быстрее даст 3 неправильных ответа.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«Ужасные гляделки»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сидят или стоят в круге, опустив голову и закрыв глаза. На счет три все смотрят либо на того, кто сидит справа, либо на человека слева, либо прямо напротив. Если они встречаются глазами, оба вскрикивают и выходят из круга. Это повторяется до тех пор, пока все не выйдут из круга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«Салат»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Хотя эта игра очень простая, но она может стать вашей любимой. Стоит сыграть в нее один раз и вам понравиться! Для игры нужны стулья в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количестве на один меньше, чем игроков. Играют 10-20 человек. Все садятся на стулья, один остается в кругу. Он раздает каждому названия фруктов, овощей. Например, получилось, 3 яблока, 3 груши и 4 банана (стоящий в кругу берет себе тоже название фрукта). Начинается игра. Стоящий в кругу выкрикивает одно название: груша! Те, кто получил этот фрукт, должны поменять свое место. Опять остается один лишний. Он также выкрикивает название фрукта, а может сразу два. Если же выкрикивается слово «салат», то все игроки должны поменяться местами. Игра может продолжаться до бесконечности.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«Звонящий»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всех завязаны глаза, кроме ведущего. Он должен всё время перемещаться по комнате с колокольчиком в руке. Остальные пытаются поймать ведущего по звону колокольчика. Иногда они ловят друг друга и убеждаются что ошиблись, услышав звон колокольчика вдалеке. Игрок, поймавший и узнавший звонящего, становится ведущим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«Нити дружбы»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наматывают нить на палец, после чего говорят, что они больше всего любят и как обычно отдыхают, затем бросают клубок другому человеку. В результате в центре образуется «паутина», «сеть», «связующая нить», которая объединяет всех участников. Следующий этап – участники сматывают нить в обратном порядке и задают любой вопрос Дошкольникам можно предложить сначала говорить о своих трудностях и недостатках (что трудно дается или с какими своими чертами характера хотел бы расстаться),а в обратную сторону о том, что нравится в том человеке, которому бросают клубок, или за что ему благодарен на другом ее конце.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Тренинг - "паутинка"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Передаешь клубок тому человеку, которому хочешь, потому что... (называется качество), одному и тому же человеку нельзя два раза передать. начинает педагог, в итоге у каждого ребенка на пальчике ниточка - затем они отрывают по кусочку себе от общей паутинки и просят завязать узелком вокруг своего запястья того человека, которого они желают запомнить на всю жизнь. можно до 3 и больше узелков. при каждом завязывании - ребенок загадывает желание. удивительно, но эти ниточки еще долго дети носят. перед завязыванием необходимо сказать, что надо беречь эти нити дружбы, у того, кто будет бережно к ним относиться - желание сбудется и в тот день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ниточка сама упадет.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Упражнение «Доброта»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Ведущий. В каждом из нас в той или иной степени развито чувство доброты, доброе отношение к людям. Что вы можете сказать доброго и хорошего о сверстниках, учителях, родителях? У вас есть 5 минут для того, чтобы подготовиться к рассказу. Вы самостоятельно выбираете человека, желательно, чтобы он был знаком другим участникам или присутствовал в группе. Ваш рассказ должен быть кратким и конкретным, при этом нужно подчеркнуть, что вы цените в каждом из тех, о ком рассказываете.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«Волшебная подушечка»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выполнения данного упражнения потребуется небольшая яркая подушечка. Участники сидят в кругу. Ведущий. У нас есть волшебная подушечка. Каждый по кругу может взять ее в руки, прижать к самому сердцу и сесть на нее, загадав заветное желание. Оно может быть любым. Наберитесь смелости, чтобы рассказать нам о нем. Участники группы всегда поймут и поддержат. Тот, у кого в руках окажется подушечка, будет всегда начинать рассказ словами: «Я хочу...» Все остальные будут внимательно слушать, не говоря ни слова. После выполнения упражнения задаются вопросы: трудно ли было поделиться с группой своим желанием, может, у кого-то в процессе работы возникли еще более важные желания и он хочет рассказать нам о них, кто может выполнить желания, родители, учителя, одноклассники или кто-то еще?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«Привет»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Начните, пожалуйста, ходить по комнате. Я предлагаю вам поздороваться с каждым из группы за руку и сказать при этом: «Привет! Как твои дела?» Говорите только эти простые слова и больше ничего. Но в этой игре есть одно важное правило: здороваясь с кем-либо из участников, вы можете освободить свою руку только после того, как другой рукой вы начнёте здороваться ещё с кем-то. Иными словами, вы должны непрерывно быть в контакте с кем-либо из группы. Представили себе, как это происходит? (Когда все поздоровались друг с другом, и группа привыкла к этому ритуалу, можно запустить второй круг – с другим приветствием, например: «Как хорошо, что ты здесь!») Эта игра физически сближает участников группы друг с другом и привносит в совместную работу элемент дружеских отношений. А можно говорить:! Привет! Меня зовут Иван. А тебя как зовут?" А когда уже кого-то знает, как зовут, то можно просто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подтверждать это: "Меня зовут Иван, а тебя - Ирина! И ответ: "Да, меня зовут Ирина, а тебя - Иван"! Тогда не только в игре происходит физическое сближение, но и имена запомнятся легко, что повлияет на коммуникативность.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«Почтальон»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держатся за руки, водящий-почтальон находится – в центре круга. Он говорит: «Я посылаю письмо от Сережи до Лены». Сережа начинает передавать «письмо». Он пожимает руку своему соседу справа или слева, тот пожимает руку следующему и так дальше по кругу, пока «письмо» не дойдет до Лены. Цель почтальона «перехватить письмо», то есть увидеть, у кого из детей оно сейчас находится. Ребенок водит до тех пор, пока «письмо» не будет перехвачено. Желательно, чтобы каждый ребенок побывал в роли почтальона.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«Салки-обнималки»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типа салок, но с одним новым правилом: нельзя салить тех, кто стоит, крепко обнявшись. Но так стоять можно не более 7 сек.</w:t>
            </w:r>
          </w:p>
        </w:tc>
      </w:tr>
    </w:tbl>
    <w:p w:rsidR="00DC2C19" w:rsidRPr="00FE70F5" w:rsidRDefault="00DC2C19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DC2C19" w:rsidP="00FE7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F5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Художественно-эстетическое развитие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 что похожи облака?»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</w:rPr>
              <w:t>Дети рассматривают карточки с облаками разной формы и угадывают в их очертаниях предметы или животных. При этом они отмечают, что облака бывают разные не только по  цвету, но и по форме.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</w:rPr>
              <w:t>Воспитатель обращает внимание на то,  что когда на небе много облаков, то они похожи на воздушный город, где есть башни и купола.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«Портрет заговорил».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Продолжить знакомство с детскими портретами, учить составлять связный рассказ.</w:t>
            </w:r>
          </w:p>
          <w:p w:rsidR="00DA3132" w:rsidRPr="00FE70F5" w:rsidRDefault="00DA3132" w:rsidP="00FE70F5">
            <w:pPr>
              <w:pStyle w:val="c19"/>
              <w:spacing w:beforeAutospacing="0" w:afterAutospacing="0" w:line="312" w:lineRule="atLeast"/>
              <w:ind w:left="-852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Педагог предлагает ребёнку выбрать репродукцию картины с детским портретом и рассказать от имени персонажа картины о себе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«Угадай настроение».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Учить описывать настроение человека по выражению лица.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 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«Отгадай и обойди».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Педагог называет слова, а дети говорят, объёмный или плоскостной предмет. При этом они должны показать это руками (если объёмный - руки как бы обнимают предмет, если плоскостной – руки его показывают движениями по  плоскости стола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недостаток в портрете».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видеть недостающие части лица в портрете. Продолжать знакомиться с жанром портрета, его особенностями.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  <w:b/>
                <w:bCs/>
              </w:rPr>
              <w:t>Ход.</w:t>
            </w:r>
            <w:r w:rsidRPr="00FE70F5">
              <w:rPr>
                <w:rStyle w:val="c3"/>
              </w:rPr>
              <w:t xml:space="preserve"> Детям раздаются изображения одного и того же лица с разными недостатками (нет </w:t>
            </w:r>
            <w:r w:rsidRPr="00FE70F5">
              <w:rPr>
                <w:rStyle w:val="c3"/>
              </w:rPr>
              <w:lastRenderedPageBreak/>
              <w:t>ресниц, бровей, носа, зрачков, линии губ, верхней или нижней части губ, радужной оболочки, ушей). Педагог предлагает определить недостающие части и дорисовать их графитным материалом – чёрным фломастером.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 Составь натюрморт».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Закрепить знания детей о натюрмортах.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1задание. Детям даются плоскостные изображений неживой и живой природы. Дети составляют натюрморт, отбирая изображения, присущие только этому жанру, и дают название своей работе.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</w:rPr>
              <w:t>2задание.Предлагается составить натюрморт из разных предметов (посуда, продукты, цветы, игрушки а также фон для натюрморта). Дети составляют натюрморт, и объясняют, почему они взяли предметы определённого вида, дают название работе.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A3132" w:rsidRPr="00FE70F5" w:rsidRDefault="00DA3132" w:rsidP="00FE70F5">
            <w:pPr>
              <w:pStyle w:val="c5"/>
              <w:numPr>
                <w:ilvl w:val="0"/>
                <w:numId w:val="11"/>
              </w:numPr>
              <w:spacing w:beforeAutospacing="0" w:afterAutospacing="0"/>
              <w:jc w:val="center"/>
            </w:pPr>
            <w:r w:rsidRPr="00FE70F5">
              <w:rPr>
                <w:rStyle w:val="c2"/>
                <w:b/>
                <w:bCs/>
              </w:rPr>
              <w:t>Игра. «Художники – реставраторы».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Продолжить знакомство детей с разными жанрами живописи и работой художников.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«Волны».</w:t>
            </w:r>
          </w:p>
        </w:tc>
        <w:tc>
          <w:tcPr>
            <w:tcW w:w="5211" w:type="dxa"/>
          </w:tcPr>
          <w:p w:rsidR="00DC2C19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Ход.</w:t>
            </w:r>
            <w:r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Играющие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 «купанием в море»: один из игроков становится в центре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      </w: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«Игра Шторм».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</w:rPr>
              <w:t>Для игры необходим большой кусок ткани, чтобы им можно было накрыть детей.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1"/>
              </w:rPr>
              <w:t> 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одно удовольствие: они резвятся, ,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«Чего не стало?».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 Р</w:t>
            </w:r>
            <w:r w:rsidRPr="00FE70F5">
              <w:rPr>
                <w:rStyle w:val="c3"/>
              </w:rPr>
              <w:t>азвивать наблюдательность. Внимание.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закрывает на картине, какую – то деталь одежды, предмета или сам предмет, а дети должны отгадать чего на картине не стало.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 Найди эмоцию».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выделять картины по настроению.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ind w:left="-708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Воспитатель раздаёт детям  пиктограммы с эмоциями и выставляет разные по жанру и настроению репродукции картин, а затем предлагает подобрать к каждой репродукции пиктограмму. Дети обосновывают свой выбор и рассказывают, какие эмоции они испытывают глядя на картину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– упражнение « Опиши соседа»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внимательно рассматривать человека, давать словесный портрет.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или обруч, изобразить портрет, а всем остальным описать эту живую картину.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в природе яркие и блёклые цвета»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Цель:</w:t>
            </w:r>
            <w:r w:rsidRPr="00FE70F5">
              <w:rPr>
                <w:rStyle w:val="c3"/>
              </w:rPr>
              <w:t> Учить детей находить цветовые контрасты в окружающей природе, называть их.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ind w:left="-852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подойти всем детям к окну и найти в Пейзаже из окна» яркие и блёклые цвета в предметах, растениях, природных явлениях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по картине «Иду, вижу, рассказываю сам себе».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Погружение в сюжет картины. Ощущение её деталей как частей целой композиции.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Начать можно так: Иду я вижу в картине «Рожь» …Далее ребёнок рассказывает, что он увидел бы, зайдя в пространство картины.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C19" w:rsidRPr="00FE70F5" w:rsidRDefault="00DA3132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lastRenderedPageBreak/>
        <w:t>Физическое развитие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a4"/>
              <w:numPr>
                <w:ilvl w:val="0"/>
                <w:numId w:val="13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быстрее опустит обруч?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Детей поделить на 4 группы. Каждая группа встает перед определенной линией на расстоянии вытянутых рук в стороны. Перед каждой группой положить обруч диаметром 60 см. По сигналу "раз" первые из колон наклоняют туловище вперед, берут обруч по бокам и поднимают его вверх. Затем опускают на плечи, через туловище и опускают на пол, быстро переступают и спешат в конец колоны. Воспитатель фиксирует внимание детей на то, кто правильно пропускал обруч и раньше встал в конец колоны, и отмечает их флажком. Затем по сигналу "раз" это делают другие дети из колон и т. д. Каждый раз воспитатель награждает первого из четырех колон флажком, а в конце подсчитывается количество флажков в каждой колоне. Выигрывает та колона, в которой больше флажков. Игра повторяется.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Мышеловка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равные группы. Одна группа - "мышки". Они стоят в колоне один за другим. Со второй группы детей сделать 3 круга - это 3 "мышеловки". Дети, которые образуют мышеловки, берутся за руки и на слова воспитателя: "Мышеловка открыта" дети в кругу поднимают руки. Мышки пробегают сначала через одну мышеловку, а затем через вторую и т. д. На слово воспитателя: "хлоп" мышеловка закрывается (дети в кругу опускают руки). Мышки, которые остались в кругу считаются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пойманными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становятся в круг. Игра заканчивается, когда все мыши будут пойманы. Выигрывает та мышеловка, где будет больше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мышей. Игра повторяется. Дети меняются ролями.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Шоферы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два "гаража" (начертить две параллельные линии на расстоянии 5 - 6 шагов одна от другой). На линиях сделать места для "автомобилей"; поставить кубики. В одном гараже стоят машины с красными рулями (на кубиках лежат красные кружки), а в другом - машины с зелеными рулями (на кубиках лежат зеленые кружочки). Дети - "шоферы", поделены на две равные группы, становятся лицом к своим машинам каждый возле своего руля, которые лежат на кубиках. Воспитатель, который выполняет роль милиционера, стоит на одинаковом расстоянии от двух гаражей и руководит движением машин. Когда он отводит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левую руку в бок, дети - шоферы с гаража, стоящий с левой стороны, нагибаются, берут обеими руками руль и готовятся к выезду (колонкой). На поднятый вверх зеленый флажок дети выезжают из гаража 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разъезжаются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по всей площадки. На красный флажок останавливаются, на зеленый едут дальше. На слова воспитателя: "В гараж" машины возвращаются на свои места. Воспитатель отмечает внимательного шофера, который раньше всех вернулся в гараж. Затем воспитатель отводит руку в сторону и дети - шоферы, которые стоят с правой стороны, делают тоже самое.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Сова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место для "бабочек" и "жучков". В стороне начертан круг - "гнездо совы". Выделенный ребенок - "сова" встает в гнездо. Остальные дети - "бабочки" и "жучки" встают за линией. Середина площадки свободна. На слово воспитателя: "день" бабочки и жучки летают (дети бегают по площадке). На слово воспитателя: "ночь" бабочки и жучки быстро останавливаются на своих местах и не шевелятся. Сова в это время тихо вылетает на площадку на охоту и забирает тех детей, которые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пошевелился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(отводит их в гнездо). На слово воспитателя: "день" сова возвращается в свое гнездо, а бабочки и жучки начинают летать.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Игра заканчивается, когда у совы будет 2 - 3 бабочки или жучка. Воспитатель отмечает детей, которые ни разу не были забраны совой в гнездо.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Стоп!</w:t>
            </w:r>
          </w:p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 одной стороны площадки за линией дети стоят в шеренге. На расстоянии 10 - 15 шагов от детей чертят круг (диаметром 2 - 3 м). Из детей выбирают одного ведущего, который становится в круг спиной к ним. Ведущий закрывает глаза и говорит: "Быстро иди, не отставай, стоп!" В то время, когда он говорит эти слова, дети большими шагами быстро идут вперед по направлению к ведущему. На слово "стоп!" все замирают на местах, ведущий быстро смотрит. Если ребенок не успел остановиться и встать ровно, ведущий снова ведет его к линии и он при повторении игры начинает двигаться снова от линии. Ведущий снова закрывает глаза и говорит те же слова, а дети дальше двигаются к ведущему в кру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г, и так до тех пор, пока кто-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не дойдет к ведущему в круг раньше, чем тот скажет "стоп!" Этот ребенок меняется местами с ведущим, и игра повторяется.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Пастух и волк</w:t>
            </w:r>
          </w:p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 детей выбирают "пастуха" и "волка", остальные дети - "овцы". На одном конце площадки чертят "дом" для овец, на противоположной стороне площадки - поле, где будут пастись овцы. С боку стоит волк. Пастух ведет овец в поле. В поле овцы бегают, пасутся. На сигнал воспитателя: "волк!" овцы разбегаются по площадке и убегают в свой домик. Волк ловит овец. Пастух их защищает. Пойманную овцу волк отводит к себе. При повторении игры пастух, возвращаясь домой, освобождает пойманную волком овечку. Волк старается не допустить пастуха к овце и в то же время ловит остальных. Игра заканчивается, когда у волка будет несколько овечек (по договоренности).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Смени флажок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делятся на 2 или на 4 одинаковые группы и встают перед линией в параллельные колоны, лицом в одну сторону. С противоположной стороны площадки перед каждой колонной лежит по одному обручу, в обручах флажки (например, зеленые). Каждому первому игроку в колоне дается флажок определенного цвета (например, синего). На сигнал воспитателя "раз" первые дети из колон (по одному ребенку с каждой) с синими флажками быстро бегут к обручам, Меняют синие флажки на зеленые, возвращаются на свои места и поднимают вверх зеленые флажки. Зеленые флажки передают вторым в своей колоне, сами встают в конце колоны. Колона подходит к линии. Воспитатель снова дает сигнал, бегут вторые, затем третьи и т. д. Воспитатель каждый раз отмечает того, кто первый сменил флажок и правильно его положил. Игра продолжается до тех пор, пока каждый ребенок с колоны не сменит флажок. Выигрывает та колона, которая качественно и быстро выполняла задание воспитателя. Игру можно повторить.</w:t>
            </w:r>
          </w:p>
        </w:tc>
      </w:tr>
      <w:tr w:rsidR="00DA3132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Палочка - стукалочка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посадить детей, поделив их на одинаковые колоны. На расстоянии 1 - 2 шагов от них начертить линию, от которой дети будут бегать на противоположный конец площадки, где стоит стул. Под стулом лежит палочка. На линию выходят по одному из каждой колоны и на слово "раз" или "беги" бегут. Кто быстрее вытянет палочку, тот стучит и говорит: "Раз, два, три, палочка - стукалочка, стучи!", кладет палочку на место и садится на свое место. Колона, в которой ребенок выиграл, получает флажок. Затем выходит вторая, третья пара и т.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В конце игры подсчитываются флажки. Выигрывает та колона, которая имеет больше флажков.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Смелее вперед!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группы. Строятся в шеренгу и встают лицом к середине площадки. На первый сигнал одна группа поворачивается лицом в противоположный бок и марширует на месте, а вторая шеренгой идет вперед. На второй сигнал дети, которые маршировали на месте, поворачиваются и ловят тех, которые шеренгой шли вперед. Последние быстро убегают на свои места (за линию). Игра повторяется. Дети меняются ролями. Выигрывает та группа детей, в шеренге которой меньше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Где кто живет?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две шеренге на расстоянии 8 - 10 шагов одна от другой. Посередине между шеренгами начертить два круга, каждое 80 - 100 см диаметром; один круг - "двор", другой - "лес". В каждой шеренге есть одинаковые "птицы" и "животные". Каждый ребенок с первой шеренги выбирает себе название любой птицы или животного, которые живут в лесу, или названия домашних животных и птиц, которые ходят по двору. Такие же названия выбирает себе и вторая шеренга. Например, первые два ребенка в двух шеренгах - зайцы, вторые - кошки и т. д. Когда воспитатель называет домашних животных, дети, которые имеют названия этих животных, быстро бегут в лес. Например, на сигнал воспитателя "кукушки!" дети - "кукушки" из двух шеренг спешат в круг, которое является лесом; на сигнал "кошки" дети - "кошки" из двух шеренг спешат в круг, которое является двором. Воспитатель отмечает того ребенка из пары, который быстрее добежит до круга. Когда все дети будут в кругу, игра заканчивается.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 своему флажку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По середине площадки чертят 5 маленьких кругов один возле другого; В каждом кругу встает ведущий с флажком определенного цвета в руках. Дети делятся на 5 групп. Каждая группа имеет свой цвет, такой же самый, как у ведущего. На сигнал воспитателя ведущие по очереди ведут свои колоны на край площадки, маршируют в большом кругу, который был начерчен раньше. На слова воспитателя: "Ведущие на места!" Ведущие возвращаются в свои круги и незаметно меняются флажками, а дети продолжают ходить по большому кругу. На слова воспитателя: "К своим флажкам!" ведущие поднимают флажки вверх, а дети бегут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ним. Выигрывает та группа детей, которая быстрее найдет флажок своего цвета и встанет в колону за ведущим. С каждой группы выбирают нового ведущего.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Хитрая лиса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 плечо к плечу, заложив руки за спину. Воспитатель проходит сзади них и не заметно дотрагивается до любого ребенка. Ребенок, к которому дотронулся воспитатель, становится "хитрой лисой".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внимательно посмотреть на своих товарищей, поискать глазами хитрую лису. Если ребенок сразу не найдет, то все дети спрашивают: "Хитрая лиса, где ты?" и внимательно следят за лицом каждого, покажется ли лисичка. После трех вопросов лиса отвечает: "Я тут!" и начинает ловить. Дети разбегаются в разные стороны. Когда лиса поймает 2 - 3 ребенка, игра заканчивается. При повторении выбирают другую лисичку.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Караси и щука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Половина детей образует круг (ставок). Дети стоят на расстоянии вытянутых рук в стороны один от другого. Воспитатель выбирает одного ребенка "щукой". Щука встает вне круга. Остальные дети - "караси" плавают (бегают) в середине круга - "ставка". На слово воспитателя: "щука!" ребенок быстро вбегает в круг (ставок) и старается словить карасей, которые спешат сесть или встать за товарища, который стоит в кругу. Щука ловит тех карасей, которые не успели спрятаться. Пойманных забирает с круга. Игра заканчивается, когда щука словит определенное количество карасей. Затем воспитатель выбирает новую щуку.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Выручай!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кругу лицом в центр. Два ребенка, которых перед этим выбрали, выходят из круга и бегут: один ребенок убегает, другой - догоняет. Ребенок, который убегает, мож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ет спастись, встав сзади у кого-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детей, которые стоят в кругу, и сказать: "Выручай!" Тот ребенок, к которому обратились, должен убегать из круга и тоже встать сзади другого. Если ребенок не успеет встать, ее поймают. При повторении игры выбирают другую пару детей.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Квач, бери ленточку!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кругу. Каждый ребенок получает ленточку, привязывает ее на пояс. В центр круга встает "квач", У него ленточки нет. На слова воспитателя: "Лови!" дети разбегаются по всей площадке, а "квач" догоняет детей и старается снять ленточки у детей. Ребенок, который остается без ленточки, не надолго выходит из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 На слова воспитателя: "Раз, два, три, в круг вставайте!" дети становятся в круг, а "квач" подсчитывает количество снятых ленточек и возвращает их детям. Игра повторяется с новым "квачом" 3 - 4 раза. В конце игры воспитатель отмечает самого ловкого "квача".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Ловля бабочек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 детей выбирается 4 "ловца". Они встают в пары и отходят к краю площадки в одно место. Остальные дети - "бабочки". На слова воспитателя: "Бабочки, бабочки в сад полетели" дети - "бабочки" летают - бегают по всей площадке. На слово воспитателя "ловцы!" два ребенка, держась за руки, стараются словить бабочку: окружить его, соединив свободные руки. Когда ловцы поймают бабочку, они его отводят на край площадки и садят на скамейку. В это время остальные бабочки присаживаются на корточки. На слова: "Бабочки, бабочки в поле полетели" дети - "бабочки" прыгают по всей площадке. Их ловит другая пара ловцов. Когда будет поймано 4 - 6 бабочек, подсчитывают, сколько поймала каждая пара. Затем выбираются другие ловцы.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Ищи ведущего!</w:t>
            </w:r>
          </w:p>
          <w:p w:rsidR="00316866" w:rsidRPr="00FE70F5" w:rsidRDefault="00316866" w:rsidP="00FE70F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Дети, поделены на две одинаковые колоны, стоят на одном конце площадки пред линией. На противоположном конце площадки напротив каждой колоны на линии лежат по 3 разноцветных кубика, а на расстоянии 2 - 3 шагов от кубиков (справа и слева) лежат такие же разноцветные кубики. На слово воспитателя "раз" первые дети в колонах бегут по прямой к кубикам, берут один из них, отбегают в сторону (один вправо, другой - влево) и берут кубик такого же цвета, как и в руке, с двумя кубиками одного цвета, возвращаются на место и поднимают вверх. Выигрывает тот ребенок, который первый поднял кубики одного цвета вверх, вернувшись на место. Затем дети возвращаются, кладут кубики на места и идут в конец своей колоны. Воспитатель отмечает, кто лучше выполнил задание. Потом на линию выходят вторые, третьи и т. д. В конце игры воспитатель определяет победителей.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На заводе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Все дети договариваются, что они будут изображать движения какой - нибудь машины. Один ребенок - "инженер".Он должен быстро заметить, где произошли поломки. Инженер выходит из комнаты. Остальные дети, кроме одной, договариваются, какое движение машины они будут выполнять. Затем входит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инженер, смотрит кто как работает. Подходит к ребенку, который не правильно выполняет движение, показывает, как надо делать. Выбирается новый инженер, и игра продолжается.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Жмурка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Все дети сидят в кругу на расстоянии вытянутых рук в стороны. В середину круга выбирают двух детей: одному ребенку завязывают глаза, другой дают колокольчик в руки. Ребенок с колокольчиком бежит, "жмурка" ее ловит. Когда жмурка словит ребенка с колокольчиком, то выбирают других детей в середину круга, и игра продолжается.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Найди и промолчи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вдоль комнаты. Воспитатель предлагает детям встать и повернуться лицом к стене, закрыв глаза. Сам отходит на несколько шагов назад и прячет несколько разноцветных флажков в разные места. На слова воспитателя: "Ищите флажки!" дети идут искать. Тот, кто увидел флажок не поднимает его, а идет и говорит воспитателю на ухо, где он лежит и садится на место.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Дуй сильнее!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Детей поделить на две группы и посадить на противоположных концах площадки. По середине поставить стояки и протянуть между ними параллельно две нитки (одну - выше, другую - ниже), каждая длиной в 1 м. На нити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нанизать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кусочки бумаги. С каждой группы воспитатель зовет по одному ребенку с группы. Они подходят к нитям с бумагам и дуют на них с такой силой, чтобы каждый кусочек бумаги продвигался в конец по нити.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Отгадай!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 полукругом. Воспитатель спрашивает их, хотят ли они пойти к речке и искупаться там, погреться на солнце и что нужно с собой взять. Воспитатель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им, что когда он будет называть нужную для купания вещь, то все, поднимая руки вверх, скажут "нужно!" Когда будет называть не нужную вещь, то все должны сидеть тихо, не подымая рук.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Будь внимательным!</w:t>
            </w:r>
          </w:p>
          <w:p w:rsidR="00316866" w:rsidRPr="00FE70F5" w:rsidRDefault="00316866" w:rsidP="00FE70F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 кругу. В центр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 ведущий. Он обращается к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с вопросом. Отвечает не тот, кому был задан вопрос, а тот, кто сидит с правой стороны от него. Если ребенок правильно отвечает то он становится ведущим. Вопросы можно задавать разные. Кто ошибется, тот проиграл.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Смешилка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стульчиках, а воспитатель или ребенок становится перед ними и показывает любое движение или рассказывает стих, стараясь рассмешить детей. Все должны быть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серьеозными. Ребенок, который засмеялся, платит штраф: закрывает глаза и отгадывает, что ей положили в руку или сам идет смешить, а тот кто рассмешил, садится на место.</w:t>
            </w:r>
          </w:p>
        </w:tc>
      </w:tr>
    </w:tbl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3132" w:rsidRPr="00FE70F5" w:rsidSect="00FE70F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1D4" w:rsidRDefault="00CC21D4" w:rsidP="00FE70F5">
      <w:pPr>
        <w:spacing w:before="0" w:after="0" w:line="240" w:lineRule="auto"/>
      </w:pPr>
      <w:r>
        <w:separator/>
      </w:r>
    </w:p>
  </w:endnote>
  <w:endnote w:type="continuationSeparator" w:id="1">
    <w:p w:rsidR="00CC21D4" w:rsidRDefault="00CC21D4" w:rsidP="00FE7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1D4" w:rsidRDefault="00CC21D4" w:rsidP="00FE70F5">
      <w:pPr>
        <w:spacing w:before="0" w:after="0" w:line="240" w:lineRule="auto"/>
      </w:pPr>
      <w:r>
        <w:separator/>
      </w:r>
    </w:p>
  </w:footnote>
  <w:footnote w:type="continuationSeparator" w:id="1">
    <w:p w:rsidR="00CC21D4" w:rsidRDefault="00CC21D4" w:rsidP="00FE70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ED9"/>
    <w:multiLevelType w:val="hybridMultilevel"/>
    <w:tmpl w:val="5C06DB8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A8665CC"/>
    <w:multiLevelType w:val="hybridMultilevel"/>
    <w:tmpl w:val="8FBC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71B"/>
    <w:multiLevelType w:val="hybridMultilevel"/>
    <w:tmpl w:val="7E8C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5CDE"/>
    <w:multiLevelType w:val="hybridMultilevel"/>
    <w:tmpl w:val="879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D0F50"/>
    <w:multiLevelType w:val="hybridMultilevel"/>
    <w:tmpl w:val="676A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689B"/>
    <w:multiLevelType w:val="hybridMultilevel"/>
    <w:tmpl w:val="590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815CA"/>
    <w:multiLevelType w:val="hybridMultilevel"/>
    <w:tmpl w:val="341E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C3A3C"/>
    <w:multiLevelType w:val="hybridMultilevel"/>
    <w:tmpl w:val="9AE6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0566C"/>
    <w:multiLevelType w:val="hybridMultilevel"/>
    <w:tmpl w:val="1A80F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51B55"/>
    <w:multiLevelType w:val="hybridMultilevel"/>
    <w:tmpl w:val="EE6069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1DF411A"/>
    <w:multiLevelType w:val="hybridMultilevel"/>
    <w:tmpl w:val="A0A66F98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721B4E9A"/>
    <w:multiLevelType w:val="hybridMultilevel"/>
    <w:tmpl w:val="60C4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40833"/>
    <w:multiLevelType w:val="hybridMultilevel"/>
    <w:tmpl w:val="0B60CD5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8D4"/>
    <w:rsid w:val="00000286"/>
    <w:rsid w:val="000005A9"/>
    <w:rsid w:val="0000188A"/>
    <w:rsid w:val="00002C7F"/>
    <w:rsid w:val="000040A1"/>
    <w:rsid w:val="000045C6"/>
    <w:rsid w:val="00004B36"/>
    <w:rsid w:val="00004EAC"/>
    <w:rsid w:val="00004F63"/>
    <w:rsid w:val="0000510D"/>
    <w:rsid w:val="00005653"/>
    <w:rsid w:val="00005A56"/>
    <w:rsid w:val="00006B4B"/>
    <w:rsid w:val="00010728"/>
    <w:rsid w:val="0001089C"/>
    <w:rsid w:val="0001146F"/>
    <w:rsid w:val="000122FF"/>
    <w:rsid w:val="0001237C"/>
    <w:rsid w:val="00012647"/>
    <w:rsid w:val="000129CB"/>
    <w:rsid w:val="000132B2"/>
    <w:rsid w:val="0001372F"/>
    <w:rsid w:val="00013975"/>
    <w:rsid w:val="00013FB2"/>
    <w:rsid w:val="0001454F"/>
    <w:rsid w:val="00015DC7"/>
    <w:rsid w:val="000165E0"/>
    <w:rsid w:val="0001669D"/>
    <w:rsid w:val="00017DB2"/>
    <w:rsid w:val="0002033B"/>
    <w:rsid w:val="00020627"/>
    <w:rsid w:val="000207EA"/>
    <w:rsid w:val="00020B90"/>
    <w:rsid w:val="00020BF6"/>
    <w:rsid w:val="00021099"/>
    <w:rsid w:val="000225A6"/>
    <w:rsid w:val="00022E5A"/>
    <w:rsid w:val="00024055"/>
    <w:rsid w:val="000253B3"/>
    <w:rsid w:val="00025753"/>
    <w:rsid w:val="00025DD6"/>
    <w:rsid w:val="00026150"/>
    <w:rsid w:val="00026D82"/>
    <w:rsid w:val="00027119"/>
    <w:rsid w:val="00027943"/>
    <w:rsid w:val="00027FD6"/>
    <w:rsid w:val="00030478"/>
    <w:rsid w:val="00030ADB"/>
    <w:rsid w:val="00031D06"/>
    <w:rsid w:val="00032CB9"/>
    <w:rsid w:val="00032F8E"/>
    <w:rsid w:val="000334BF"/>
    <w:rsid w:val="00033974"/>
    <w:rsid w:val="0003442D"/>
    <w:rsid w:val="000364EB"/>
    <w:rsid w:val="00036854"/>
    <w:rsid w:val="000369AF"/>
    <w:rsid w:val="00037FB9"/>
    <w:rsid w:val="00041984"/>
    <w:rsid w:val="00042737"/>
    <w:rsid w:val="00043294"/>
    <w:rsid w:val="00043ACD"/>
    <w:rsid w:val="00043C10"/>
    <w:rsid w:val="000443CB"/>
    <w:rsid w:val="000443EB"/>
    <w:rsid w:val="00044DD0"/>
    <w:rsid w:val="00045B8F"/>
    <w:rsid w:val="0004702C"/>
    <w:rsid w:val="00047577"/>
    <w:rsid w:val="00050027"/>
    <w:rsid w:val="00050183"/>
    <w:rsid w:val="000506E9"/>
    <w:rsid w:val="00050CB5"/>
    <w:rsid w:val="000516F4"/>
    <w:rsid w:val="000517B9"/>
    <w:rsid w:val="00052834"/>
    <w:rsid w:val="00052FB0"/>
    <w:rsid w:val="00053812"/>
    <w:rsid w:val="0005398F"/>
    <w:rsid w:val="00053992"/>
    <w:rsid w:val="000542D7"/>
    <w:rsid w:val="000543DB"/>
    <w:rsid w:val="0005495A"/>
    <w:rsid w:val="00054FDE"/>
    <w:rsid w:val="00056F4F"/>
    <w:rsid w:val="00057CAE"/>
    <w:rsid w:val="00060579"/>
    <w:rsid w:val="00060933"/>
    <w:rsid w:val="00060AA5"/>
    <w:rsid w:val="00060DCF"/>
    <w:rsid w:val="00060DFA"/>
    <w:rsid w:val="0006186A"/>
    <w:rsid w:val="00062492"/>
    <w:rsid w:val="00062CB9"/>
    <w:rsid w:val="0006320A"/>
    <w:rsid w:val="0006342F"/>
    <w:rsid w:val="00063629"/>
    <w:rsid w:val="00063776"/>
    <w:rsid w:val="000637DA"/>
    <w:rsid w:val="000645BA"/>
    <w:rsid w:val="00064685"/>
    <w:rsid w:val="00064FAA"/>
    <w:rsid w:val="00064FB7"/>
    <w:rsid w:val="0006562F"/>
    <w:rsid w:val="000666C6"/>
    <w:rsid w:val="00066A96"/>
    <w:rsid w:val="000670C9"/>
    <w:rsid w:val="00067891"/>
    <w:rsid w:val="00067E14"/>
    <w:rsid w:val="000701CA"/>
    <w:rsid w:val="00071457"/>
    <w:rsid w:val="00071A9A"/>
    <w:rsid w:val="00071D9C"/>
    <w:rsid w:val="00071F70"/>
    <w:rsid w:val="00072CC6"/>
    <w:rsid w:val="00072CFD"/>
    <w:rsid w:val="00073AA2"/>
    <w:rsid w:val="00074E21"/>
    <w:rsid w:val="00075A32"/>
    <w:rsid w:val="0007605D"/>
    <w:rsid w:val="000762E4"/>
    <w:rsid w:val="000764E2"/>
    <w:rsid w:val="000770F1"/>
    <w:rsid w:val="0007794D"/>
    <w:rsid w:val="00077EEE"/>
    <w:rsid w:val="00080BB8"/>
    <w:rsid w:val="00080BF1"/>
    <w:rsid w:val="00080C2B"/>
    <w:rsid w:val="00080C8C"/>
    <w:rsid w:val="00081085"/>
    <w:rsid w:val="00083651"/>
    <w:rsid w:val="00085D92"/>
    <w:rsid w:val="00085E0A"/>
    <w:rsid w:val="000864B3"/>
    <w:rsid w:val="00087F31"/>
    <w:rsid w:val="0009047D"/>
    <w:rsid w:val="00090500"/>
    <w:rsid w:val="000912AA"/>
    <w:rsid w:val="000912D2"/>
    <w:rsid w:val="00091F08"/>
    <w:rsid w:val="00092311"/>
    <w:rsid w:val="00092367"/>
    <w:rsid w:val="0009299A"/>
    <w:rsid w:val="000933C7"/>
    <w:rsid w:val="0009403A"/>
    <w:rsid w:val="00094925"/>
    <w:rsid w:val="000955D6"/>
    <w:rsid w:val="0009597A"/>
    <w:rsid w:val="00096C28"/>
    <w:rsid w:val="0009736F"/>
    <w:rsid w:val="00097951"/>
    <w:rsid w:val="00097983"/>
    <w:rsid w:val="000A2249"/>
    <w:rsid w:val="000A256E"/>
    <w:rsid w:val="000A26D9"/>
    <w:rsid w:val="000A27B1"/>
    <w:rsid w:val="000A2936"/>
    <w:rsid w:val="000A29A3"/>
    <w:rsid w:val="000A3414"/>
    <w:rsid w:val="000A3FFC"/>
    <w:rsid w:val="000A54FB"/>
    <w:rsid w:val="000A62CA"/>
    <w:rsid w:val="000A7E1E"/>
    <w:rsid w:val="000B00E8"/>
    <w:rsid w:val="000B026C"/>
    <w:rsid w:val="000B102E"/>
    <w:rsid w:val="000B121E"/>
    <w:rsid w:val="000B1288"/>
    <w:rsid w:val="000B1C07"/>
    <w:rsid w:val="000B2147"/>
    <w:rsid w:val="000B21F4"/>
    <w:rsid w:val="000B3021"/>
    <w:rsid w:val="000B32C8"/>
    <w:rsid w:val="000B350D"/>
    <w:rsid w:val="000B4289"/>
    <w:rsid w:val="000B43D3"/>
    <w:rsid w:val="000B4964"/>
    <w:rsid w:val="000B538D"/>
    <w:rsid w:val="000B5449"/>
    <w:rsid w:val="000B5A4A"/>
    <w:rsid w:val="000B637A"/>
    <w:rsid w:val="000B6C0B"/>
    <w:rsid w:val="000B7671"/>
    <w:rsid w:val="000B7AC2"/>
    <w:rsid w:val="000B7E4D"/>
    <w:rsid w:val="000B7FF0"/>
    <w:rsid w:val="000C0491"/>
    <w:rsid w:val="000C1188"/>
    <w:rsid w:val="000C120C"/>
    <w:rsid w:val="000C1511"/>
    <w:rsid w:val="000C37FF"/>
    <w:rsid w:val="000C3806"/>
    <w:rsid w:val="000C48B6"/>
    <w:rsid w:val="000C49E2"/>
    <w:rsid w:val="000C4A86"/>
    <w:rsid w:val="000C4E43"/>
    <w:rsid w:val="000C4E98"/>
    <w:rsid w:val="000C4F2E"/>
    <w:rsid w:val="000C644B"/>
    <w:rsid w:val="000C7A79"/>
    <w:rsid w:val="000C7CF3"/>
    <w:rsid w:val="000D0541"/>
    <w:rsid w:val="000D0E86"/>
    <w:rsid w:val="000D1220"/>
    <w:rsid w:val="000D141C"/>
    <w:rsid w:val="000D1F5A"/>
    <w:rsid w:val="000D251E"/>
    <w:rsid w:val="000D29AA"/>
    <w:rsid w:val="000D3ED4"/>
    <w:rsid w:val="000D51CD"/>
    <w:rsid w:val="000D5241"/>
    <w:rsid w:val="000D598D"/>
    <w:rsid w:val="000D5F6A"/>
    <w:rsid w:val="000D67AD"/>
    <w:rsid w:val="000E09DA"/>
    <w:rsid w:val="000E0B67"/>
    <w:rsid w:val="000E0F59"/>
    <w:rsid w:val="000E1BA5"/>
    <w:rsid w:val="000E2978"/>
    <w:rsid w:val="000E2E49"/>
    <w:rsid w:val="000E35F8"/>
    <w:rsid w:val="000E3986"/>
    <w:rsid w:val="000E4951"/>
    <w:rsid w:val="000E58D3"/>
    <w:rsid w:val="000E61F2"/>
    <w:rsid w:val="000E620B"/>
    <w:rsid w:val="000E7EE7"/>
    <w:rsid w:val="000E7FCC"/>
    <w:rsid w:val="000F0168"/>
    <w:rsid w:val="000F0341"/>
    <w:rsid w:val="000F06CD"/>
    <w:rsid w:val="000F11D6"/>
    <w:rsid w:val="000F1750"/>
    <w:rsid w:val="000F2626"/>
    <w:rsid w:val="000F3674"/>
    <w:rsid w:val="000F452E"/>
    <w:rsid w:val="000F453D"/>
    <w:rsid w:val="000F45F8"/>
    <w:rsid w:val="000F47FC"/>
    <w:rsid w:val="000F5791"/>
    <w:rsid w:val="000F5865"/>
    <w:rsid w:val="000F6836"/>
    <w:rsid w:val="000F742D"/>
    <w:rsid w:val="000F7533"/>
    <w:rsid w:val="000F7D33"/>
    <w:rsid w:val="0010015D"/>
    <w:rsid w:val="00100E44"/>
    <w:rsid w:val="00101145"/>
    <w:rsid w:val="00103AA9"/>
    <w:rsid w:val="00104DA8"/>
    <w:rsid w:val="001052B3"/>
    <w:rsid w:val="00105371"/>
    <w:rsid w:val="00106150"/>
    <w:rsid w:val="001070C5"/>
    <w:rsid w:val="0010730C"/>
    <w:rsid w:val="00110A5E"/>
    <w:rsid w:val="001113A3"/>
    <w:rsid w:val="0011157A"/>
    <w:rsid w:val="00112343"/>
    <w:rsid w:val="00112502"/>
    <w:rsid w:val="0011318A"/>
    <w:rsid w:val="0011327E"/>
    <w:rsid w:val="00114FDA"/>
    <w:rsid w:val="001161E9"/>
    <w:rsid w:val="00117575"/>
    <w:rsid w:val="00117C05"/>
    <w:rsid w:val="00117D94"/>
    <w:rsid w:val="00120177"/>
    <w:rsid w:val="00120229"/>
    <w:rsid w:val="00120884"/>
    <w:rsid w:val="001212EB"/>
    <w:rsid w:val="00121EA9"/>
    <w:rsid w:val="00123A7E"/>
    <w:rsid w:val="00124569"/>
    <w:rsid w:val="00124A65"/>
    <w:rsid w:val="00127090"/>
    <w:rsid w:val="0013001A"/>
    <w:rsid w:val="00130C09"/>
    <w:rsid w:val="00132015"/>
    <w:rsid w:val="0013210A"/>
    <w:rsid w:val="00132692"/>
    <w:rsid w:val="00133E38"/>
    <w:rsid w:val="001343DB"/>
    <w:rsid w:val="00134636"/>
    <w:rsid w:val="00134CFF"/>
    <w:rsid w:val="00134D5A"/>
    <w:rsid w:val="0013537D"/>
    <w:rsid w:val="00136184"/>
    <w:rsid w:val="00136512"/>
    <w:rsid w:val="00136712"/>
    <w:rsid w:val="00136B22"/>
    <w:rsid w:val="00136FBF"/>
    <w:rsid w:val="00137661"/>
    <w:rsid w:val="00140AD9"/>
    <w:rsid w:val="00140B54"/>
    <w:rsid w:val="00141701"/>
    <w:rsid w:val="00141FA9"/>
    <w:rsid w:val="00142071"/>
    <w:rsid w:val="0014227C"/>
    <w:rsid w:val="00142A62"/>
    <w:rsid w:val="00142A93"/>
    <w:rsid w:val="0014300E"/>
    <w:rsid w:val="00143390"/>
    <w:rsid w:val="00144476"/>
    <w:rsid w:val="00144E45"/>
    <w:rsid w:val="00145289"/>
    <w:rsid w:val="00145446"/>
    <w:rsid w:val="00145696"/>
    <w:rsid w:val="0015207E"/>
    <w:rsid w:val="0015221D"/>
    <w:rsid w:val="001528E3"/>
    <w:rsid w:val="00152DC3"/>
    <w:rsid w:val="00153208"/>
    <w:rsid w:val="00153592"/>
    <w:rsid w:val="00153943"/>
    <w:rsid w:val="00153D5F"/>
    <w:rsid w:val="00155876"/>
    <w:rsid w:val="00155E3C"/>
    <w:rsid w:val="001565D4"/>
    <w:rsid w:val="00156F36"/>
    <w:rsid w:val="001570CC"/>
    <w:rsid w:val="0015722C"/>
    <w:rsid w:val="001579F7"/>
    <w:rsid w:val="001621BC"/>
    <w:rsid w:val="001626AD"/>
    <w:rsid w:val="00162710"/>
    <w:rsid w:val="00163915"/>
    <w:rsid w:val="00163A6E"/>
    <w:rsid w:val="00163F2C"/>
    <w:rsid w:val="00163FEB"/>
    <w:rsid w:val="001648DB"/>
    <w:rsid w:val="00165B17"/>
    <w:rsid w:val="00165C5D"/>
    <w:rsid w:val="0016646C"/>
    <w:rsid w:val="001674B6"/>
    <w:rsid w:val="00167880"/>
    <w:rsid w:val="00167AA6"/>
    <w:rsid w:val="001707CD"/>
    <w:rsid w:val="0017084A"/>
    <w:rsid w:val="00170915"/>
    <w:rsid w:val="00171541"/>
    <w:rsid w:val="00171EE4"/>
    <w:rsid w:val="00172E98"/>
    <w:rsid w:val="0017317F"/>
    <w:rsid w:val="00173B89"/>
    <w:rsid w:val="00173F69"/>
    <w:rsid w:val="001747D0"/>
    <w:rsid w:val="001749F3"/>
    <w:rsid w:val="00175E2D"/>
    <w:rsid w:val="00175FC2"/>
    <w:rsid w:val="00180A32"/>
    <w:rsid w:val="00180EB8"/>
    <w:rsid w:val="00182006"/>
    <w:rsid w:val="0018327D"/>
    <w:rsid w:val="001837CC"/>
    <w:rsid w:val="00183920"/>
    <w:rsid w:val="001846BF"/>
    <w:rsid w:val="001854B8"/>
    <w:rsid w:val="00185534"/>
    <w:rsid w:val="00186B4C"/>
    <w:rsid w:val="00186DC3"/>
    <w:rsid w:val="00186F48"/>
    <w:rsid w:val="0018724D"/>
    <w:rsid w:val="00187749"/>
    <w:rsid w:val="00187C32"/>
    <w:rsid w:val="0019010A"/>
    <w:rsid w:val="00190177"/>
    <w:rsid w:val="001901A9"/>
    <w:rsid w:val="001902AB"/>
    <w:rsid w:val="001905CC"/>
    <w:rsid w:val="0019371A"/>
    <w:rsid w:val="00194193"/>
    <w:rsid w:val="0019466D"/>
    <w:rsid w:val="001946CA"/>
    <w:rsid w:val="00195444"/>
    <w:rsid w:val="00195533"/>
    <w:rsid w:val="00195C5D"/>
    <w:rsid w:val="00195C77"/>
    <w:rsid w:val="00195DBC"/>
    <w:rsid w:val="00196255"/>
    <w:rsid w:val="00196BF1"/>
    <w:rsid w:val="00196F32"/>
    <w:rsid w:val="001971BF"/>
    <w:rsid w:val="001973D4"/>
    <w:rsid w:val="001A0938"/>
    <w:rsid w:val="001A15BB"/>
    <w:rsid w:val="001A1E9A"/>
    <w:rsid w:val="001A274A"/>
    <w:rsid w:val="001A2BE4"/>
    <w:rsid w:val="001A2D52"/>
    <w:rsid w:val="001A45AE"/>
    <w:rsid w:val="001A5588"/>
    <w:rsid w:val="001A56C4"/>
    <w:rsid w:val="001A5F26"/>
    <w:rsid w:val="001A69B6"/>
    <w:rsid w:val="001A7A4F"/>
    <w:rsid w:val="001B0B9A"/>
    <w:rsid w:val="001B4683"/>
    <w:rsid w:val="001B6320"/>
    <w:rsid w:val="001B7145"/>
    <w:rsid w:val="001B75EC"/>
    <w:rsid w:val="001B7B0F"/>
    <w:rsid w:val="001C2106"/>
    <w:rsid w:val="001C28B8"/>
    <w:rsid w:val="001C469B"/>
    <w:rsid w:val="001C46EA"/>
    <w:rsid w:val="001C4E7B"/>
    <w:rsid w:val="001C5063"/>
    <w:rsid w:val="001C525C"/>
    <w:rsid w:val="001C5AF6"/>
    <w:rsid w:val="001C606B"/>
    <w:rsid w:val="001C618D"/>
    <w:rsid w:val="001C6F29"/>
    <w:rsid w:val="001C72DE"/>
    <w:rsid w:val="001D0175"/>
    <w:rsid w:val="001D04E4"/>
    <w:rsid w:val="001D0869"/>
    <w:rsid w:val="001D0C81"/>
    <w:rsid w:val="001D10C0"/>
    <w:rsid w:val="001D133F"/>
    <w:rsid w:val="001D19B5"/>
    <w:rsid w:val="001D218C"/>
    <w:rsid w:val="001D233E"/>
    <w:rsid w:val="001D236F"/>
    <w:rsid w:val="001D356F"/>
    <w:rsid w:val="001D38BD"/>
    <w:rsid w:val="001D41D8"/>
    <w:rsid w:val="001D48F6"/>
    <w:rsid w:val="001D4C13"/>
    <w:rsid w:val="001D51C0"/>
    <w:rsid w:val="001D54B1"/>
    <w:rsid w:val="001D5710"/>
    <w:rsid w:val="001D59C5"/>
    <w:rsid w:val="001D71BB"/>
    <w:rsid w:val="001D71E2"/>
    <w:rsid w:val="001E0048"/>
    <w:rsid w:val="001E0CBA"/>
    <w:rsid w:val="001E0F7C"/>
    <w:rsid w:val="001E0FB7"/>
    <w:rsid w:val="001E1071"/>
    <w:rsid w:val="001E1392"/>
    <w:rsid w:val="001E1C8A"/>
    <w:rsid w:val="001E201B"/>
    <w:rsid w:val="001E2905"/>
    <w:rsid w:val="001E2A9C"/>
    <w:rsid w:val="001E3925"/>
    <w:rsid w:val="001E3C0A"/>
    <w:rsid w:val="001E49DD"/>
    <w:rsid w:val="001E4F22"/>
    <w:rsid w:val="001E5A86"/>
    <w:rsid w:val="001E782B"/>
    <w:rsid w:val="001E7F7F"/>
    <w:rsid w:val="001F1C7D"/>
    <w:rsid w:val="001F20E3"/>
    <w:rsid w:val="001F26AA"/>
    <w:rsid w:val="001F3035"/>
    <w:rsid w:val="001F3D60"/>
    <w:rsid w:val="001F5166"/>
    <w:rsid w:val="001F57B2"/>
    <w:rsid w:val="001F5C0A"/>
    <w:rsid w:val="001F706A"/>
    <w:rsid w:val="002017AB"/>
    <w:rsid w:val="002019D5"/>
    <w:rsid w:val="00204544"/>
    <w:rsid w:val="0020523B"/>
    <w:rsid w:val="0020562E"/>
    <w:rsid w:val="00206A35"/>
    <w:rsid w:val="00210BF0"/>
    <w:rsid w:val="00211D4F"/>
    <w:rsid w:val="00211FF8"/>
    <w:rsid w:val="00212903"/>
    <w:rsid w:val="0021310D"/>
    <w:rsid w:val="002135C9"/>
    <w:rsid w:val="00213E11"/>
    <w:rsid w:val="002141B6"/>
    <w:rsid w:val="00214291"/>
    <w:rsid w:val="00214636"/>
    <w:rsid w:val="00215379"/>
    <w:rsid w:val="002157C0"/>
    <w:rsid w:val="0021753A"/>
    <w:rsid w:val="00217923"/>
    <w:rsid w:val="00220927"/>
    <w:rsid w:val="00220947"/>
    <w:rsid w:val="00220B26"/>
    <w:rsid w:val="00220C5B"/>
    <w:rsid w:val="002212B3"/>
    <w:rsid w:val="00221D24"/>
    <w:rsid w:val="00222C23"/>
    <w:rsid w:val="002237FD"/>
    <w:rsid w:val="00224BA2"/>
    <w:rsid w:val="00225AAA"/>
    <w:rsid w:val="002268ED"/>
    <w:rsid w:val="00226BA4"/>
    <w:rsid w:val="0022733F"/>
    <w:rsid w:val="00230748"/>
    <w:rsid w:val="00230DB9"/>
    <w:rsid w:val="00230FC8"/>
    <w:rsid w:val="002311FA"/>
    <w:rsid w:val="002313E6"/>
    <w:rsid w:val="002318CC"/>
    <w:rsid w:val="00232755"/>
    <w:rsid w:val="0023391C"/>
    <w:rsid w:val="00233FAB"/>
    <w:rsid w:val="0023442F"/>
    <w:rsid w:val="00234D0A"/>
    <w:rsid w:val="002357A8"/>
    <w:rsid w:val="00236BBB"/>
    <w:rsid w:val="0023707F"/>
    <w:rsid w:val="00241970"/>
    <w:rsid w:val="00242121"/>
    <w:rsid w:val="00242B45"/>
    <w:rsid w:val="00243E9B"/>
    <w:rsid w:val="0024415D"/>
    <w:rsid w:val="00244F1C"/>
    <w:rsid w:val="002451E3"/>
    <w:rsid w:val="00245C34"/>
    <w:rsid w:val="00250E6F"/>
    <w:rsid w:val="002514D0"/>
    <w:rsid w:val="00251C2F"/>
    <w:rsid w:val="00252FD3"/>
    <w:rsid w:val="002547B1"/>
    <w:rsid w:val="00255231"/>
    <w:rsid w:val="00255EB8"/>
    <w:rsid w:val="00256368"/>
    <w:rsid w:val="002579B6"/>
    <w:rsid w:val="00257DE1"/>
    <w:rsid w:val="002607D9"/>
    <w:rsid w:val="00261980"/>
    <w:rsid w:val="00262253"/>
    <w:rsid w:val="00262C7B"/>
    <w:rsid w:val="00262F68"/>
    <w:rsid w:val="0026401F"/>
    <w:rsid w:val="00264524"/>
    <w:rsid w:val="00264B20"/>
    <w:rsid w:val="002653E9"/>
    <w:rsid w:val="0026542D"/>
    <w:rsid w:val="002655D4"/>
    <w:rsid w:val="0026586D"/>
    <w:rsid w:val="00265B89"/>
    <w:rsid w:val="0026623F"/>
    <w:rsid w:val="0026654A"/>
    <w:rsid w:val="00267D6B"/>
    <w:rsid w:val="0027063A"/>
    <w:rsid w:val="002712FD"/>
    <w:rsid w:val="00272FC9"/>
    <w:rsid w:val="002737F7"/>
    <w:rsid w:val="002754D1"/>
    <w:rsid w:val="0027562F"/>
    <w:rsid w:val="002758D6"/>
    <w:rsid w:val="00276691"/>
    <w:rsid w:val="002773AA"/>
    <w:rsid w:val="0028071A"/>
    <w:rsid w:val="00280817"/>
    <w:rsid w:val="00280885"/>
    <w:rsid w:val="002808C9"/>
    <w:rsid w:val="00281972"/>
    <w:rsid w:val="0028358C"/>
    <w:rsid w:val="00283EB3"/>
    <w:rsid w:val="0028448A"/>
    <w:rsid w:val="00284BA0"/>
    <w:rsid w:val="00284C18"/>
    <w:rsid w:val="00285553"/>
    <w:rsid w:val="00287B75"/>
    <w:rsid w:val="00287F7F"/>
    <w:rsid w:val="00290603"/>
    <w:rsid w:val="00290ABF"/>
    <w:rsid w:val="0029156D"/>
    <w:rsid w:val="002915BF"/>
    <w:rsid w:val="00291A11"/>
    <w:rsid w:val="002927A7"/>
    <w:rsid w:val="00292B0D"/>
    <w:rsid w:val="00292B19"/>
    <w:rsid w:val="00292C88"/>
    <w:rsid w:val="002939F9"/>
    <w:rsid w:val="00293D20"/>
    <w:rsid w:val="002941DF"/>
    <w:rsid w:val="00295249"/>
    <w:rsid w:val="00295D4A"/>
    <w:rsid w:val="002961B1"/>
    <w:rsid w:val="0029798C"/>
    <w:rsid w:val="00297A1A"/>
    <w:rsid w:val="002A00EF"/>
    <w:rsid w:val="002A016B"/>
    <w:rsid w:val="002A026E"/>
    <w:rsid w:val="002A06F5"/>
    <w:rsid w:val="002A0F87"/>
    <w:rsid w:val="002A10F6"/>
    <w:rsid w:val="002A1BB2"/>
    <w:rsid w:val="002A282D"/>
    <w:rsid w:val="002A38FC"/>
    <w:rsid w:val="002A40FB"/>
    <w:rsid w:val="002A459D"/>
    <w:rsid w:val="002A49BF"/>
    <w:rsid w:val="002A4B06"/>
    <w:rsid w:val="002A6392"/>
    <w:rsid w:val="002A6398"/>
    <w:rsid w:val="002A75A4"/>
    <w:rsid w:val="002B0615"/>
    <w:rsid w:val="002B0DC8"/>
    <w:rsid w:val="002B1223"/>
    <w:rsid w:val="002B19E1"/>
    <w:rsid w:val="002B1A5F"/>
    <w:rsid w:val="002B205D"/>
    <w:rsid w:val="002B3B30"/>
    <w:rsid w:val="002B3F34"/>
    <w:rsid w:val="002B4610"/>
    <w:rsid w:val="002B48F0"/>
    <w:rsid w:val="002B4953"/>
    <w:rsid w:val="002B5778"/>
    <w:rsid w:val="002B6585"/>
    <w:rsid w:val="002B68B5"/>
    <w:rsid w:val="002B6E2E"/>
    <w:rsid w:val="002B747A"/>
    <w:rsid w:val="002B7AC3"/>
    <w:rsid w:val="002C0EE6"/>
    <w:rsid w:val="002C17A9"/>
    <w:rsid w:val="002C1820"/>
    <w:rsid w:val="002C1C96"/>
    <w:rsid w:val="002C1D81"/>
    <w:rsid w:val="002C211B"/>
    <w:rsid w:val="002C2A54"/>
    <w:rsid w:val="002C3008"/>
    <w:rsid w:val="002C3022"/>
    <w:rsid w:val="002C3A5B"/>
    <w:rsid w:val="002C54B1"/>
    <w:rsid w:val="002C5761"/>
    <w:rsid w:val="002C584C"/>
    <w:rsid w:val="002C5AE0"/>
    <w:rsid w:val="002C5E35"/>
    <w:rsid w:val="002C6A91"/>
    <w:rsid w:val="002C6E8C"/>
    <w:rsid w:val="002C7897"/>
    <w:rsid w:val="002C7A0B"/>
    <w:rsid w:val="002C7B69"/>
    <w:rsid w:val="002C7D45"/>
    <w:rsid w:val="002D0F98"/>
    <w:rsid w:val="002D1A3A"/>
    <w:rsid w:val="002D22B1"/>
    <w:rsid w:val="002D2C0D"/>
    <w:rsid w:val="002D30CA"/>
    <w:rsid w:val="002D3268"/>
    <w:rsid w:val="002D3C76"/>
    <w:rsid w:val="002D494C"/>
    <w:rsid w:val="002D5642"/>
    <w:rsid w:val="002D5707"/>
    <w:rsid w:val="002D5C42"/>
    <w:rsid w:val="002D5E6B"/>
    <w:rsid w:val="002D5F2D"/>
    <w:rsid w:val="002D76C4"/>
    <w:rsid w:val="002E13C5"/>
    <w:rsid w:val="002E2364"/>
    <w:rsid w:val="002E3060"/>
    <w:rsid w:val="002E377E"/>
    <w:rsid w:val="002E40A4"/>
    <w:rsid w:val="002E4B99"/>
    <w:rsid w:val="002E517C"/>
    <w:rsid w:val="002E5454"/>
    <w:rsid w:val="002E62F7"/>
    <w:rsid w:val="002E676E"/>
    <w:rsid w:val="002E70F2"/>
    <w:rsid w:val="002F0200"/>
    <w:rsid w:val="002F20D4"/>
    <w:rsid w:val="002F222C"/>
    <w:rsid w:val="002F2315"/>
    <w:rsid w:val="002F231E"/>
    <w:rsid w:val="002F25F6"/>
    <w:rsid w:val="002F369E"/>
    <w:rsid w:val="002F377C"/>
    <w:rsid w:val="002F433A"/>
    <w:rsid w:val="002F4A47"/>
    <w:rsid w:val="002F4D3B"/>
    <w:rsid w:val="002F7490"/>
    <w:rsid w:val="002F7E5E"/>
    <w:rsid w:val="00301AE5"/>
    <w:rsid w:val="003024C0"/>
    <w:rsid w:val="00302B5B"/>
    <w:rsid w:val="00304357"/>
    <w:rsid w:val="00305A6E"/>
    <w:rsid w:val="00305DF6"/>
    <w:rsid w:val="00306444"/>
    <w:rsid w:val="00307947"/>
    <w:rsid w:val="00307C79"/>
    <w:rsid w:val="00310ED0"/>
    <w:rsid w:val="00312FC4"/>
    <w:rsid w:val="003138B7"/>
    <w:rsid w:val="00314013"/>
    <w:rsid w:val="00314377"/>
    <w:rsid w:val="003148DC"/>
    <w:rsid w:val="00314BC6"/>
    <w:rsid w:val="00314F37"/>
    <w:rsid w:val="0031504D"/>
    <w:rsid w:val="00315591"/>
    <w:rsid w:val="00315A1D"/>
    <w:rsid w:val="00315FC9"/>
    <w:rsid w:val="00316866"/>
    <w:rsid w:val="00317ED2"/>
    <w:rsid w:val="003204D1"/>
    <w:rsid w:val="0032069E"/>
    <w:rsid w:val="003208EB"/>
    <w:rsid w:val="00320917"/>
    <w:rsid w:val="003222CE"/>
    <w:rsid w:val="003223C3"/>
    <w:rsid w:val="003225F5"/>
    <w:rsid w:val="00322AEF"/>
    <w:rsid w:val="00324089"/>
    <w:rsid w:val="00325957"/>
    <w:rsid w:val="003259A8"/>
    <w:rsid w:val="00325D55"/>
    <w:rsid w:val="0032602D"/>
    <w:rsid w:val="003260E6"/>
    <w:rsid w:val="003265EF"/>
    <w:rsid w:val="00327127"/>
    <w:rsid w:val="00327870"/>
    <w:rsid w:val="0033145F"/>
    <w:rsid w:val="00332092"/>
    <w:rsid w:val="0033210B"/>
    <w:rsid w:val="0033329D"/>
    <w:rsid w:val="00334AF4"/>
    <w:rsid w:val="00336546"/>
    <w:rsid w:val="00337B41"/>
    <w:rsid w:val="003400C7"/>
    <w:rsid w:val="00340A4B"/>
    <w:rsid w:val="00340CE3"/>
    <w:rsid w:val="00341095"/>
    <w:rsid w:val="0034110E"/>
    <w:rsid w:val="003423D8"/>
    <w:rsid w:val="00342E77"/>
    <w:rsid w:val="00342EBF"/>
    <w:rsid w:val="003434C8"/>
    <w:rsid w:val="003439D3"/>
    <w:rsid w:val="00343F85"/>
    <w:rsid w:val="003443B3"/>
    <w:rsid w:val="00345354"/>
    <w:rsid w:val="00346A44"/>
    <w:rsid w:val="00346D54"/>
    <w:rsid w:val="00346F1A"/>
    <w:rsid w:val="0035149C"/>
    <w:rsid w:val="0035168C"/>
    <w:rsid w:val="00352008"/>
    <w:rsid w:val="003548C3"/>
    <w:rsid w:val="00354C78"/>
    <w:rsid w:val="00354FE1"/>
    <w:rsid w:val="003565E5"/>
    <w:rsid w:val="003569C6"/>
    <w:rsid w:val="00356A69"/>
    <w:rsid w:val="003572CF"/>
    <w:rsid w:val="00357667"/>
    <w:rsid w:val="003606E4"/>
    <w:rsid w:val="00361062"/>
    <w:rsid w:val="003614FF"/>
    <w:rsid w:val="0036158C"/>
    <w:rsid w:val="00361CCC"/>
    <w:rsid w:val="003623A5"/>
    <w:rsid w:val="00362D9F"/>
    <w:rsid w:val="00363661"/>
    <w:rsid w:val="0036425D"/>
    <w:rsid w:val="00365296"/>
    <w:rsid w:val="00365529"/>
    <w:rsid w:val="00365574"/>
    <w:rsid w:val="00365970"/>
    <w:rsid w:val="00366408"/>
    <w:rsid w:val="00370583"/>
    <w:rsid w:val="003707CC"/>
    <w:rsid w:val="00370814"/>
    <w:rsid w:val="003709A9"/>
    <w:rsid w:val="00370A4A"/>
    <w:rsid w:val="00372028"/>
    <w:rsid w:val="0037273D"/>
    <w:rsid w:val="00372D5D"/>
    <w:rsid w:val="00375311"/>
    <w:rsid w:val="00375361"/>
    <w:rsid w:val="00375739"/>
    <w:rsid w:val="003764BB"/>
    <w:rsid w:val="00376D1A"/>
    <w:rsid w:val="00376DC9"/>
    <w:rsid w:val="00376FAB"/>
    <w:rsid w:val="00377EB8"/>
    <w:rsid w:val="00377F41"/>
    <w:rsid w:val="00380543"/>
    <w:rsid w:val="00380C4D"/>
    <w:rsid w:val="00380E48"/>
    <w:rsid w:val="00380F4D"/>
    <w:rsid w:val="003810D5"/>
    <w:rsid w:val="003813EA"/>
    <w:rsid w:val="003817A6"/>
    <w:rsid w:val="00382339"/>
    <w:rsid w:val="003827AF"/>
    <w:rsid w:val="00384554"/>
    <w:rsid w:val="0038486C"/>
    <w:rsid w:val="003848D1"/>
    <w:rsid w:val="00385397"/>
    <w:rsid w:val="00385A55"/>
    <w:rsid w:val="00386113"/>
    <w:rsid w:val="003867EB"/>
    <w:rsid w:val="00386CB4"/>
    <w:rsid w:val="00386EE5"/>
    <w:rsid w:val="0038724C"/>
    <w:rsid w:val="00387332"/>
    <w:rsid w:val="003900A1"/>
    <w:rsid w:val="003912D8"/>
    <w:rsid w:val="0039272C"/>
    <w:rsid w:val="003929D6"/>
    <w:rsid w:val="00392D51"/>
    <w:rsid w:val="0039374A"/>
    <w:rsid w:val="00393CDB"/>
    <w:rsid w:val="00394055"/>
    <w:rsid w:val="003942FB"/>
    <w:rsid w:val="00394C90"/>
    <w:rsid w:val="0039634D"/>
    <w:rsid w:val="003963CF"/>
    <w:rsid w:val="00396B05"/>
    <w:rsid w:val="003970B4"/>
    <w:rsid w:val="003A2227"/>
    <w:rsid w:val="003A2264"/>
    <w:rsid w:val="003A28F3"/>
    <w:rsid w:val="003A2ED5"/>
    <w:rsid w:val="003A32B0"/>
    <w:rsid w:val="003A4099"/>
    <w:rsid w:val="003A4CD3"/>
    <w:rsid w:val="003A631C"/>
    <w:rsid w:val="003A6786"/>
    <w:rsid w:val="003A67F9"/>
    <w:rsid w:val="003B0DCF"/>
    <w:rsid w:val="003B16F6"/>
    <w:rsid w:val="003B1B55"/>
    <w:rsid w:val="003B20F7"/>
    <w:rsid w:val="003B231E"/>
    <w:rsid w:val="003B2742"/>
    <w:rsid w:val="003B2E5B"/>
    <w:rsid w:val="003B3010"/>
    <w:rsid w:val="003B3364"/>
    <w:rsid w:val="003B4C1C"/>
    <w:rsid w:val="003B4D9A"/>
    <w:rsid w:val="003B5825"/>
    <w:rsid w:val="003B59A1"/>
    <w:rsid w:val="003B61AB"/>
    <w:rsid w:val="003B6C0B"/>
    <w:rsid w:val="003B7462"/>
    <w:rsid w:val="003C020A"/>
    <w:rsid w:val="003C0C55"/>
    <w:rsid w:val="003C0E9C"/>
    <w:rsid w:val="003C1044"/>
    <w:rsid w:val="003C1419"/>
    <w:rsid w:val="003C1552"/>
    <w:rsid w:val="003C1D75"/>
    <w:rsid w:val="003C21A9"/>
    <w:rsid w:val="003C2EE9"/>
    <w:rsid w:val="003C38CD"/>
    <w:rsid w:val="003C3F2B"/>
    <w:rsid w:val="003C4F2A"/>
    <w:rsid w:val="003C5A10"/>
    <w:rsid w:val="003C6FAB"/>
    <w:rsid w:val="003C70E2"/>
    <w:rsid w:val="003C75D9"/>
    <w:rsid w:val="003C79D3"/>
    <w:rsid w:val="003C7A56"/>
    <w:rsid w:val="003D005A"/>
    <w:rsid w:val="003D06D8"/>
    <w:rsid w:val="003D07AE"/>
    <w:rsid w:val="003D1371"/>
    <w:rsid w:val="003D1C93"/>
    <w:rsid w:val="003D22C7"/>
    <w:rsid w:val="003D2715"/>
    <w:rsid w:val="003D31BA"/>
    <w:rsid w:val="003D5A5B"/>
    <w:rsid w:val="003D6789"/>
    <w:rsid w:val="003D742B"/>
    <w:rsid w:val="003D7EC7"/>
    <w:rsid w:val="003E0AAD"/>
    <w:rsid w:val="003E0E6D"/>
    <w:rsid w:val="003E1AAA"/>
    <w:rsid w:val="003E2270"/>
    <w:rsid w:val="003E2C16"/>
    <w:rsid w:val="003E4810"/>
    <w:rsid w:val="003E4CAB"/>
    <w:rsid w:val="003E4D6E"/>
    <w:rsid w:val="003E4EE2"/>
    <w:rsid w:val="003E510C"/>
    <w:rsid w:val="003E5345"/>
    <w:rsid w:val="003E7A92"/>
    <w:rsid w:val="003F0249"/>
    <w:rsid w:val="003F0A84"/>
    <w:rsid w:val="003F1393"/>
    <w:rsid w:val="003F2AC5"/>
    <w:rsid w:val="003F31ED"/>
    <w:rsid w:val="003F43E0"/>
    <w:rsid w:val="003F5B05"/>
    <w:rsid w:val="003F5CA2"/>
    <w:rsid w:val="003F5DB1"/>
    <w:rsid w:val="003F5F32"/>
    <w:rsid w:val="003F6988"/>
    <w:rsid w:val="003F6C3B"/>
    <w:rsid w:val="003F6D4C"/>
    <w:rsid w:val="00400F03"/>
    <w:rsid w:val="00401E6A"/>
    <w:rsid w:val="00402800"/>
    <w:rsid w:val="004033E5"/>
    <w:rsid w:val="00403A65"/>
    <w:rsid w:val="00403CE7"/>
    <w:rsid w:val="00404EB4"/>
    <w:rsid w:val="00404F7F"/>
    <w:rsid w:val="00405C5D"/>
    <w:rsid w:val="00405CDF"/>
    <w:rsid w:val="004070A7"/>
    <w:rsid w:val="0040742F"/>
    <w:rsid w:val="00407721"/>
    <w:rsid w:val="00407B24"/>
    <w:rsid w:val="00410B1B"/>
    <w:rsid w:val="00410B57"/>
    <w:rsid w:val="00410B5D"/>
    <w:rsid w:val="004113ED"/>
    <w:rsid w:val="004115B9"/>
    <w:rsid w:val="00412D16"/>
    <w:rsid w:val="00412FB0"/>
    <w:rsid w:val="00414403"/>
    <w:rsid w:val="004160CD"/>
    <w:rsid w:val="00416D49"/>
    <w:rsid w:val="0041727E"/>
    <w:rsid w:val="004173F4"/>
    <w:rsid w:val="0041740D"/>
    <w:rsid w:val="0041797E"/>
    <w:rsid w:val="0042064E"/>
    <w:rsid w:val="00420BC3"/>
    <w:rsid w:val="00420BFB"/>
    <w:rsid w:val="00420FB9"/>
    <w:rsid w:val="00421B56"/>
    <w:rsid w:val="0042218D"/>
    <w:rsid w:val="004222C9"/>
    <w:rsid w:val="00422722"/>
    <w:rsid w:val="00422B9F"/>
    <w:rsid w:val="00423800"/>
    <w:rsid w:val="0042446C"/>
    <w:rsid w:val="00425136"/>
    <w:rsid w:val="004252F7"/>
    <w:rsid w:val="004259B4"/>
    <w:rsid w:val="004265CC"/>
    <w:rsid w:val="00426EDC"/>
    <w:rsid w:val="00427143"/>
    <w:rsid w:val="0042726F"/>
    <w:rsid w:val="00427347"/>
    <w:rsid w:val="00430332"/>
    <w:rsid w:val="004307B2"/>
    <w:rsid w:val="004307DA"/>
    <w:rsid w:val="00430CFB"/>
    <w:rsid w:val="004325CA"/>
    <w:rsid w:val="00432DC2"/>
    <w:rsid w:val="00432EDD"/>
    <w:rsid w:val="00433A70"/>
    <w:rsid w:val="00433CB2"/>
    <w:rsid w:val="00434FEE"/>
    <w:rsid w:val="004354D8"/>
    <w:rsid w:val="00435A5F"/>
    <w:rsid w:val="00435C44"/>
    <w:rsid w:val="0043641F"/>
    <w:rsid w:val="00436462"/>
    <w:rsid w:val="004365E5"/>
    <w:rsid w:val="004370BF"/>
    <w:rsid w:val="004406E3"/>
    <w:rsid w:val="00440C9F"/>
    <w:rsid w:val="0044100C"/>
    <w:rsid w:val="004426AB"/>
    <w:rsid w:val="00443597"/>
    <w:rsid w:val="00444C56"/>
    <w:rsid w:val="00445EF2"/>
    <w:rsid w:val="00445F6F"/>
    <w:rsid w:val="00446873"/>
    <w:rsid w:val="004505BB"/>
    <w:rsid w:val="004509B7"/>
    <w:rsid w:val="00451769"/>
    <w:rsid w:val="00452178"/>
    <w:rsid w:val="004522E1"/>
    <w:rsid w:val="004524D5"/>
    <w:rsid w:val="00452D08"/>
    <w:rsid w:val="00452FEA"/>
    <w:rsid w:val="0045367D"/>
    <w:rsid w:val="00453FC7"/>
    <w:rsid w:val="004547A7"/>
    <w:rsid w:val="00455255"/>
    <w:rsid w:val="004553F1"/>
    <w:rsid w:val="00456253"/>
    <w:rsid w:val="00456A73"/>
    <w:rsid w:val="00456BAD"/>
    <w:rsid w:val="00457450"/>
    <w:rsid w:val="00460595"/>
    <w:rsid w:val="004605E0"/>
    <w:rsid w:val="00460E04"/>
    <w:rsid w:val="004614F9"/>
    <w:rsid w:val="004627B6"/>
    <w:rsid w:val="00462C26"/>
    <w:rsid w:val="004632F3"/>
    <w:rsid w:val="00464251"/>
    <w:rsid w:val="00464371"/>
    <w:rsid w:val="00464A86"/>
    <w:rsid w:val="00465437"/>
    <w:rsid w:val="004654F7"/>
    <w:rsid w:val="00465EAC"/>
    <w:rsid w:val="00465FE8"/>
    <w:rsid w:val="00470F31"/>
    <w:rsid w:val="004727D7"/>
    <w:rsid w:val="0047296B"/>
    <w:rsid w:val="00472AB3"/>
    <w:rsid w:val="00473841"/>
    <w:rsid w:val="004740CA"/>
    <w:rsid w:val="004741ED"/>
    <w:rsid w:val="00474367"/>
    <w:rsid w:val="00474FFA"/>
    <w:rsid w:val="00475689"/>
    <w:rsid w:val="004773AB"/>
    <w:rsid w:val="00477E1C"/>
    <w:rsid w:val="00480592"/>
    <w:rsid w:val="004805CE"/>
    <w:rsid w:val="00480FF9"/>
    <w:rsid w:val="00481214"/>
    <w:rsid w:val="00481604"/>
    <w:rsid w:val="00482265"/>
    <w:rsid w:val="00482D1F"/>
    <w:rsid w:val="00482E75"/>
    <w:rsid w:val="004841D6"/>
    <w:rsid w:val="00484B14"/>
    <w:rsid w:val="00486E34"/>
    <w:rsid w:val="004871C4"/>
    <w:rsid w:val="004874B7"/>
    <w:rsid w:val="00487A5B"/>
    <w:rsid w:val="00492677"/>
    <w:rsid w:val="004926CB"/>
    <w:rsid w:val="00492784"/>
    <w:rsid w:val="00493028"/>
    <w:rsid w:val="004933BE"/>
    <w:rsid w:val="00496053"/>
    <w:rsid w:val="00496807"/>
    <w:rsid w:val="00496BA0"/>
    <w:rsid w:val="00496C8E"/>
    <w:rsid w:val="00496D12"/>
    <w:rsid w:val="00497107"/>
    <w:rsid w:val="004A160C"/>
    <w:rsid w:val="004A1924"/>
    <w:rsid w:val="004A2972"/>
    <w:rsid w:val="004A2B98"/>
    <w:rsid w:val="004A3234"/>
    <w:rsid w:val="004A38A1"/>
    <w:rsid w:val="004A38DB"/>
    <w:rsid w:val="004A3A77"/>
    <w:rsid w:val="004A4D0D"/>
    <w:rsid w:val="004A545D"/>
    <w:rsid w:val="004A64B1"/>
    <w:rsid w:val="004A6919"/>
    <w:rsid w:val="004A6FC1"/>
    <w:rsid w:val="004A713F"/>
    <w:rsid w:val="004A74F8"/>
    <w:rsid w:val="004A7C3D"/>
    <w:rsid w:val="004B0435"/>
    <w:rsid w:val="004B0749"/>
    <w:rsid w:val="004B097F"/>
    <w:rsid w:val="004B0B11"/>
    <w:rsid w:val="004B10C9"/>
    <w:rsid w:val="004B12BF"/>
    <w:rsid w:val="004B1819"/>
    <w:rsid w:val="004B1D3E"/>
    <w:rsid w:val="004B1D6B"/>
    <w:rsid w:val="004B2E33"/>
    <w:rsid w:val="004B4CB4"/>
    <w:rsid w:val="004B4FD2"/>
    <w:rsid w:val="004B500B"/>
    <w:rsid w:val="004B5691"/>
    <w:rsid w:val="004B5957"/>
    <w:rsid w:val="004B6304"/>
    <w:rsid w:val="004B68D5"/>
    <w:rsid w:val="004B6E96"/>
    <w:rsid w:val="004B72CC"/>
    <w:rsid w:val="004B731B"/>
    <w:rsid w:val="004B794F"/>
    <w:rsid w:val="004C0D87"/>
    <w:rsid w:val="004C1510"/>
    <w:rsid w:val="004C1713"/>
    <w:rsid w:val="004C1AF2"/>
    <w:rsid w:val="004C36BD"/>
    <w:rsid w:val="004C44A4"/>
    <w:rsid w:val="004C4552"/>
    <w:rsid w:val="004C47EB"/>
    <w:rsid w:val="004C4C12"/>
    <w:rsid w:val="004C4EA8"/>
    <w:rsid w:val="004C5400"/>
    <w:rsid w:val="004C56E4"/>
    <w:rsid w:val="004C6668"/>
    <w:rsid w:val="004C7E6D"/>
    <w:rsid w:val="004D06CA"/>
    <w:rsid w:val="004D075B"/>
    <w:rsid w:val="004D0FD2"/>
    <w:rsid w:val="004D25AD"/>
    <w:rsid w:val="004D31D5"/>
    <w:rsid w:val="004D3BE0"/>
    <w:rsid w:val="004D3F17"/>
    <w:rsid w:val="004D479A"/>
    <w:rsid w:val="004D4BBA"/>
    <w:rsid w:val="004D5E30"/>
    <w:rsid w:val="004D67CF"/>
    <w:rsid w:val="004E08FE"/>
    <w:rsid w:val="004E0D7D"/>
    <w:rsid w:val="004E111A"/>
    <w:rsid w:val="004E1967"/>
    <w:rsid w:val="004E3BB9"/>
    <w:rsid w:val="004E4BC9"/>
    <w:rsid w:val="004E5904"/>
    <w:rsid w:val="004E7008"/>
    <w:rsid w:val="004F1416"/>
    <w:rsid w:val="004F1A37"/>
    <w:rsid w:val="004F210F"/>
    <w:rsid w:val="004F284F"/>
    <w:rsid w:val="004F2A81"/>
    <w:rsid w:val="004F3D56"/>
    <w:rsid w:val="004F4B97"/>
    <w:rsid w:val="004F54C1"/>
    <w:rsid w:val="004F5888"/>
    <w:rsid w:val="004F5A89"/>
    <w:rsid w:val="004F7355"/>
    <w:rsid w:val="004F766A"/>
    <w:rsid w:val="004F7B1E"/>
    <w:rsid w:val="00500BF9"/>
    <w:rsid w:val="00501421"/>
    <w:rsid w:val="005028C3"/>
    <w:rsid w:val="00502B1D"/>
    <w:rsid w:val="00503518"/>
    <w:rsid w:val="00503DE4"/>
    <w:rsid w:val="005044C7"/>
    <w:rsid w:val="00504703"/>
    <w:rsid w:val="00504A2B"/>
    <w:rsid w:val="005058DC"/>
    <w:rsid w:val="005063A9"/>
    <w:rsid w:val="005066F6"/>
    <w:rsid w:val="00506C5A"/>
    <w:rsid w:val="00507354"/>
    <w:rsid w:val="00507381"/>
    <w:rsid w:val="005076F3"/>
    <w:rsid w:val="00510149"/>
    <w:rsid w:val="00510A21"/>
    <w:rsid w:val="00510FDC"/>
    <w:rsid w:val="005114DE"/>
    <w:rsid w:val="00511660"/>
    <w:rsid w:val="00511A05"/>
    <w:rsid w:val="00511B7A"/>
    <w:rsid w:val="00513B71"/>
    <w:rsid w:val="00514B48"/>
    <w:rsid w:val="00514C94"/>
    <w:rsid w:val="00515824"/>
    <w:rsid w:val="0051683E"/>
    <w:rsid w:val="005169A2"/>
    <w:rsid w:val="005179CC"/>
    <w:rsid w:val="00520829"/>
    <w:rsid w:val="00521B13"/>
    <w:rsid w:val="00521DB2"/>
    <w:rsid w:val="0052204C"/>
    <w:rsid w:val="005220D0"/>
    <w:rsid w:val="005222EB"/>
    <w:rsid w:val="00522745"/>
    <w:rsid w:val="0052309C"/>
    <w:rsid w:val="005231FE"/>
    <w:rsid w:val="0052325D"/>
    <w:rsid w:val="0052328E"/>
    <w:rsid w:val="0052398A"/>
    <w:rsid w:val="005245FB"/>
    <w:rsid w:val="00524B25"/>
    <w:rsid w:val="00525769"/>
    <w:rsid w:val="005257C6"/>
    <w:rsid w:val="005262F8"/>
    <w:rsid w:val="005265A8"/>
    <w:rsid w:val="00526BCE"/>
    <w:rsid w:val="00526FF3"/>
    <w:rsid w:val="0052749D"/>
    <w:rsid w:val="00530564"/>
    <w:rsid w:val="0053229F"/>
    <w:rsid w:val="00532603"/>
    <w:rsid w:val="005332EF"/>
    <w:rsid w:val="005335B6"/>
    <w:rsid w:val="00533697"/>
    <w:rsid w:val="00534754"/>
    <w:rsid w:val="00534950"/>
    <w:rsid w:val="005359FA"/>
    <w:rsid w:val="00537DDB"/>
    <w:rsid w:val="00537EEC"/>
    <w:rsid w:val="005403A2"/>
    <w:rsid w:val="005403F8"/>
    <w:rsid w:val="00540752"/>
    <w:rsid w:val="00540ABD"/>
    <w:rsid w:val="005413B2"/>
    <w:rsid w:val="00541D09"/>
    <w:rsid w:val="005455F2"/>
    <w:rsid w:val="00545BF7"/>
    <w:rsid w:val="00545D26"/>
    <w:rsid w:val="00547C1D"/>
    <w:rsid w:val="0055038F"/>
    <w:rsid w:val="00550BF8"/>
    <w:rsid w:val="005510B9"/>
    <w:rsid w:val="0055145B"/>
    <w:rsid w:val="00551475"/>
    <w:rsid w:val="005518A6"/>
    <w:rsid w:val="005529CA"/>
    <w:rsid w:val="00552AD2"/>
    <w:rsid w:val="005531B6"/>
    <w:rsid w:val="00554DC4"/>
    <w:rsid w:val="00555B85"/>
    <w:rsid w:val="00555C3A"/>
    <w:rsid w:val="00556BFC"/>
    <w:rsid w:val="0055787B"/>
    <w:rsid w:val="00557E95"/>
    <w:rsid w:val="00560BEA"/>
    <w:rsid w:val="00560BFC"/>
    <w:rsid w:val="00561792"/>
    <w:rsid w:val="00561F87"/>
    <w:rsid w:val="00562681"/>
    <w:rsid w:val="0056290F"/>
    <w:rsid w:val="00562CCA"/>
    <w:rsid w:val="00563267"/>
    <w:rsid w:val="005634B3"/>
    <w:rsid w:val="00563874"/>
    <w:rsid w:val="005649C1"/>
    <w:rsid w:val="005655EE"/>
    <w:rsid w:val="0056596F"/>
    <w:rsid w:val="005661E4"/>
    <w:rsid w:val="00567198"/>
    <w:rsid w:val="00571009"/>
    <w:rsid w:val="00573576"/>
    <w:rsid w:val="00574B90"/>
    <w:rsid w:val="00575163"/>
    <w:rsid w:val="005751A1"/>
    <w:rsid w:val="00575AD4"/>
    <w:rsid w:val="005763EF"/>
    <w:rsid w:val="0057778A"/>
    <w:rsid w:val="005806FA"/>
    <w:rsid w:val="00580FEA"/>
    <w:rsid w:val="00582A55"/>
    <w:rsid w:val="005836B4"/>
    <w:rsid w:val="00583C2B"/>
    <w:rsid w:val="00584938"/>
    <w:rsid w:val="00585921"/>
    <w:rsid w:val="00586E6B"/>
    <w:rsid w:val="00587366"/>
    <w:rsid w:val="00587E40"/>
    <w:rsid w:val="005912C3"/>
    <w:rsid w:val="00592EC9"/>
    <w:rsid w:val="0059409C"/>
    <w:rsid w:val="00594AAF"/>
    <w:rsid w:val="00594E5D"/>
    <w:rsid w:val="00595677"/>
    <w:rsid w:val="00596236"/>
    <w:rsid w:val="0059688E"/>
    <w:rsid w:val="005968B8"/>
    <w:rsid w:val="00597105"/>
    <w:rsid w:val="005A0031"/>
    <w:rsid w:val="005A0B0D"/>
    <w:rsid w:val="005A12D3"/>
    <w:rsid w:val="005A2024"/>
    <w:rsid w:val="005A20BC"/>
    <w:rsid w:val="005A2161"/>
    <w:rsid w:val="005A2470"/>
    <w:rsid w:val="005A2CB5"/>
    <w:rsid w:val="005A41D5"/>
    <w:rsid w:val="005A52CC"/>
    <w:rsid w:val="005A5848"/>
    <w:rsid w:val="005A5914"/>
    <w:rsid w:val="005A6412"/>
    <w:rsid w:val="005A7CAD"/>
    <w:rsid w:val="005A7F1C"/>
    <w:rsid w:val="005B128C"/>
    <w:rsid w:val="005B16C4"/>
    <w:rsid w:val="005B1D76"/>
    <w:rsid w:val="005B3033"/>
    <w:rsid w:val="005B387A"/>
    <w:rsid w:val="005B490A"/>
    <w:rsid w:val="005B5CF0"/>
    <w:rsid w:val="005B6288"/>
    <w:rsid w:val="005B6A37"/>
    <w:rsid w:val="005B7C74"/>
    <w:rsid w:val="005B7E0A"/>
    <w:rsid w:val="005B7EB6"/>
    <w:rsid w:val="005B7EB8"/>
    <w:rsid w:val="005C1B0B"/>
    <w:rsid w:val="005C1C98"/>
    <w:rsid w:val="005C1CB3"/>
    <w:rsid w:val="005C2920"/>
    <w:rsid w:val="005C2FF1"/>
    <w:rsid w:val="005C3472"/>
    <w:rsid w:val="005C35FD"/>
    <w:rsid w:val="005C4123"/>
    <w:rsid w:val="005C4D3B"/>
    <w:rsid w:val="005C4EDB"/>
    <w:rsid w:val="005C60FF"/>
    <w:rsid w:val="005C7146"/>
    <w:rsid w:val="005C787C"/>
    <w:rsid w:val="005D1C25"/>
    <w:rsid w:val="005D329F"/>
    <w:rsid w:val="005D371B"/>
    <w:rsid w:val="005D3A39"/>
    <w:rsid w:val="005D4294"/>
    <w:rsid w:val="005D4B8D"/>
    <w:rsid w:val="005D4D86"/>
    <w:rsid w:val="005D511A"/>
    <w:rsid w:val="005D518A"/>
    <w:rsid w:val="005D5435"/>
    <w:rsid w:val="005D603B"/>
    <w:rsid w:val="005E020D"/>
    <w:rsid w:val="005E1450"/>
    <w:rsid w:val="005E22CF"/>
    <w:rsid w:val="005E24FB"/>
    <w:rsid w:val="005E2E91"/>
    <w:rsid w:val="005E2ED5"/>
    <w:rsid w:val="005E2F2A"/>
    <w:rsid w:val="005E30CA"/>
    <w:rsid w:val="005E34AB"/>
    <w:rsid w:val="005E46D9"/>
    <w:rsid w:val="005E4FD1"/>
    <w:rsid w:val="005E5A68"/>
    <w:rsid w:val="005E5AEA"/>
    <w:rsid w:val="005E5FAC"/>
    <w:rsid w:val="005F03EF"/>
    <w:rsid w:val="005F1409"/>
    <w:rsid w:val="005F1D71"/>
    <w:rsid w:val="005F2B7D"/>
    <w:rsid w:val="005F3647"/>
    <w:rsid w:val="005F45C8"/>
    <w:rsid w:val="005F4787"/>
    <w:rsid w:val="005F492E"/>
    <w:rsid w:val="005F4A33"/>
    <w:rsid w:val="005F4D09"/>
    <w:rsid w:val="005F4F85"/>
    <w:rsid w:val="005F6D9C"/>
    <w:rsid w:val="005F7551"/>
    <w:rsid w:val="005F7963"/>
    <w:rsid w:val="005F7AC2"/>
    <w:rsid w:val="006006FF"/>
    <w:rsid w:val="00600A85"/>
    <w:rsid w:val="00601C83"/>
    <w:rsid w:val="00601D2F"/>
    <w:rsid w:val="00602371"/>
    <w:rsid w:val="00602720"/>
    <w:rsid w:val="00602E06"/>
    <w:rsid w:val="00602F09"/>
    <w:rsid w:val="00603813"/>
    <w:rsid w:val="0060452A"/>
    <w:rsid w:val="00604FC9"/>
    <w:rsid w:val="0060584E"/>
    <w:rsid w:val="0060603A"/>
    <w:rsid w:val="00606109"/>
    <w:rsid w:val="00606BE1"/>
    <w:rsid w:val="00606C67"/>
    <w:rsid w:val="00606ED4"/>
    <w:rsid w:val="00610397"/>
    <w:rsid w:val="006106A8"/>
    <w:rsid w:val="00611039"/>
    <w:rsid w:val="00611D55"/>
    <w:rsid w:val="00611F5E"/>
    <w:rsid w:val="006131C4"/>
    <w:rsid w:val="00613409"/>
    <w:rsid w:val="00613D1A"/>
    <w:rsid w:val="00614340"/>
    <w:rsid w:val="006149A9"/>
    <w:rsid w:val="006156BC"/>
    <w:rsid w:val="006156F1"/>
    <w:rsid w:val="00616644"/>
    <w:rsid w:val="0061673D"/>
    <w:rsid w:val="00616778"/>
    <w:rsid w:val="00616A60"/>
    <w:rsid w:val="00617295"/>
    <w:rsid w:val="006205C3"/>
    <w:rsid w:val="00620B66"/>
    <w:rsid w:val="0062157C"/>
    <w:rsid w:val="006215E7"/>
    <w:rsid w:val="006215F5"/>
    <w:rsid w:val="00621C54"/>
    <w:rsid w:val="0062219A"/>
    <w:rsid w:val="0062254F"/>
    <w:rsid w:val="0062269E"/>
    <w:rsid w:val="00622906"/>
    <w:rsid w:val="00623C6E"/>
    <w:rsid w:val="00624004"/>
    <w:rsid w:val="006241F4"/>
    <w:rsid w:val="006249E7"/>
    <w:rsid w:val="00624AD9"/>
    <w:rsid w:val="00625BF0"/>
    <w:rsid w:val="0063018D"/>
    <w:rsid w:val="00630B4B"/>
    <w:rsid w:val="00633238"/>
    <w:rsid w:val="00633E1E"/>
    <w:rsid w:val="0063445B"/>
    <w:rsid w:val="00635B49"/>
    <w:rsid w:val="00637C20"/>
    <w:rsid w:val="00637D84"/>
    <w:rsid w:val="006401C2"/>
    <w:rsid w:val="00640499"/>
    <w:rsid w:val="006404CB"/>
    <w:rsid w:val="006406B5"/>
    <w:rsid w:val="00640F16"/>
    <w:rsid w:val="006416F9"/>
    <w:rsid w:val="00641896"/>
    <w:rsid w:val="006436CB"/>
    <w:rsid w:val="006437D6"/>
    <w:rsid w:val="00643E35"/>
    <w:rsid w:val="0064435F"/>
    <w:rsid w:val="0064471D"/>
    <w:rsid w:val="00644837"/>
    <w:rsid w:val="00644B1B"/>
    <w:rsid w:val="00645E20"/>
    <w:rsid w:val="006465EE"/>
    <w:rsid w:val="00646972"/>
    <w:rsid w:val="00646B36"/>
    <w:rsid w:val="0065038E"/>
    <w:rsid w:val="0065106C"/>
    <w:rsid w:val="00652150"/>
    <w:rsid w:val="00653870"/>
    <w:rsid w:val="00654838"/>
    <w:rsid w:val="00654AA8"/>
    <w:rsid w:val="00654D1E"/>
    <w:rsid w:val="00655AA9"/>
    <w:rsid w:val="00655DA2"/>
    <w:rsid w:val="00655E2F"/>
    <w:rsid w:val="00655F3E"/>
    <w:rsid w:val="00656683"/>
    <w:rsid w:val="00657272"/>
    <w:rsid w:val="006573F5"/>
    <w:rsid w:val="00657E63"/>
    <w:rsid w:val="0066060E"/>
    <w:rsid w:val="00660978"/>
    <w:rsid w:val="006609E9"/>
    <w:rsid w:val="006612BD"/>
    <w:rsid w:val="00661A61"/>
    <w:rsid w:val="00661E7E"/>
    <w:rsid w:val="00662325"/>
    <w:rsid w:val="00662B05"/>
    <w:rsid w:val="006631BF"/>
    <w:rsid w:val="006632DC"/>
    <w:rsid w:val="00663FA4"/>
    <w:rsid w:val="00664661"/>
    <w:rsid w:val="0066593A"/>
    <w:rsid w:val="00665E02"/>
    <w:rsid w:val="00666CFB"/>
    <w:rsid w:val="00667778"/>
    <w:rsid w:val="00671296"/>
    <w:rsid w:val="00671420"/>
    <w:rsid w:val="00671AD4"/>
    <w:rsid w:val="00671AEF"/>
    <w:rsid w:val="006724B9"/>
    <w:rsid w:val="006725D0"/>
    <w:rsid w:val="00672CDC"/>
    <w:rsid w:val="00672F34"/>
    <w:rsid w:val="00673762"/>
    <w:rsid w:val="006743D3"/>
    <w:rsid w:val="00674D74"/>
    <w:rsid w:val="00676A6B"/>
    <w:rsid w:val="00677047"/>
    <w:rsid w:val="006770F9"/>
    <w:rsid w:val="0067710B"/>
    <w:rsid w:val="00677547"/>
    <w:rsid w:val="006808F2"/>
    <w:rsid w:val="00682285"/>
    <w:rsid w:val="00682586"/>
    <w:rsid w:val="0068260C"/>
    <w:rsid w:val="00683902"/>
    <w:rsid w:val="0068395B"/>
    <w:rsid w:val="0068410E"/>
    <w:rsid w:val="0068421B"/>
    <w:rsid w:val="006842D6"/>
    <w:rsid w:val="006843CB"/>
    <w:rsid w:val="0068506B"/>
    <w:rsid w:val="0068516F"/>
    <w:rsid w:val="00686AF4"/>
    <w:rsid w:val="0069024B"/>
    <w:rsid w:val="00692163"/>
    <w:rsid w:val="00692E5C"/>
    <w:rsid w:val="00693AC5"/>
    <w:rsid w:val="006947E4"/>
    <w:rsid w:val="00694A5A"/>
    <w:rsid w:val="0069548D"/>
    <w:rsid w:val="00696419"/>
    <w:rsid w:val="00697666"/>
    <w:rsid w:val="006A0770"/>
    <w:rsid w:val="006A0BF6"/>
    <w:rsid w:val="006A0E97"/>
    <w:rsid w:val="006A16CB"/>
    <w:rsid w:val="006A1D85"/>
    <w:rsid w:val="006A284E"/>
    <w:rsid w:val="006A2C3A"/>
    <w:rsid w:val="006A318E"/>
    <w:rsid w:val="006A3A33"/>
    <w:rsid w:val="006A43AE"/>
    <w:rsid w:val="006A4D37"/>
    <w:rsid w:val="006A55EA"/>
    <w:rsid w:val="006A6172"/>
    <w:rsid w:val="006A66CE"/>
    <w:rsid w:val="006A7006"/>
    <w:rsid w:val="006A7707"/>
    <w:rsid w:val="006B024C"/>
    <w:rsid w:val="006B0B3C"/>
    <w:rsid w:val="006B3763"/>
    <w:rsid w:val="006B4042"/>
    <w:rsid w:val="006B57BC"/>
    <w:rsid w:val="006B5D89"/>
    <w:rsid w:val="006B62C1"/>
    <w:rsid w:val="006B66AD"/>
    <w:rsid w:val="006B6934"/>
    <w:rsid w:val="006B7065"/>
    <w:rsid w:val="006B7264"/>
    <w:rsid w:val="006B7799"/>
    <w:rsid w:val="006B77B3"/>
    <w:rsid w:val="006C0AC3"/>
    <w:rsid w:val="006C0BFC"/>
    <w:rsid w:val="006C0DD8"/>
    <w:rsid w:val="006C13EF"/>
    <w:rsid w:val="006C1BE9"/>
    <w:rsid w:val="006C1E5D"/>
    <w:rsid w:val="006C2D36"/>
    <w:rsid w:val="006C41AB"/>
    <w:rsid w:val="006C4CF9"/>
    <w:rsid w:val="006C5689"/>
    <w:rsid w:val="006C5820"/>
    <w:rsid w:val="006C5921"/>
    <w:rsid w:val="006C671C"/>
    <w:rsid w:val="006C6F80"/>
    <w:rsid w:val="006C7E56"/>
    <w:rsid w:val="006C7FA5"/>
    <w:rsid w:val="006D0028"/>
    <w:rsid w:val="006D0D3B"/>
    <w:rsid w:val="006D16B1"/>
    <w:rsid w:val="006D1F62"/>
    <w:rsid w:val="006D232E"/>
    <w:rsid w:val="006D260B"/>
    <w:rsid w:val="006D2C83"/>
    <w:rsid w:val="006D3688"/>
    <w:rsid w:val="006D45D7"/>
    <w:rsid w:val="006D4BCF"/>
    <w:rsid w:val="006D55D2"/>
    <w:rsid w:val="006D6596"/>
    <w:rsid w:val="006D6961"/>
    <w:rsid w:val="006D73B0"/>
    <w:rsid w:val="006E093E"/>
    <w:rsid w:val="006E0A27"/>
    <w:rsid w:val="006E2088"/>
    <w:rsid w:val="006E239F"/>
    <w:rsid w:val="006E3612"/>
    <w:rsid w:val="006E43B2"/>
    <w:rsid w:val="006E620C"/>
    <w:rsid w:val="006E63BB"/>
    <w:rsid w:val="006E6733"/>
    <w:rsid w:val="006E6BE3"/>
    <w:rsid w:val="006E74EB"/>
    <w:rsid w:val="006E7514"/>
    <w:rsid w:val="006E7625"/>
    <w:rsid w:val="006F06F4"/>
    <w:rsid w:val="006F08F5"/>
    <w:rsid w:val="006F1A55"/>
    <w:rsid w:val="006F2AC5"/>
    <w:rsid w:val="006F2FC4"/>
    <w:rsid w:val="006F32A2"/>
    <w:rsid w:val="006F3303"/>
    <w:rsid w:val="006F34A3"/>
    <w:rsid w:val="006F4C5C"/>
    <w:rsid w:val="006F4E76"/>
    <w:rsid w:val="006F5581"/>
    <w:rsid w:val="006F592E"/>
    <w:rsid w:val="006F5A89"/>
    <w:rsid w:val="006F6E9D"/>
    <w:rsid w:val="006F7080"/>
    <w:rsid w:val="006F713A"/>
    <w:rsid w:val="006F7671"/>
    <w:rsid w:val="006F7FC2"/>
    <w:rsid w:val="00700832"/>
    <w:rsid w:val="00700E97"/>
    <w:rsid w:val="007015CE"/>
    <w:rsid w:val="00701E20"/>
    <w:rsid w:val="00702C69"/>
    <w:rsid w:val="00702D6B"/>
    <w:rsid w:val="00702EB2"/>
    <w:rsid w:val="007030C2"/>
    <w:rsid w:val="00703166"/>
    <w:rsid w:val="007041BA"/>
    <w:rsid w:val="0070469F"/>
    <w:rsid w:val="00706E4C"/>
    <w:rsid w:val="00707424"/>
    <w:rsid w:val="00707D3F"/>
    <w:rsid w:val="00707FC8"/>
    <w:rsid w:val="00710F02"/>
    <w:rsid w:val="00710F04"/>
    <w:rsid w:val="007119D1"/>
    <w:rsid w:val="00713295"/>
    <w:rsid w:val="007133D8"/>
    <w:rsid w:val="0071342F"/>
    <w:rsid w:val="00713F26"/>
    <w:rsid w:val="00714B97"/>
    <w:rsid w:val="00714ED5"/>
    <w:rsid w:val="00715430"/>
    <w:rsid w:val="007156BA"/>
    <w:rsid w:val="00716157"/>
    <w:rsid w:val="007165E3"/>
    <w:rsid w:val="007177FD"/>
    <w:rsid w:val="00717917"/>
    <w:rsid w:val="00717AAC"/>
    <w:rsid w:val="00720048"/>
    <w:rsid w:val="007201FD"/>
    <w:rsid w:val="0072149F"/>
    <w:rsid w:val="007222CC"/>
    <w:rsid w:val="00722721"/>
    <w:rsid w:val="007237CF"/>
    <w:rsid w:val="00724EF2"/>
    <w:rsid w:val="00725736"/>
    <w:rsid w:val="00725AEB"/>
    <w:rsid w:val="007271B6"/>
    <w:rsid w:val="00730117"/>
    <w:rsid w:val="007302FA"/>
    <w:rsid w:val="00730877"/>
    <w:rsid w:val="00730B1B"/>
    <w:rsid w:val="00730F94"/>
    <w:rsid w:val="0073121C"/>
    <w:rsid w:val="00732425"/>
    <w:rsid w:val="007327F7"/>
    <w:rsid w:val="0073358D"/>
    <w:rsid w:val="007336F3"/>
    <w:rsid w:val="00733E0C"/>
    <w:rsid w:val="00734BCF"/>
    <w:rsid w:val="00734D2F"/>
    <w:rsid w:val="0073578F"/>
    <w:rsid w:val="0073683F"/>
    <w:rsid w:val="00736967"/>
    <w:rsid w:val="007401E3"/>
    <w:rsid w:val="00740374"/>
    <w:rsid w:val="00740A4D"/>
    <w:rsid w:val="007410FB"/>
    <w:rsid w:val="00741193"/>
    <w:rsid w:val="007418B0"/>
    <w:rsid w:val="0074227D"/>
    <w:rsid w:val="00743D2C"/>
    <w:rsid w:val="00744234"/>
    <w:rsid w:val="00744DCA"/>
    <w:rsid w:val="0074547C"/>
    <w:rsid w:val="00745889"/>
    <w:rsid w:val="00745A6D"/>
    <w:rsid w:val="007461CD"/>
    <w:rsid w:val="00746BF9"/>
    <w:rsid w:val="0074701F"/>
    <w:rsid w:val="007474EB"/>
    <w:rsid w:val="007502CB"/>
    <w:rsid w:val="007502E9"/>
    <w:rsid w:val="00750CCE"/>
    <w:rsid w:val="007511BD"/>
    <w:rsid w:val="00751AE8"/>
    <w:rsid w:val="00752A68"/>
    <w:rsid w:val="00753627"/>
    <w:rsid w:val="007547E2"/>
    <w:rsid w:val="0075526C"/>
    <w:rsid w:val="00756216"/>
    <w:rsid w:val="0075648E"/>
    <w:rsid w:val="00756A8C"/>
    <w:rsid w:val="00756C8F"/>
    <w:rsid w:val="007571EE"/>
    <w:rsid w:val="007618F5"/>
    <w:rsid w:val="00762169"/>
    <w:rsid w:val="00762776"/>
    <w:rsid w:val="00762F3B"/>
    <w:rsid w:val="00763C64"/>
    <w:rsid w:val="00764474"/>
    <w:rsid w:val="00764FB8"/>
    <w:rsid w:val="007650A0"/>
    <w:rsid w:val="007661BF"/>
    <w:rsid w:val="007670C5"/>
    <w:rsid w:val="007672F3"/>
    <w:rsid w:val="0077092D"/>
    <w:rsid w:val="00770E4E"/>
    <w:rsid w:val="00772173"/>
    <w:rsid w:val="007731FC"/>
    <w:rsid w:val="00773F44"/>
    <w:rsid w:val="00774613"/>
    <w:rsid w:val="00775659"/>
    <w:rsid w:val="007759DC"/>
    <w:rsid w:val="007761CC"/>
    <w:rsid w:val="00776414"/>
    <w:rsid w:val="00776879"/>
    <w:rsid w:val="007773F3"/>
    <w:rsid w:val="007803DD"/>
    <w:rsid w:val="00780B06"/>
    <w:rsid w:val="007818C7"/>
    <w:rsid w:val="007827CE"/>
    <w:rsid w:val="00782AFA"/>
    <w:rsid w:val="00783D54"/>
    <w:rsid w:val="00783D7A"/>
    <w:rsid w:val="007843AD"/>
    <w:rsid w:val="007846D8"/>
    <w:rsid w:val="007847C0"/>
    <w:rsid w:val="00784B7D"/>
    <w:rsid w:val="0078548D"/>
    <w:rsid w:val="00785A62"/>
    <w:rsid w:val="00785E4B"/>
    <w:rsid w:val="00786E14"/>
    <w:rsid w:val="00786FAD"/>
    <w:rsid w:val="00787C43"/>
    <w:rsid w:val="00790117"/>
    <w:rsid w:val="00790482"/>
    <w:rsid w:val="0079073C"/>
    <w:rsid w:val="00790B04"/>
    <w:rsid w:val="00792011"/>
    <w:rsid w:val="00792273"/>
    <w:rsid w:val="007931A5"/>
    <w:rsid w:val="00793596"/>
    <w:rsid w:val="00793E00"/>
    <w:rsid w:val="007945BB"/>
    <w:rsid w:val="00794B76"/>
    <w:rsid w:val="00795026"/>
    <w:rsid w:val="00796439"/>
    <w:rsid w:val="00797F39"/>
    <w:rsid w:val="00797FE3"/>
    <w:rsid w:val="007A106A"/>
    <w:rsid w:val="007A23EF"/>
    <w:rsid w:val="007A25D9"/>
    <w:rsid w:val="007A2703"/>
    <w:rsid w:val="007A29E2"/>
    <w:rsid w:val="007A2E18"/>
    <w:rsid w:val="007A2EBA"/>
    <w:rsid w:val="007A3754"/>
    <w:rsid w:val="007A52B2"/>
    <w:rsid w:val="007A7119"/>
    <w:rsid w:val="007B17D7"/>
    <w:rsid w:val="007B21F2"/>
    <w:rsid w:val="007B224A"/>
    <w:rsid w:val="007B234C"/>
    <w:rsid w:val="007B269A"/>
    <w:rsid w:val="007B2E4D"/>
    <w:rsid w:val="007B2E8D"/>
    <w:rsid w:val="007B300D"/>
    <w:rsid w:val="007B3258"/>
    <w:rsid w:val="007B48EA"/>
    <w:rsid w:val="007B4C46"/>
    <w:rsid w:val="007B4F71"/>
    <w:rsid w:val="007B5677"/>
    <w:rsid w:val="007B5692"/>
    <w:rsid w:val="007B6545"/>
    <w:rsid w:val="007B68E8"/>
    <w:rsid w:val="007B796B"/>
    <w:rsid w:val="007C011E"/>
    <w:rsid w:val="007C0191"/>
    <w:rsid w:val="007C020D"/>
    <w:rsid w:val="007C096F"/>
    <w:rsid w:val="007C0F7D"/>
    <w:rsid w:val="007C1FAD"/>
    <w:rsid w:val="007C20DF"/>
    <w:rsid w:val="007C2853"/>
    <w:rsid w:val="007C2B7F"/>
    <w:rsid w:val="007C31EE"/>
    <w:rsid w:val="007C431F"/>
    <w:rsid w:val="007C4378"/>
    <w:rsid w:val="007C4BBD"/>
    <w:rsid w:val="007C534F"/>
    <w:rsid w:val="007C5FE6"/>
    <w:rsid w:val="007C6740"/>
    <w:rsid w:val="007C703D"/>
    <w:rsid w:val="007D0539"/>
    <w:rsid w:val="007D06A5"/>
    <w:rsid w:val="007D06C5"/>
    <w:rsid w:val="007D08F8"/>
    <w:rsid w:val="007D0DDE"/>
    <w:rsid w:val="007D1323"/>
    <w:rsid w:val="007D16AC"/>
    <w:rsid w:val="007D28C9"/>
    <w:rsid w:val="007D2AA8"/>
    <w:rsid w:val="007D3445"/>
    <w:rsid w:val="007D3D68"/>
    <w:rsid w:val="007D5381"/>
    <w:rsid w:val="007D63D3"/>
    <w:rsid w:val="007D6744"/>
    <w:rsid w:val="007D69EF"/>
    <w:rsid w:val="007D6D7E"/>
    <w:rsid w:val="007D7559"/>
    <w:rsid w:val="007D7BA1"/>
    <w:rsid w:val="007E0BA2"/>
    <w:rsid w:val="007E0BDB"/>
    <w:rsid w:val="007E11DC"/>
    <w:rsid w:val="007E121F"/>
    <w:rsid w:val="007E15A4"/>
    <w:rsid w:val="007E1BA2"/>
    <w:rsid w:val="007E1FC4"/>
    <w:rsid w:val="007E2D76"/>
    <w:rsid w:val="007E2F5B"/>
    <w:rsid w:val="007E3766"/>
    <w:rsid w:val="007E558E"/>
    <w:rsid w:val="007E6088"/>
    <w:rsid w:val="007E6347"/>
    <w:rsid w:val="007E66B3"/>
    <w:rsid w:val="007F047C"/>
    <w:rsid w:val="007F2772"/>
    <w:rsid w:val="007F2792"/>
    <w:rsid w:val="007F34D6"/>
    <w:rsid w:val="007F3C38"/>
    <w:rsid w:val="007F42F0"/>
    <w:rsid w:val="007F68D1"/>
    <w:rsid w:val="007F738A"/>
    <w:rsid w:val="007F73A0"/>
    <w:rsid w:val="007F7433"/>
    <w:rsid w:val="00800218"/>
    <w:rsid w:val="00800852"/>
    <w:rsid w:val="00801211"/>
    <w:rsid w:val="00803909"/>
    <w:rsid w:val="00803994"/>
    <w:rsid w:val="00803E27"/>
    <w:rsid w:val="0080413A"/>
    <w:rsid w:val="0080473E"/>
    <w:rsid w:val="00804BAA"/>
    <w:rsid w:val="00805DD2"/>
    <w:rsid w:val="00806923"/>
    <w:rsid w:val="00806A23"/>
    <w:rsid w:val="00806C19"/>
    <w:rsid w:val="00807816"/>
    <w:rsid w:val="00807893"/>
    <w:rsid w:val="008111E6"/>
    <w:rsid w:val="00811949"/>
    <w:rsid w:val="00811E85"/>
    <w:rsid w:val="008122FD"/>
    <w:rsid w:val="00813567"/>
    <w:rsid w:val="00813D00"/>
    <w:rsid w:val="008143F1"/>
    <w:rsid w:val="00815060"/>
    <w:rsid w:val="008150F3"/>
    <w:rsid w:val="0081518F"/>
    <w:rsid w:val="00815A9B"/>
    <w:rsid w:val="0081691B"/>
    <w:rsid w:val="00817F44"/>
    <w:rsid w:val="008216C5"/>
    <w:rsid w:val="00821EDF"/>
    <w:rsid w:val="008225BC"/>
    <w:rsid w:val="00822854"/>
    <w:rsid w:val="00822E6F"/>
    <w:rsid w:val="00823904"/>
    <w:rsid w:val="00825060"/>
    <w:rsid w:val="0082660B"/>
    <w:rsid w:val="00831261"/>
    <w:rsid w:val="00831752"/>
    <w:rsid w:val="00831D81"/>
    <w:rsid w:val="00831FDD"/>
    <w:rsid w:val="00832D7B"/>
    <w:rsid w:val="00832F5D"/>
    <w:rsid w:val="008333B2"/>
    <w:rsid w:val="00833A16"/>
    <w:rsid w:val="00834468"/>
    <w:rsid w:val="008348FC"/>
    <w:rsid w:val="0083528A"/>
    <w:rsid w:val="00835A07"/>
    <w:rsid w:val="00835AA8"/>
    <w:rsid w:val="00836056"/>
    <w:rsid w:val="0083723E"/>
    <w:rsid w:val="008377CC"/>
    <w:rsid w:val="008406E2"/>
    <w:rsid w:val="0084167B"/>
    <w:rsid w:val="008416A3"/>
    <w:rsid w:val="00841891"/>
    <w:rsid w:val="00841908"/>
    <w:rsid w:val="0084263F"/>
    <w:rsid w:val="0084273C"/>
    <w:rsid w:val="008432B3"/>
    <w:rsid w:val="0084418D"/>
    <w:rsid w:val="008447A4"/>
    <w:rsid w:val="00844895"/>
    <w:rsid w:val="00844B56"/>
    <w:rsid w:val="00844E0D"/>
    <w:rsid w:val="00845BC4"/>
    <w:rsid w:val="0084611A"/>
    <w:rsid w:val="008461DC"/>
    <w:rsid w:val="008469F2"/>
    <w:rsid w:val="00846AD6"/>
    <w:rsid w:val="0084732C"/>
    <w:rsid w:val="00850950"/>
    <w:rsid w:val="00850BD8"/>
    <w:rsid w:val="008510F3"/>
    <w:rsid w:val="00851348"/>
    <w:rsid w:val="00851E57"/>
    <w:rsid w:val="00852001"/>
    <w:rsid w:val="0085451C"/>
    <w:rsid w:val="0085568B"/>
    <w:rsid w:val="00855772"/>
    <w:rsid w:val="008563F7"/>
    <w:rsid w:val="0085664C"/>
    <w:rsid w:val="008567A4"/>
    <w:rsid w:val="00857574"/>
    <w:rsid w:val="008602A8"/>
    <w:rsid w:val="008605C7"/>
    <w:rsid w:val="0086060E"/>
    <w:rsid w:val="008607CA"/>
    <w:rsid w:val="00861625"/>
    <w:rsid w:val="00861C4D"/>
    <w:rsid w:val="00862241"/>
    <w:rsid w:val="008641ED"/>
    <w:rsid w:val="0086433F"/>
    <w:rsid w:val="00864A0D"/>
    <w:rsid w:val="0086503F"/>
    <w:rsid w:val="008651FF"/>
    <w:rsid w:val="008666C3"/>
    <w:rsid w:val="008668F0"/>
    <w:rsid w:val="00866F81"/>
    <w:rsid w:val="0086739D"/>
    <w:rsid w:val="008676BB"/>
    <w:rsid w:val="00867CB3"/>
    <w:rsid w:val="00870402"/>
    <w:rsid w:val="00872615"/>
    <w:rsid w:val="00873F60"/>
    <w:rsid w:val="00875290"/>
    <w:rsid w:val="00875470"/>
    <w:rsid w:val="0087554B"/>
    <w:rsid w:val="0087677E"/>
    <w:rsid w:val="00876B3E"/>
    <w:rsid w:val="008776CF"/>
    <w:rsid w:val="0087784B"/>
    <w:rsid w:val="00877ED6"/>
    <w:rsid w:val="00880B0E"/>
    <w:rsid w:val="00880F50"/>
    <w:rsid w:val="008819E6"/>
    <w:rsid w:val="00881ACC"/>
    <w:rsid w:val="00881AEB"/>
    <w:rsid w:val="00882F5B"/>
    <w:rsid w:val="008840A9"/>
    <w:rsid w:val="0088438F"/>
    <w:rsid w:val="0088507F"/>
    <w:rsid w:val="00885D7A"/>
    <w:rsid w:val="00887815"/>
    <w:rsid w:val="00887D7A"/>
    <w:rsid w:val="00887E6A"/>
    <w:rsid w:val="008906DC"/>
    <w:rsid w:val="00890896"/>
    <w:rsid w:val="00890E53"/>
    <w:rsid w:val="00891D87"/>
    <w:rsid w:val="0089224F"/>
    <w:rsid w:val="008934FD"/>
    <w:rsid w:val="00893886"/>
    <w:rsid w:val="00893B3D"/>
    <w:rsid w:val="00893B92"/>
    <w:rsid w:val="00894436"/>
    <w:rsid w:val="00894605"/>
    <w:rsid w:val="008956A5"/>
    <w:rsid w:val="00895B8D"/>
    <w:rsid w:val="00895CEC"/>
    <w:rsid w:val="008A09A3"/>
    <w:rsid w:val="008A15D3"/>
    <w:rsid w:val="008A1FA1"/>
    <w:rsid w:val="008A39EC"/>
    <w:rsid w:val="008A3C53"/>
    <w:rsid w:val="008A4549"/>
    <w:rsid w:val="008A4822"/>
    <w:rsid w:val="008A5563"/>
    <w:rsid w:val="008A55E4"/>
    <w:rsid w:val="008A59A5"/>
    <w:rsid w:val="008A5D01"/>
    <w:rsid w:val="008A6E73"/>
    <w:rsid w:val="008A768F"/>
    <w:rsid w:val="008A78D8"/>
    <w:rsid w:val="008B1833"/>
    <w:rsid w:val="008B19E2"/>
    <w:rsid w:val="008B1AD9"/>
    <w:rsid w:val="008B218C"/>
    <w:rsid w:val="008B2517"/>
    <w:rsid w:val="008B2C35"/>
    <w:rsid w:val="008B38D0"/>
    <w:rsid w:val="008B3C2F"/>
    <w:rsid w:val="008B4299"/>
    <w:rsid w:val="008B4963"/>
    <w:rsid w:val="008B4C71"/>
    <w:rsid w:val="008B4CD0"/>
    <w:rsid w:val="008B5459"/>
    <w:rsid w:val="008B6948"/>
    <w:rsid w:val="008B76E4"/>
    <w:rsid w:val="008B7861"/>
    <w:rsid w:val="008B7B96"/>
    <w:rsid w:val="008C01C5"/>
    <w:rsid w:val="008C09C8"/>
    <w:rsid w:val="008C11B9"/>
    <w:rsid w:val="008C13F2"/>
    <w:rsid w:val="008C1662"/>
    <w:rsid w:val="008C1AB8"/>
    <w:rsid w:val="008C2763"/>
    <w:rsid w:val="008C2B3C"/>
    <w:rsid w:val="008C2B61"/>
    <w:rsid w:val="008C2B7B"/>
    <w:rsid w:val="008C3869"/>
    <w:rsid w:val="008C3B2A"/>
    <w:rsid w:val="008C3D6C"/>
    <w:rsid w:val="008C4019"/>
    <w:rsid w:val="008C410B"/>
    <w:rsid w:val="008C443B"/>
    <w:rsid w:val="008C468D"/>
    <w:rsid w:val="008C6F9B"/>
    <w:rsid w:val="008D06CB"/>
    <w:rsid w:val="008D09C2"/>
    <w:rsid w:val="008D181B"/>
    <w:rsid w:val="008D1C39"/>
    <w:rsid w:val="008D1F03"/>
    <w:rsid w:val="008D3794"/>
    <w:rsid w:val="008D3E11"/>
    <w:rsid w:val="008D6094"/>
    <w:rsid w:val="008D61CC"/>
    <w:rsid w:val="008D6FFF"/>
    <w:rsid w:val="008E0829"/>
    <w:rsid w:val="008E1191"/>
    <w:rsid w:val="008E150E"/>
    <w:rsid w:val="008E175B"/>
    <w:rsid w:val="008E1770"/>
    <w:rsid w:val="008E2867"/>
    <w:rsid w:val="008E2E80"/>
    <w:rsid w:val="008E3F09"/>
    <w:rsid w:val="008E48CE"/>
    <w:rsid w:val="008E5352"/>
    <w:rsid w:val="008E5A0A"/>
    <w:rsid w:val="008E7C2B"/>
    <w:rsid w:val="008F3247"/>
    <w:rsid w:val="008F3D3F"/>
    <w:rsid w:val="008F4B27"/>
    <w:rsid w:val="008F5833"/>
    <w:rsid w:val="008F5AC5"/>
    <w:rsid w:val="008F6639"/>
    <w:rsid w:val="008F67CF"/>
    <w:rsid w:val="008F6851"/>
    <w:rsid w:val="008F7600"/>
    <w:rsid w:val="008F768D"/>
    <w:rsid w:val="009009F8"/>
    <w:rsid w:val="00900AFD"/>
    <w:rsid w:val="009012FC"/>
    <w:rsid w:val="00901FCF"/>
    <w:rsid w:val="00902605"/>
    <w:rsid w:val="00903835"/>
    <w:rsid w:val="0090454B"/>
    <w:rsid w:val="009046B1"/>
    <w:rsid w:val="0090516A"/>
    <w:rsid w:val="009056D5"/>
    <w:rsid w:val="00906C1E"/>
    <w:rsid w:val="0090742C"/>
    <w:rsid w:val="00907581"/>
    <w:rsid w:val="009102A3"/>
    <w:rsid w:val="00912BB7"/>
    <w:rsid w:val="009139FD"/>
    <w:rsid w:val="00913CD8"/>
    <w:rsid w:val="00914445"/>
    <w:rsid w:val="00914DC4"/>
    <w:rsid w:val="0091548A"/>
    <w:rsid w:val="00915D88"/>
    <w:rsid w:val="0091609C"/>
    <w:rsid w:val="00916306"/>
    <w:rsid w:val="00917483"/>
    <w:rsid w:val="00917520"/>
    <w:rsid w:val="0092103B"/>
    <w:rsid w:val="009217CF"/>
    <w:rsid w:val="00921920"/>
    <w:rsid w:val="009219DF"/>
    <w:rsid w:val="00922AFF"/>
    <w:rsid w:val="00922D4D"/>
    <w:rsid w:val="0092367B"/>
    <w:rsid w:val="009247CE"/>
    <w:rsid w:val="00924D7B"/>
    <w:rsid w:val="00925221"/>
    <w:rsid w:val="009278EE"/>
    <w:rsid w:val="00927E53"/>
    <w:rsid w:val="00930281"/>
    <w:rsid w:val="00930ADA"/>
    <w:rsid w:val="00931E3D"/>
    <w:rsid w:val="0093279A"/>
    <w:rsid w:val="00933EE6"/>
    <w:rsid w:val="009343F6"/>
    <w:rsid w:val="00934876"/>
    <w:rsid w:val="00935837"/>
    <w:rsid w:val="0093696C"/>
    <w:rsid w:val="00936B8C"/>
    <w:rsid w:val="0093726D"/>
    <w:rsid w:val="00937AE0"/>
    <w:rsid w:val="00937FC9"/>
    <w:rsid w:val="00940918"/>
    <w:rsid w:val="009409B8"/>
    <w:rsid w:val="00941FA5"/>
    <w:rsid w:val="009424FA"/>
    <w:rsid w:val="00943F5F"/>
    <w:rsid w:val="00944018"/>
    <w:rsid w:val="00944383"/>
    <w:rsid w:val="009450BA"/>
    <w:rsid w:val="00945535"/>
    <w:rsid w:val="00945557"/>
    <w:rsid w:val="00945716"/>
    <w:rsid w:val="00945BDC"/>
    <w:rsid w:val="00946BCB"/>
    <w:rsid w:val="0094717E"/>
    <w:rsid w:val="00947482"/>
    <w:rsid w:val="00947E00"/>
    <w:rsid w:val="00947EA7"/>
    <w:rsid w:val="00950C22"/>
    <w:rsid w:val="009511A7"/>
    <w:rsid w:val="0095138E"/>
    <w:rsid w:val="0095153C"/>
    <w:rsid w:val="00951A2E"/>
    <w:rsid w:val="00952044"/>
    <w:rsid w:val="00952569"/>
    <w:rsid w:val="00952AB3"/>
    <w:rsid w:val="00952BDD"/>
    <w:rsid w:val="00952C01"/>
    <w:rsid w:val="009557D4"/>
    <w:rsid w:val="00955B0F"/>
    <w:rsid w:val="00957B20"/>
    <w:rsid w:val="009601DD"/>
    <w:rsid w:val="00960C54"/>
    <w:rsid w:val="00961870"/>
    <w:rsid w:val="009618DE"/>
    <w:rsid w:val="009625C1"/>
    <w:rsid w:val="0096471E"/>
    <w:rsid w:val="00965064"/>
    <w:rsid w:val="009654CA"/>
    <w:rsid w:val="009661BF"/>
    <w:rsid w:val="00966B43"/>
    <w:rsid w:val="00967032"/>
    <w:rsid w:val="00967169"/>
    <w:rsid w:val="00967919"/>
    <w:rsid w:val="00967DF7"/>
    <w:rsid w:val="00971297"/>
    <w:rsid w:val="00971867"/>
    <w:rsid w:val="00971DC9"/>
    <w:rsid w:val="009732FC"/>
    <w:rsid w:val="009733DC"/>
    <w:rsid w:val="009745D9"/>
    <w:rsid w:val="00974943"/>
    <w:rsid w:val="009752C7"/>
    <w:rsid w:val="00975FB3"/>
    <w:rsid w:val="0097694E"/>
    <w:rsid w:val="00976996"/>
    <w:rsid w:val="009773CB"/>
    <w:rsid w:val="00980650"/>
    <w:rsid w:val="00982906"/>
    <w:rsid w:val="00982BF5"/>
    <w:rsid w:val="00983322"/>
    <w:rsid w:val="009837D5"/>
    <w:rsid w:val="00983E4F"/>
    <w:rsid w:val="00984068"/>
    <w:rsid w:val="009849E8"/>
    <w:rsid w:val="00985F53"/>
    <w:rsid w:val="00990B09"/>
    <w:rsid w:val="0099197C"/>
    <w:rsid w:val="0099226B"/>
    <w:rsid w:val="0099255F"/>
    <w:rsid w:val="0099290F"/>
    <w:rsid w:val="009932B4"/>
    <w:rsid w:val="009936E5"/>
    <w:rsid w:val="009939A8"/>
    <w:rsid w:val="00993ADF"/>
    <w:rsid w:val="009941A9"/>
    <w:rsid w:val="00994310"/>
    <w:rsid w:val="00995897"/>
    <w:rsid w:val="00995E37"/>
    <w:rsid w:val="00996111"/>
    <w:rsid w:val="00996574"/>
    <w:rsid w:val="0099720D"/>
    <w:rsid w:val="00997226"/>
    <w:rsid w:val="00997AEA"/>
    <w:rsid w:val="009A0230"/>
    <w:rsid w:val="009A0633"/>
    <w:rsid w:val="009A0F28"/>
    <w:rsid w:val="009A11C8"/>
    <w:rsid w:val="009A1A97"/>
    <w:rsid w:val="009A4607"/>
    <w:rsid w:val="009A4941"/>
    <w:rsid w:val="009A4DB4"/>
    <w:rsid w:val="009A5C33"/>
    <w:rsid w:val="009A758E"/>
    <w:rsid w:val="009A7A20"/>
    <w:rsid w:val="009B1273"/>
    <w:rsid w:val="009B1E7F"/>
    <w:rsid w:val="009B2B59"/>
    <w:rsid w:val="009B2BF8"/>
    <w:rsid w:val="009B3093"/>
    <w:rsid w:val="009B323C"/>
    <w:rsid w:val="009B373E"/>
    <w:rsid w:val="009B3991"/>
    <w:rsid w:val="009B5175"/>
    <w:rsid w:val="009B5248"/>
    <w:rsid w:val="009B6B85"/>
    <w:rsid w:val="009B740D"/>
    <w:rsid w:val="009B7A0B"/>
    <w:rsid w:val="009C0246"/>
    <w:rsid w:val="009C0532"/>
    <w:rsid w:val="009C10F1"/>
    <w:rsid w:val="009C1261"/>
    <w:rsid w:val="009C14FF"/>
    <w:rsid w:val="009C278B"/>
    <w:rsid w:val="009C2BE6"/>
    <w:rsid w:val="009C2FFF"/>
    <w:rsid w:val="009C3296"/>
    <w:rsid w:val="009C3C76"/>
    <w:rsid w:val="009C3F73"/>
    <w:rsid w:val="009C4E4D"/>
    <w:rsid w:val="009C5DD6"/>
    <w:rsid w:val="009C62A5"/>
    <w:rsid w:val="009C6E76"/>
    <w:rsid w:val="009C7106"/>
    <w:rsid w:val="009C75E9"/>
    <w:rsid w:val="009C7C61"/>
    <w:rsid w:val="009C7EF3"/>
    <w:rsid w:val="009C7FB6"/>
    <w:rsid w:val="009D085B"/>
    <w:rsid w:val="009D144C"/>
    <w:rsid w:val="009D287F"/>
    <w:rsid w:val="009D2D54"/>
    <w:rsid w:val="009D3CFD"/>
    <w:rsid w:val="009D42D7"/>
    <w:rsid w:val="009D48B6"/>
    <w:rsid w:val="009D6136"/>
    <w:rsid w:val="009E0A03"/>
    <w:rsid w:val="009E1078"/>
    <w:rsid w:val="009E23AB"/>
    <w:rsid w:val="009E2639"/>
    <w:rsid w:val="009E292D"/>
    <w:rsid w:val="009E306D"/>
    <w:rsid w:val="009E35DC"/>
    <w:rsid w:val="009E3A07"/>
    <w:rsid w:val="009E3A7D"/>
    <w:rsid w:val="009E3D16"/>
    <w:rsid w:val="009E425E"/>
    <w:rsid w:val="009E42F7"/>
    <w:rsid w:val="009E43AD"/>
    <w:rsid w:val="009E4409"/>
    <w:rsid w:val="009E4776"/>
    <w:rsid w:val="009E514B"/>
    <w:rsid w:val="009E53D7"/>
    <w:rsid w:val="009E594D"/>
    <w:rsid w:val="009E61F8"/>
    <w:rsid w:val="009E6E7F"/>
    <w:rsid w:val="009E731A"/>
    <w:rsid w:val="009F0B8E"/>
    <w:rsid w:val="009F43B6"/>
    <w:rsid w:val="009F594E"/>
    <w:rsid w:val="009F6790"/>
    <w:rsid w:val="009F6801"/>
    <w:rsid w:val="00A007DD"/>
    <w:rsid w:val="00A007EE"/>
    <w:rsid w:val="00A00922"/>
    <w:rsid w:val="00A00968"/>
    <w:rsid w:val="00A00AD5"/>
    <w:rsid w:val="00A0233F"/>
    <w:rsid w:val="00A02E12"/>
    <w:rsid w:val="00A042DC"/>
    <w:rsid w:val="00A05475"/>
    <w:rsid w:val="00A05A36"/>
    <w:rsid w:val="00A05F7A"/>
    <w:rsid w:val="00A06498"/>
    <w:rsid w:val="00A07C36"/>
    <w:rsid w:val="00A07CCA"/>
    <w:rsid w:val="00A106C0"/>
    <w:rsid w:val="00A10859"/>
    <w:rsid w:val="00A120AF"/>
    <w:rsid w:val="00A125D7"/>
    <w:rsid w:val="00A1336B"/>
    <w:rsid w:val="00A135A6"/>
    <w:rsid w:val="00A1362E"/>
    <w:rsid w:val="00A1378A"/>
    <w:rsid w:val="00A13876"/>
    <w:rsid w:val="00A13D22"/>
    <w:rsid w:val="00A145EF"/>
    <w:rsid w:val="00A146A4"/>
    <w:rsid w:val="00A15184"/>
    <w:rsid w:val="00A1523A"/>
    <w:rsid w:val="00A16986"/>
    <w:rsid w:val="00A169D4"/>
    <w:rsid w:val="00A17130"/>
    <w:rsid w:val="00A1753F"/>
    <w:rsid w:val="00A2283B"/>
    <w:rsid w:val="00A22D59"/>
    <w:rsid w:val="00A23E31"/>
    <w:rsid w:val="00A24EAD"/>
    <w:rsid w:val="00A25E46"/>
    <w:rsid w:val="00A2725C"/>
    <w:rsid w:val="00A27C33"/>
    <w:rsid w:val="00A30391"/>
    <w:rsid w:val="00A3262C"/>
    <w:rsid w:val="00A32F9F"/>
    <w:rsid w:val="00A34935"/>
    <w:rsid w:val="00A34EB1"/>
    <w:rsid w:val="00A3515B"/>
    <w:rsid w:val="00A3554F"/>
    <w:rsid w:val="00A35845"/>
    <w:rsid w:val="00A36FEA"/>
    <w:rsid w:val="00A374F0"/>
    <w:rsid w:val="00A37F60"/>
    <w:rsid w:val="00A4002E"/>
    <w:rsid w:val="00A4006D"/>
    <w:rsid w:val="00A402DA"/>
    <w:rsid w:val="00A41577"/>
    <w:rsid w:val="00A423D0"/>
    <w:rsid w:val="00A4273C"/>
    <w:rsid w:val="00A44075"/>
    <w:rsid w:val="00A44B80"/>
    <w:rsid w:val="00A44F68"/>
    <w:rsid w:val="00A469C3"/>
    <w:rsid w:val="00A46B3A"/>
    <w:rsid w:val="00A4753B"/>
    <w:rsid w:val="00A47E32"/>
    <w:rsid w:val="00A502D2"/>
    <w:rsid w:val="00A50459"/>
    <w:rsid w:val="00A512B1"/>
    <w:rsid w:val="00A517FF"/>
    <w:rsid w:val="00A52314"/>
    <w:rsid w:val="00A52C0C"/>
    <w:rsid w:val="00A53068"/>
    <w:rsid w:val="00A536B6"/>
    <w:rsid w:val="00A53C7E"/>
    <w:rsid w:val="00A53E27"/>
    <w:rsid w:val="00A546EB"/>
    <w:rsid w:val="00A54C10"/>
    <w:rsid w:val="00A54CFA"/>
    <w:rsid w:val="00A55846"/>
    <w:rsid w:val="00A55868"/>
    <w:rsid w:val="00A564C3"/>
    <w:rsid w:val="00A56809"/>
    <w:rsid w:val="00A57791"/>
    <w:rsid w:val="00A57BAE"/>
    <w:rsid w:val="00A57F4C"/>
    <w:rsid w:val="00A601F9"/>
    <w:rsid w:val="00A60E33"/>
    <w:rsid w:val="00A612FF"/>
    <w:rsid w:val="00A6154B"/>
    <w:rsid w:val="00A61D44"/>
    <w:rsid w:val="00A62FB5"/>
    <w:rsid w:val="00A638C1"/>
    <w:rsid w:val="00A64338"/>
    <w:rsid w:val="00A657C1"/>
    <w:rsid w:val="00A67065"/>
    <w:rsid w:val="00A70722"/>
    <w:rsid w:val="00A709D1"/>
    <w:rsid w:val="00A70AC3"/>
    <w:rsid w:val="00A70BF6"/>
    <w:rsid w:val="00A710D9"/>
    <w:rsid w:val="00A71252"/>
    <w:rsid w:val="00A72649"/>
    <w:rsid w:val="00A72CFD"/>
    <w:rsid w:val="00A748C4"/>
    <w:rsid w:val="00A74AAB"/>
    <w:rsid w:val="00A74DA8"/>
    <w:rsid w:val="00A74FF4"/>
    <w:rsid w:val="00A7669C"/>
    <w:rsid w:val="00A76C89"/>
    <w:rsid w:val="00A77DF5"/>
    <w:rsid w:val="00A8052F"/>
    <w:rsid w:val="00A809C4"/>
    <w:rsid w:val="00A80DF5"/>
    <w:rsid w:val="00A82B74"/>
    <w:rsid w:val="00A82C1E"/>
    <w:rsid w:val="00A82C70"/>
    <w:rsid w:val="00A83BA1"/>
    <w:rsid w:val="00A8448F"/>
    <w:rsid w:val="00A850A3"/>
    <w:rsid w:val="00A852C8"/>
    <w:rsid w:val="00A8542B"/>
    <w:rsid w:val="00A85A5D"/>
    <w:rsid w:val="00A860B2"/>
    <w:rsid w:val="00A8699C"/>
    <w:rsid w:val="00A87A18"/>
    <w:rsid w:val="00A93B1C"/>
    <w:rsid w:val="00A94436"/>
    <w:rsid w:val="00A954D7"/>
    <w:rsid w:val="00A962DD"/>
    <w:rsid w:val="00A96B11"/>
    <w:rsid w:val="00A972FE"/>
    <w:rsid w:val="00A9771C"/>
    <w:rsid w:val="00A97974"/>
    <w:rsid w:val="00A97BF3"/>
    <w:rsid w:val="00AA03CC"/>
    <w:rsid w:val="00AA16E0"/>
    <w:rsid w:val="00AA1EAA"/>
    <w:rsid w:val="00AA29B7"/>
    <w:rsid w:val="00AA3091"/>
    <w:rsid w:val="00AA3285"/>
    <w:rsid w:val="00AA4E49"/>
    <w:rsid w:val="00AA5780"/>
    <w:rsid w:val="00AA5F41"/>
    <w:rsid w:val="00AA6BBD"/>
    <w:rsid w:val="00AA6EEB"/>
    <w:rsid w:val="00AB1941"/>
    <w:rsid w:val="00AB3712"/>
    <w:rsid w:val="00AB4790"/>
    <w:rsid w:val="00AB49BE"/>
    <w:rsid w:val="00AB4E1F"/>
    <w:rsid w:val="00AB5050"/>
    <w:rsid w:val="00AB5544"/>
    <w:rsid w:val="00AB568A"/>
    <w:rsid w:val="00AB57F4"/>
    <w:rsid w:val="00AB59B5"/>
    <w:rsid w:val="00AB5D0D"/>
    <w:rsid w:val="00AB5E1A"/>
    <w:rsid w:val="00AB7E2C"/>
    <w:rsid w:val="00AC1E13"/>
    <w:rsid w:val="00AC1E2D"/>
    <w:rsid w:val="00AC2825"/>
    <w:rsid w:val="00AC320A"/>
    <w:rsid w:val="00AC39C4"/>
    <w:rsid w:val="00AC51D2"/>
    <w:rsid w:val="00AC634A"/>
    <w:rsid w:val="00AC6770"/>
    <w:rsid w:val="00AC737E"/>
    <w:rsid w:val="00AC7628"/>
    <w:rsid w:val="00AD0696"/>
    <w:rsid w:val="00AD0A8A"/>
    <w:rsid w:val="00AD0E42"/>
    <w:rsid w:val="00AD1460"/>
    <w:rsid w:val="00AD1529"/>
    <w:rsid w:val="00AD1843"/>
    <w:rsid w:val="00AD1AB9"/>
    <w:rsid w:val="00AD27F7"/>
    <w:rsid w:val="00AD29B8"/>
    <w:rsid w:val="00AD3B6D"/>
    <w:rsid w:val="00AD45DE"/>
    <w:rsid w:val="00AD4A73"/>
    <w:rsid w:val="00AD5386"/>
    <w:rsid w:val="00AD59E9"/>
    <w:rsid w:val="00AD67B5"/>
    <w:rsid w:val="00AD68B8"/>
    <w:rsid w:val="00AD6EC1"/>
    <w:rsid w:val="00AE00F9"/>
    <w:rsid w:val="00AE0533"/>
    <w:rsid w:val="00AE069F"/>
    <w:rsid w:val="00AE085D"/>
    <w:rsid w:val="00AE0B8D"/>
    <w:rsid w:val="00AE1250"/>
    <w:rsid w:val="00AE142C"/>
    <w:rsid w:val="00AE14C1"/>
    <w:rsid w:val="00AE181D"/>
    <w:rsid w:val="00AE20DD"/>
    <w:rsid w:val="00AE2CE9"/>
    <w:rsid w:val="00AE406D"/>
    <w:rsid w:val="00AE4636"/>
    <w:rsid w:val="00AE554D"/>
    <w:rsid w:val="00AE64B3"/>
    <w:rsid w:val="00AE6F12"/>
    <w:rsid w:val="00AE7AD8"/>
    <w:rsid w:val="00AE7C75"/>
    <w:rsid w:val="00AE7D04"/>
    <w:rsid w:val="00AE7D0A"/>
    <w:rsid w:val="00AE7E7B"/>
    <w:rsid w:val="00AF01CA"/>
    <w:rsid w:val="00AF08AF"/>
    <w:rsid w:val="00AF1091"/>
    <w:rsid w:val="00AF1AA9"/>
    <w:rsid w:val="00AF2555"/>
    <w:rsid w:val="00AF2667"/>
    <w:rsid w:val="00AF3095"/>
    <w:rsid w:val="00AF3410"/>
    <w:rsid w:val="00AF4F0F"/>
    <w:rsid w:val="00AF589A"/>
    <w:rsid w:val="00AF6937"/>
    <w:rsid w:val="00AF6DE4"/>
    <w:rsid w:val="00AF6E29"/>
    <w:rsid w:val="00AF7272"/>
    <w:rsid w:val="00AF7888"/>
    <w:rsid w:val="00B010B1"/>
    <w:rsid w:val="00B0164D"/>
    <w:rsid w:val="00B01DDC"/>
    <w:rsid w:val="00B024C0"/>
    <w:rsid w:val="00B02A12"/>
    <w:rsid w:val="00B02D54"/>
    <w:rsid w:val="00B030AE"/>
    <w:rsid w:val="00B03305"/>
    <w:rsid w:val="00B0358A"/>
    <w:rsid w:val="00B038B5"/>
    <w:rsid w:val="00B0470C"/>
    <w:rsid w:val="00B04FEE"/>
    <w:rsid w:val="00B05072"/>
    <w:rsid w:val="00B0789D"/>
    <w:rsid w:val="00B1041D"/>
    <w:rsid w:val="00B10477"/>
    <w:rsid w:val="00B108BA"/>
    <w:rsid w:val="00B11B17"/>
    <w:rsid w:val="00B126D8"/>
    <w:rsid w:val="00B140E4"/>
    <w:rsid w:val="00B15312"/>
    <w:rsid w:val="00B15904"/>
    <w:rsid w:val="00B1697D"/>
    <w:rsid w:val="00B17EF8"/>
    <w:rsid w:val="00B17FB3"/>
    <w:rsid w:val="00B209B0"/>
    <w:rsid w:val="00B2132D"/>
    <w:rsid w:val="00B2150A"/>
    <w:rsid w:val="00B21D53"/>
    <w:rsid w:val="00B22B63"/>
    <w:rsid w:val="00B22BFA"/>
    <w:rsid w:val="00B22C1F"/>
    <w:rsid w:val="00B24C75"/>
    <w:rsid w:val="00B2533C"/>
    <w:rsid w:val="00B253D7"/>
    <w:rsid w:val="00B2550F"/>
    <w:rsid w:val="00B25CD4"/>
    <w:rsid w:val="00B27E68"/>
    <w:rsid w:val="00B30B92"/>
    <w:rsid w:val="00B31622"/>
    <w:rsid w:val="00B31636"/>
    <w:rsid w:val="00B32452"/>
    <w:rsid w:val="00B32F81"/>
    <w:rsid w:val="00B345F6"/>
    <w:rsid w:val="00B358C1"/>
    <w:rsid w:val="00B35DA8"/>
    <w:rsid w:val="00B36DB0"/>
    <w:rsid w:val="00B3720A"/>
    <w:rsid w:val="00B37404"/>
    <w:rsid w:val="00B37A73"/>
    <w:rsid w:val="00B418B8"/>
    <w:rsid w:val="00B42F0E"/>
    <w:rsid w:val="00B43582"/>
    <w:rsid w:val="00B439C8"/>
    <w:rsid w:val="00B43C2F"/>
    <w:rsid w:val="00B446A6"/>
    <w:rsid w:val="00B459DB"/>
    <w:rsid w:val="00B45C1F"/>
    <w:rsid w:val="00B4630F"/>
    <w:rsid w:val="00B46ECC"/>
    <w:rsid w:val="00B475E6"/>
    <w:rsid w:val="00B47B47"/>
    <w:rsid w:val="00B51EBC"/>
    <w:rsid w:val="00B53867"/>
    <w:rsid w:val="00B53E4A"/>
    <w:rsid w:val="00B5422B"/>
    <w:rsid w:val="00B54C0F"/>
    <w:rsid w:val="00B55E90"/>
    <w:rsid w:val="00B56B30"/>
    <w:rsid w:val="00B570F9"/>
    <w:rsid w:val="00B57467"/>
    <w:rsid w:val="00B575AF"/>
    <w:rsid w:val="00B57ADD"/>
    <w:rsid w:val="00B604E1"/>
    <w:rsid w:val="00B61995"/>
    <w:rsid w:val="00B62702"/>
    <w:rsid w:val="00B62B97"/>
    <w:rsid w:val="00B63D63"/>
    <w:rsid w:val="00B63DBF"/>
    <w:rsid w:val="00B63F91"/>
    <w:rsid w:val="00B656C0"/>
    <w:rsid w:val="00B658F2"/>
    <w:rsid w:val="00B67140"/>
    <w:rsid w:val="00B70292"/>
    <w:rsid w:val="00B7155C"/>
    <w:rsid w:val="00B71563"/>
    <w:rsid w:val="00B71F5A"/>
    <w:rsid w:val="00B72B5B"/>
    <w:rsid w:val="00B73219"/>
    <w:rsid w:val="00B7393D"/>
    <w:rsid w:val="00B74FE5"/>
    <w:rsid w:val="00B75908"/>
    <w:rsid w:val="00B80866"/>
    <w:rsid w:val="00B821F1"/>
    <w:rsid w:val="00B82487"/>
    <w:rsid w:val="00B82817"/>
    <w:rsid w:val="00B829DF"/>
    <w:rsid w:val="00B8421D"/>
    <w:rsid w:val="00B84655"/>
    <w:rsid w:val="00B85B26"/>
    <w:rsid w:val="00B85E65"/>
    <w:rsid w:val="00B86055"/>
    <w:rsid w:val="00B91794"/>
    <w:rsid w:val="00B930D4"/>
    <w:rsid w:val="00B939BB"/>
    <w:rsid w:val="00B939C7"/>
    <w:rsid w:val="00B94623"/>
    <w:rsid w:val="00B947EC"/>
    <w:rsid w:val="00B94CCB"/>
    <w:rsid w:val="00B94EA2"/>
    <w:rsid w:val="00B951F7"/>
    <w:rsid w:val="00B9566E"/>
    <w:rsid w:val="00B975DC"/>
    <w:rsid w:val="00B9771D"/>
    <w:rsid w:val="00B97D54"/>
    <w:rsid w:val="00BA0704"/>
    <w:rsid w:val="00BA0AE3"/>
    <w:rsid w:val="00BA0F40"/>
    <w:rsid w:val="00BA1111"/>
    <w:rsid w:val="00BA298F"/>
    <w:rsid w:val="00BA2A69"/>
    <w:rsid w:val="00BA2D0D"/>
    <w:rsid w:val="00BA3482"/>
    <w:rsid w:val="00BA3AE8"/>
    <w:rsid w:val="00BA3BEC"/>
    <w:rsid w:val="00BA4664"/>
    <w:rsid w:val="00BA4AA3"/>
    <w:rsid w:val="00BA4D20"/>
    <w:rsid w:val="00BA500E"/>
    <w:rsid w:val="00BA6893"/>
    <w:rsid w:val="00BA75C7"/>
    <w:rsid w:val="00BA76F6"/>
    <w:rsid w:val="00BA795F"/>
    <w:rsid w:val="00BB0EA2"/>
    <w:rsid w:val="00BB1885"/>
    <w:rsid w:val="00BB2455"/>
    <w:rsid w:val="00BB2702"/>
    <w:rsid w:val="00BB28CA"/>
    <w:rsid w:val="00BB2C97"/>
    <w:rsid w:val="00BB336C"/>
    <w:rsid w:val="00BB4402"/>
    <w:rsid w:val="00BB493F"/>
    <w:rsid w:val="00BB4DF3"/>
    <w:rsid w:val="00BB5D20"/>
    <w:rsid w:val="00BB5FB0"/>
    <w:rsid w:val="00BB6261"/>
    <w:rsid w:val="00BC1DCE"/>
    <w:rsid w:val="00BC1EAB"/>
    <w:rsid w:val="00BC1F7F"/>
    <w:rsid w:val="00BC2E8A"/>
    <w:rsid w:val="00BC35B8"/>
    <w:rsid w:val="00BC5C52"/>
    <w:rsid w:val="00BC62DA"/>
    <w:rsid w:val="00BC765E"/>
    <w:rsid w:val="00BC77A9"/>
    <w:rsid w:val="00BC7FE3"/>
    <w:rsid w:val="00BD0374"/>
    <w:rsid w:val="00BD0424"/>
    <w:rsid w:val="00BD0747"/>
    <w:rsid w:val="00BD1AF1"/>
    <w:rsid w:val="00BD345F"/>
    <w:rsid w:val="00BD4088"/>
    <w:rsid w:val="00BD554D"/>
    <w:rsid w:val="00BD6A47"/>
    <w:rsid w:val="00BD7A2C"/>
    <w:rsid w:val="00BE27C1"/>
    <w:rsid w:val="00BE3097"/>
    <w:rsid w:val="00BE43D2"/>
    <w:rsid w:val="00BE5A97"/>
    <w:rsid w:val="00BE6E82"/>
    <w:rsid w:val="00BE6FD1"/>
    <w:rsid w:val="00BE7A2E"/>
    <w:rsid w:val="00BE7BEF"/>
    <w:rsid w:val="00BF077E"/>
    <w:rsid w:val="00BF0943"/>
    <w:rsid w:val="00BF19C4"/>
    <w:rsid w:val="00BF2D94"/>
    <w:rsid w:val="00BF4AFF"/>
    <w:rsid w:val="00BF54ED"/>
    <w:rsid w:val="00BF5A85"/>
    <w:rsid w:val="00BF5BB0"/>
    <w:rsid w:val="00BF5D4D"/>
    <w:rsid w:val="00BF6AA2"/>
    <w:rsid w:val="00BF7898"/>
    <w:rsid w:val="00C00ED4"/>
    <w:rsid w:val="00C00F79"/>
    <w:rsid w:val="00C01535"/>
    <w:rsid w:val="00C025B3"/>
    <w:rsid w:val="00C03B2D"/>
    <w:rsid w:val="00C04167"/>
    <w:rsid w:val="00C04217"/>
    <w:rsid w:val="00C0425F"/>
    <w:rsid w:val="00C04536"/>
    <w:rsid w:val="00C04AE1"/>
    <w:rsid w:val="00C06122"/>
    <w:rsid w:val="00C07650"/>
    <w:rsid w:val="00C07A26"/>
    <w:rsid w:val="00C11C87"/>
    <w:rsid w:val="00C12A0F"/>
    <w:rsid w:val="00C12FD4"/>
    <w:rsid w:val="00C141BB"/>
    <w:rsid w:val="00C14D82"/>
    <w:rsid w:val="00C1608D"/>
    <w:rsid w:val="00C1703C"/>
    <w:rsid w:val="00C21BC0"/>
    <w:rsid w:val="00C224DF"/>
    <w:rsid w:val="00C227A2"/>
    <w:rsid w:val="00C238C5"/>
    <w:rsid w:val="00C24422"/>
    <w:rsid w:val="00C24CDE"/>
    <w:rsid w:val="00C2522B"/>
    <w:rsid w:val="00C2779D"/>
    <w:rsid w:val="00C27ED4"/>
    <w:rsid w:val="00C27F7B"/>
    <w:rsid w:val="00C3042C"/>
    <w:rsid w:val="00C30833"/>
    <w:rsid w:val="00C30B1C"/>
    <w:rsid w:val="00C31D30"/>
    <w:rsid w:val="00C32D23"/>
    <w:rsid w:val="00C33659"/>
    <w:rsid w:val="00C337CF"/>
    <w:rsid w:val="00C338E9"/>
    <w:rsid w:val="00C33F0C"/>
    <w:rsid w:val="00C34344"/>
    <w:rsid w:val="00C357DE"/>
    <w:rsid w:val="00C367D3"/>
    <w:rsid w:val="00C36A19"/>
    <w:rsid w:val="00C36A4E"/>
    <w:rsid w:val="00C37B07"/>
    <w:rsid w:val="00C37B85"/>
    <w:rsid w:val="00C402CC"/>
    <w:rsid w:val="00C40A56"/>
    <w:rsid w:val="00C40FD0"/>
    <w:rsid w:val="00C41A58"/>
    <w:rsid w:val="00C4356E"/>
    <w:rsid w:val="00C44D44"/>
    <w:rsid w:val="00C451A3"/>
    <w:rsid w:val="00C45352"/>
    <w:rsid w:val="00C45CA8"/>
    <w:rsid w:val="00C467A8"/>
    <w:rsid w:val="00C46DD9"/>
    <w:rsid w:val="00C47AD4"/>
    <w:rsid w:val="00C502F8"/>
    <w:rsid w:val="00C51E80"/>
    <w:rsid w:val="00C51EB7"/>
    <w:rsid w:val="00C5225F"/>
    <w:rsid w:val="00C53540"/>
    <w:rsid w:val="00C53A40"/>
    <w:rsid w:val="00C54103"/>
    <w:rsid w:val="00C541AB"/>
    <w:rsid w:val="00C5505D"/>
    <w:rsid w:val="00C55D8F"/>
    <w:rsid w:val="00C5670B"/>
    <w:rsid w:val="00C567ED"/>
    <w:rsid w:val="00C572F8"/>
    <w:rsid w:val="00C60225"/>
    <w:rsid w:val="00C60468"/>
    <w:rsid w:val="00C60AAB"/>
    <w:rsid w:val="00C60D6D"/>
    <w:rsid w:val="00C62102"/>
    <w:rsid w:val="00C6369A"/>
    <w:rsid w:val="00C642C6"/>
    <w:rsid w:val="00C652EF"/>
    <w:rsid w:val="00C656E3"/>
    <w:rsid w:val="00C66E70"/>
    <w:rsid w:val="00C674C5"/>
    <w:rsid w:val="00C701C4"/>
    <w:rsid w:val="00C70DC9"/>
    <w:rsid w:val="00C71108"/>
    <w:rsid w:val="00C711BD"/>
    <w:rsid w:val="00C718CD"/>
    <w:rsid w:val="00C71996"/>
    <w:rsid w:val="00C722EE"/>
    <w:rsid w:val="00C72E28"/>
    <w:rsid w:val="00C73CD3"/>
    <w:rsid w:val="00C7454B"/>
    <w:rsid w:val="00C74818"/>
    <w:rsid w:val="00C754FA"/>
    <w:rsid w:val="00C75522"/>
    <w:rsid w:val="00C757D3"/>
    <w:rsid w:val="00C762DF"/>
    <w:rsid w:val="00C765E4"/>
    <w:rsid w:val="00C76970"/>
    <w:rsid w:val="00C8023A"/>
    <w:rsid w:val="00C80D57"/>
    <w:rsid w:val="00C81769"/>
    <w:rsid w:val="00C81FD3"/>
    <w:rsid w:val="00C8203C"/>
    <w:rsid w:val="00C83BD0"/>
    <w:rsid w:val="00C84698"/>
    <w:rsid w:val="00C84921"/>
    <w:rsid w:val="00C84D2D"/>
    <w:rsid w:val="00C85786"/>
    <w:rsid w:val="00C85C82"/>
    <w:rsid w:val="00C85F6B"/>
    <w:rsid w:val="00C86A76"/>
    <w:rsid w:val="00C87231"/>
    <w:rsid w:val="00C87F41"/>
    <w:rsid w:val="00C90245"/>
    <w:rsid w:val="00C9042C"/>
    <w:rsid w:val="00C9164F"/>
    <w:rsid w:val="00C926A8"/>
    <w:rsid w:val="00C930E9"/>
    <w:rsid w:val="00C93B34"/>
    <w:rsid w:val="00C9408E"/>
    <w:rsid w:val="00C94095"/>
    <w:rsid w:val="00C94B21"/>
    <w:rsid w:val="00C958F0"/>
    <w:rsid w:val="00C95F54"/>
    <w:rsid w:val="00C965C6"/>
    <w:rsid w:val="00C96658"/>
    <w:rsid w:val="00C9776F"/>
    <w:rsid w:val="00C97E2A"/>
    <w:rsid w:val="00C97E8D"/>
    <w:rsid w:val="00CA09FA"/>
    <w:rsid w:val="00CA0C72"/>
    <w:rsid w:val="00CA173E"/>
    <w:rsid w:val="00CA1F97"/>
    <w:rsid w:val="00CA2642"/>
    <w:rsid w:val="00CA27F7"/>
    <w:rsid w:val="00CA2C87"/>
    <w:rsid w:val="00CA3318"/>
    <w:rsid w:val="00CA3C5C"/>
    <w:rsid w:val="00CA3D84"/>
    <w:rsid w:val="00CA630F"/>
    <w:rsid w:val="00CA71E6"/>
    <w:rsid w:val="00CB067F"/>
    <w:rsid w:val="00CB0C88"/>
    <w:rsid w:val="00CB156E"/>
    <w:rsid w:val="00CB1C50"/>
    <w:rsid w:val="00CB1FF0"/>
    <w:rsid w:val="00CB24D0"/>
    <w:rsid w:val="00CB3730"/>
    <w:rsid w:val="00CB417D"/>
    <w:rsid w:val="00CB41BC"/>
    <w:rsid w:val="00CB4521"/>
    <w:rsid w:val="00CB4C66"/>
    <w:rsid w:val="00CB5CAC"/>
    <w:rsid w:val="00CB7930"/>
    <w:rsid w:val="00CB7B71"/>
    <w:rsid w:val="00CB7C83"/>
    <w:rsid w:val="00CB7F8B"/>
    <w:rsid w:val="00CC0105"/>
    <w:rsid w:val="00CC09A5"/>
    <w:rsid w:val="00CC0AEF"/>
    <w:rsid w:val="00CC141D"/>
    <w:rsid w:val="00CC21D4"/>
    <w:rsid w:val="00CC253F"/>
    <w:rsid w:val="00CC35E7"/>
    <w:rsid w:val="00CC3D28"/>
    <w:rsid w:val="00CC5042"/>
    <w:rsid w:val="00CC53A2"/>
    <w:rsid w:val="00CC6462"/>
    <w:rsid w:val="00CC7296"/>
    <w:rsid w:val="00CC7713"/>
    <w:rsid w:val="00CD1A0A"/>
    <w:rsid w:val="00CD204C"/>
    <w:rsid w:val="00CD2576"/>
    <w:rsid w:val="00CD2945"/>
    <w:rsid w:val="00CD2CA2"/>
    <w:rsid w:val="00CD3CB8"/>
    <w:rsid w:val="00CD45BB"/>
    <w:rsid w:val="00CD511A"/>
    <w:rsid w:val="00CD552C"/>
    <w:rsid w:val="00CD597F"/>
    <w:rsid w:val="00CD5C98"/>
    <w:rsid w:val="00CD5E1C"/>
    <w:rsid w:val="00CD6EE0"/>
    <w:rsid w:val="00CD758D"/>
    <w:rsid w:val="00CD7716"/>
    <w:rsid w:val="00CD7FF8"/>
    <w:rsid w:val="00CE0456"/>
    <w:rsid w:val="00CE0C1A"/>
    <w:rsid w:val="00CE0F3E"/>
    <w:rsid w:val="00CE1296"/>
    <w:rsid w:val="00CE1A0E"/>
    <w:rsid w:val="00CE2DDE"/>
    <w:rsid w:val="00CE2FB1"/>
    <w:rsid w:val="00CE4F96"/>
    <w:rsid w:val="00CE52BE"/>
    <w:rsid w:val="00CE5A61"/>
    <w:rsid w:val="00CE5F44"/>
    <w:rsid w:val="00CE7226"/>
    <w:rsid w:val="00CE7BF1"/>
    <w:rsid w:val="00CF022C"/>
    <w:rsid w:val="00CF1272"/>
    <w:rsid w:val="00CF1340"/>
    <w:rsid w:val="00CF2A07"/>
    <w:rsid w:val="00CF3B2A"/>
    <w:rsid w:val="00CF62E6"/>
    <w:rsid w:val="00CF6D7A"/>
    <w:rsid w:val="00CF726D"/>
    <w:rsid w:val="00CF77AD"/>
    <w:rsid w:val="00CF788D"/>
    <w:rsid w:val="00D0140E"/>
    <w:rsid w:val="00D014DE"/>
    <w:rsid w:val="00D02648"/>
    <w:rsid w:val="00D02988"/>
    <w:rsid w:val="00D02990"/>
    <w:rsid w:val="00D03962"/>
    <w:rsid w:val="00D0478E"/>
    <w:rsid w:val="00D04EF5"/>
    <w:rsid w:val="00D055E6"/>
    <w:rsid w:val="00D07978"/>
    <w:rsid w:val="00D07A77"/>
    <w:rsid w:val="00D07C4B"/>
    <w:rsid w:val="00D1079A"/>
    <w:rsid w:val="00D108AE"/>
    <w:rsid w:val="00D109EF"/>
    <w:rsid w:val="00D119C2"/>
    <w:rsid w:val="00D12514"/>
    <w:rsid w:val="00D1322A"/>
    <w:rsid w:val="00D13947"/>
    <w:rsid w:val="00D1452D"/>
    <w:rsid w:val="00D14BFE"/>
    <w:rsid w:val="00D150A8"/>
    <w:rsid w:val="00D15AAE"/>
    <w:rsid w:val="00D15D63"/>
    <w:rsid w:val="00D1616F"/>
    <w:rsid w:val="00D16D8F"/>
    <w:rsid w:val="00D17142"/>
    <w:rsid w:val="00D17544"/>
    <w:rsid w:val="00D17D17"/>
    <w:rsid w:val="00D20480"/>
    <w:rsid w:val="00D20635"/>
    <w:rsid w:val="00D206AF"/>
    <w:rsid w:val="00D207EF"/>
    <w:rsid w:val="00D2087B"/>
    <w:rsid w:val="00D21DC6"/>
    <w:rsid w:val="00D22B49"/>
    <w:rsid w:val="00D22D08"/>
    <w:rsid w:val="00D22D0B"/>
    <w:rsid w:val="00D238C5"/>
    <w:rsid w:val="00D23A0D"/>
    <w:rsid w:val="00D25E5A"/>
    <w:rsid w:val="00D26501"/>
    <w:rsid w:val="00D269AA"/>
    <w:rsid w:val="00D278B1"/>
    <w:rsid w:val="00D2791B"/>
    <w:rsid w:val="00D279D4"/>
    <w:rsid w:val="00D30087"/>
    <w:rsid w:val="00D3043F"/>
    <w:rsid w:val="00D3075A"/>
    <w:rsid w:val="00D30CEF"/>
    <w:rsid w:val="00D3144B"/>
    <w:rsid w:val="00D31C2C"/>
    <w:rsid w:val="00D31F10"/>
    <w:rsid w:val="00D3271A"/>
    <w:rsid w:val="00D348EF"/>
    <w:rsid w:val="00D3609A"/>
    <w:rsid w:val="00D364F6"/>
    <w:rsid w:val="00D37227"/>
    <w:rsid w:val="00D375DA"/>
    <w:rsid w:val="00D376C0"/>
    <w:rsid w:val="00D41861"/>
    <w:rsid w:val="00D423D7"/>
    <w:rsid w:val="00D42BB2"/>
    <w:rsid w:val="00D43376"/>
    <w:rsid w:val="00D43BF6"/>
    <w:rsid w:val="00D46A4A"/>
    <w:rsid w:val="00D46B56"/>
    <w:rsid w:val="00D46C00"/>
    <w:rsid w:val="00D46D24"/>
    <w:rsid w:val="00D50B9B"/>
    <w:rsid w:val="00D51530"/>
    <w:rsid w:val="00D51E1A"/>
    <w:rsid w:val="00D529F3"/>
    <w:rsid w:val="00D54C5A"/>
    <w:rsid w:val="00D54E1F"/>
    <w:rsid w:val="00D55EBC"/>
    <w:rsid w:val="00D55EE3"/>
    <w:rsid w:val="00D56031"/>
    <w:rsid w:val="00D562F4"/>
    <w:rsid w:val="00D575B9"/>
    <w:rsid w:val="00D57623"/>
    <w:rsid w:val="00D5782D"/>
    <w:rsid w:val="00D614CC"/>
    <w:rsid w:val="00D614FC"/>
    <w:rsid w:val="00D619A7"/>
    <w:rsid w:val="00D621F3"/>
    <w:rsid w:val="00D625AA"/>
    <w:rsid w:val="00D62CD4"/>
    <w:rsid w:val="00D645FD"/>
    <w:rsid w:val="00D6593E"/>
    <w:rsid w:val="00D65D35"/>
    <w:rsid w:val="00D663FD"/>
    <w:rsid w:val="00D666DE"/>
    <w:rsid w:val="00D66BED"/>
    <w:rsid w:val="00D66D88"/>
    <w:rsid w:val="00D7047B"/>
    <w:rsid w:val="00D70E92"/>
    <w:rsid w:val="00D74233"/>
    <w:rsid w:val="00D743BA"/>
    <w:rsid w:val="00D750D2"/>
    <w:rsid w:val="00D766BA"/>
    <w:rsid w:val="00D77343"/>
    <w:rsid w:val="00D77AB8"/>
    <w:rsid w:val="00D80281"/>
    <w:rsid w:val="00D82923"/>
    <w:rsid w:val="00D83577"/>
    <w:rsid w:val="00D868C1"/>
    <w:rsid w:val="00D90008"/>
    <w:rsid w:val="00D90626"/>
    <w:rsid w:val="00D91433"/>
    <w:rsid w:val="00D91A64"/>
    <w:rsid w:val="00D9231B"/>
    <w:rsid w:val="00D92638"/>
    <w:rsid w:val="00D92E89"/>
    <w:rsid w:val="00D932B6"/>
    <w:rsid w:val="00D93431"/>
    <w:rsid w:val="00D93526"/>
    <w:rsid w:val="00D93651"/>
    <w:rsid w:val="00D93868"/>
    <w:rsid w:val="00D941B0"/>
    <w:rsid w:val="00D944E9"/>
    <w:rsid w:val="00D95595"/>
    <w:rsid w:val="00D95A25"/>
    <w:rsid w:val="00D971A8"/>
    <w:rsid w:val="00D97DA5"/>
    <w:rsid w:val="00DA0298"/>
    <w:rsid w:val="00DA1081"/>
    <w:rsid w:val="00DA119F"/>
    <w:rsid w:val="00DA1222"/>
    <w:rsid w:val="00DA1361"/>
    <w:rsid w:val="00DA1979"/>
    <w:rsid w:val="00DA23DA"/>
    <w:rsid w:val="00DA262C"/>
    <w:rsid w:val="00DA3132"/>
    <w:rsid w:val="00DA33E4"/>
    <w:rsid w:val="00DA3AE4"/>
    <w:rsid w:val="00DA3EDE"/>
    <w:rsid w:val="00DA3F02"/>
    <w:rsid w:val="00DA40A9"/>
    <w:rsid w:val="00DA5D10"/>
    <w:rsid w:val="00DA5DE4"/>
    <w:rsid w:val="00DA7668"/>
    <w:rsid w:val="00DB0242"/>
    <w:rsid w:val="00DB0E72"/>
    <w:rsid w:val="00DB1564"/>
    <w:rsid w:val="00DB1813"/>
    <w:rsid w:val="00DB4013"/>
    <w:rsid w:val="00DB5036"/>
    <w:rsid w:val="00DB50A5"/>
    <w:rsid w:val="00DB50E3"/>
    <w:rsid w:val="00DB56C3"/>
    <w:rsid w:val="00DB58D6"/>
    <w:rsid w:val="00DB5B07"/>
    <w:rsid w:val="00DB5CD3"/>
    <w:rsid w:val="00DB62C6"/>
    <w:rsid w:val="00DC05AF"/>
    <w:rsid w:val="00DC06B3"/>
    <w:rsid w:val="00DC08CC"/>
    <w:rsid w:val="00DC0F3A"/>
    <w:rsid w:val="00DC17A0"/>
    <w:rsid w:val="00DC206F"/>
    <w:rsid w:val="00DC2C19"/>
    <w:rsid w:val="00DC43CF"/>
    <w:rsid w:val="00DC474C"/>
    <w:rsid w:val="00DC475F"/>
    <w:rsid w:val="00DC49BC"/>
    <w:rsid w:val="00DC5441"/>
    <w:rsid w:val="00DC664C"/>
    <w:rsid w:val="00DC7623"/>
    <w:rsid w:val="00DC773C"/>
    <w:rsid w:val="00DC77AF"/>
    <w:rsid w:val="00DD1A04"/>
    <w:rsid w:val="00DD1EA5"/>
    <w:rsid w:val="00DD324C"/>
    <w:rsid w:val="00DD4F69"/>
    <w:rsid w:val="00DD65C4"/>
    <w:rsid w:val="00DD66F0"/>
    <w:rsid w:val="00DD68D2"/>
    <w:rsid w:val="00DD76C0"/>
    <w:rsid w:val="00DD7B41"/>
    <w:rsid w:val="00DE0559"/>
    <w:rsid w:val="00DE0AB2"/>
    <w:rsid w:val="00DE1034"/>
    <w:rsid w:val="00DE1B18"/>
    <w:rsid w:val="00DE1B64"/>
    <w:rsid w:val="00DE1DB1"/>
    <w:rsid w:val="00DE2491"/>
    <w:rsid w:val="00DE2F83"/>
    <w:rsid w:val="00DE330D"/>
    <w:rsid w:val="00DE34E9"/>
    <w:rsid w:val="00DE5254"/>
    <w:rsid w:val="00DE5D58"/>
    <w:rsid w:val="00DE6155"/>
    <w:rsid w:val="00DE67D9"/>
    <w:rsid w:val="00DE6D10"/>
    <w:rsid w:val="00DF1CB6"/>
    <w:rsid w:val="00DF28D4"/>
    <w:rsid w:val="00DF2D4A"/>
    <w:rsid w:val="00DF3309"/>
    <w:rsid w:val="00DF3902"/>
    <w:rsid w:val="00DF4608"/>
    <w:rsid w:val="00DF515C"/>
    <w:rsid w:val="00DF5DDE"/>
    <w:rsid w:val="00DF6AF1"/>
    <w:rsid w:val="00DF7066"/>
    <w:rsid w:val="00DF73EF"/>
    <w:rsid w:val="00DF74B8"/>
    <w:rsid w:val="00E000F8"/>
    <w:rsid w:val="00E0083F"/>
    <w:rsid w:val="00E0180C"/>
    <w:rsid w:val="00E038D6"/>
    <w:rsid w:val="00E03A7C"/>
    <w:rsid w:val="00E03F16"/>
    <w:rsid w:val="00E053D9"/>
    <w:rsid w:val="00E054B8"/>
    <w:rsid w:val="00E05E9A"/>
    <w:rsid w:val="00E06004"/>
    <w:rsid w:val="00E066CE"/>
    <w:rsid w:val="00E06B5D"/>
    <w:rsid w:val="00E1097A"/>
    <w:rsid w:val="00E11926"/>
    <w:rsid w:val="00E11A06"/>
    <w:rsid w:val="00E139EE"/>
    <w:rsid w:val="00E14841"/>
    <w:rsid w:val="00E14CF8"/>
    <w:rsid w:val="00E15945"/>
    <w:rsid w:val="00E15BE2"/>
    <w:rsid w:val="00E15EC1"/>
    <w:rsid w:val="00E165AE"/>
    <w:rsid w:val="00E165DB"/>
    <w:rsid w:val="00E16CE2"/>
    <w:rsid w:val="00E17EFF"/>
    <w:rsid w:val="00E2003A"/>
    <w:rsid w:val="00E20444"/>
    <w:rsid w:val="00E2047D"/>
    <w:rsid w:val="00E20E78"/>
    <w:rsid w:val="00E21C6F"/>
    <w:rsid w:val="00E21CA8"/>
    <w:rsid w:val="00E21DDA"/>
    <w:rsid w:val="00E22A4A"/>
    <w:rsid w:val="00E23E19"/>
    <w:rsid w:val="00E24227"/>
    <w:rsid w:val="00E2486C"/>
    <w:rsid w:val="00E272F6"/>
    <w:rsid w:val="00E277C2"/>
    <w:rsid w:val="00E3047B"/>
    <w:rsid w:val="00E32BC0"/>
    <w:rsid w:val="00E32C94"/>
    <w:rsid w:val="00E32F61"/>
    <w:rsid w:val="00E33469"/>
    <w:rsid w:val="00E33F34"/>
    <w:rsid w:val="00E341CC"/>
    <w:rsid w:val="00E352FC"/>
    <w:rsid w:val="00E356B6"/>
    <w:rsid w:val="00E369F2"/>
    <w:rsid w:val="00E36B0D"/>
    <w:rsid w:val="00E37503"/>
    <w:rsid w:val="00E376B7"/>
    <w:rsid w:val="00E37B53"/>
    <w:rsid w:val="00E37DC9"/>
    <w:rsid w:val="00E4470C"/>
    <w:rsid w:val="00E45DCF"/>
    <w:rsid w:val="00E466B3"/>
    <w:rsid w:val="00E46EF6"/>
    <w:rsid w:val="00E50312"/>
    <w:rsid w:val="00E50E00"/>
    <w:rsid w:val="00E51CD9"/>
    <w:rsid w:val="00E52576"/>
    <w:rsid w:val="00E52C93"/>
    <w:rsid w:val="00E52DA3"/>
    <w:rsid w:val="00E53BCD"/>
    <w:rsid w:val="00E54DDA"/>
    <w:rsid w:val="00E55047"/>
    <w:rsid w:val="00E55823"/>
    <w:rsid w:val="00E55B22"/>
    <w:rsid w:val="00E55D6A"/>
    <w:rsid w:val="00E55E8B"/>
    <w:rsid w:val="00E55F94"/>
    <w:rsid w:val="00E561B0"/>
    <w:rsid w:val="00E5681F"/>
    <w:rsid w:val="00E57EB3"/>
    <w:rsid w:val="00E60AC2"/>
    <w:rsid w:val="00E60CB2"/>
    <w:rsid w:val="00E61CA6"/>
    <w:rsid w:val="00E628D3"/>
    <w:rsid w:val="00E6341A"/>
    <w:rsid w:val="00E64B55"/>
    <w:rsid w:val="00E64EB7"/>
    <w:rsid w:val="00E64EBC"/>
    <w:rsid w:val="00E64F18"/>
    <w:rsid w:val="00E651EE"/>
    <w:rsid w:val="00E679A3"/>
    <w:rsid w:val="00E70863"/>
    <w:rsid w:val="00E7089E"/>
    <w:rsid w:val="00E709EC"/>
    <w:rsid w:val="00E70A4B"/>
    <w:rsid w:val="00E71664"/>
    <w:rsid w:val="00E71A8C"/>
    <w:rsid w:val="00E72378"/>
    <w:rsid w:val="00E725FA"/>
    <w:rsid w:val="00E73581"/>
    <w:rsid w:val="00E7396C"/>
    <w:rsid w:val="00E7441B"/>
    <w:rsid w:val="00E74B2B"/>
    <w:rsid w:val="00E7508D"/>
    <w:rsid w:val="00E7516D"/>
    <w:rsid w:val="00E751F5"/>
    <w:rsid w:val="00E75377"/>
    <w:rsid w:val="00E75778"/>
    <w:rsid w:val="00E760AD"/>
    <w:rsid w:val="00E765B3"/>
    <w:rsid w:val="00E772F1"/>
    <w:rsid w:val="00E8038F"/>
    <w:rsid w:val="00E80A3B"/>
    <w:rsid w:val="00E81DFC"/>
    <w:rsid w:val="00E82260"/>
    <w:rsid w:val="00E8246C"/>
    <w:rsid w:val="00E82F0A"/>
    <w:rsid w:val="00E83A45"/>
    <w:rsid w:val="00E83B53"/>
    <w:rsid w:val="00E84717"/>
    <w:rsid w:val="00E85F18"/>
    <w:rsid w:val="00E86DDD"/>
    <w:rsid w:val="00E87AAA"/>
    <w:rsid w:val="00E87F96"/>
    <w:rsid w:val="00E90247"/>
    <w:rsid w:val="00E903F1"/>
    <w:rsid w:val="00E9077A"/>
    <w:rsid w:val="00E9171A"/>
    <w:rsid w:val="00E927D0"/>
    <w:rsid w:val="00E93144"/>
    <w:rsid w:val="00E941D8"/>
    <w:rsid w:val="00E94491"/>
    <w:rsid w:val="00E94C00"/>
    <w:rsid w:val="00E95305"/>
    <w:rsid w:val="00E95442"/>
    <w:rsid w:val="00E95627"/>
    <w:rsid w:val="00E95840"/>
    <w:rsid w:val="00E959D9"/>
    <w:rsid w:val="00E96213"/>
    <w:rsid w:val="00E97B7C"/>
    <w:rsid w:val="00EA0148"/>
    <w:rsid w:val="00EA0192"/>
    <w:rsid w:val="00EA10E9"/>
    <w:rsid w:val="00EA2FFE"/>
    <w:rsid w:val="00EA329E"/>
    <w:rsid w:val="00EA3EBE"/>
    <w:rsid w:val="00EA4789"/>
    <w:rsid w:val="00EA59E9"/>
    <w:rsid w:val="00EA5B79"/>
    <w:rsid w:val="00EA6038"/>
    <w:rsid w:val="00EA6CB0"/>
    <w:rsid w:val="00EA7A00"/>
    <w:rsid w:val="00EB0094"/>
    <w:rsid w:val="00EB0803"/>
    <w:rsid w:val="00EB082B"/>
    <w:rsid w:val="00EB0E7D"/>
    <w:rsid w:val="00EB108D"/>
    <w:rsid w:val="00EB1AF8"/>
    <w:rsid w:val="00EB1CD6"/>
    <w:rsid w:val="00EB1FD5"/>
    <w:rsid w:val="00EB2431"/>
    <w:rsid w:val="00EB2C49"/>
    <w:rsid w:val="00EB36BB"/>
    <w:rsid w:val="00EB3B9F"/>
    <w:rsid w:val="00EB47E3"/>
    <w:rsid w:val="00EB5D90"/>
    <w:rsid w:val="00EB5E6A"/>
    <w:rsid w:val="00EB6F92"/>
    <w:rsid w:val="00EB7258"/>
    <w:rsid w:val="00EB7843"/>
    <w:rsid w:val="00EB7A0C"/>
    <w:rsid w:val="00EC022C"/>
    <w:rsid w:val="00EC046B"/>
    <w:rsid w:val="00EC0958"/>
    <w:rsid w:val="00EC0E6F"/>
    <w:rsid w:val="00EC111C"/>
    <w:rsid w:val="00EC1514"/>
    <w:rsid w:val="00EC1A4E"/>
    <w:rsid w:val="00EC1F31"/>
    <w:rsid w:val="00EC29BD"/>
    <w:rsid w:val="00EC356A"/>
    <w:rsid w:val="00EC36FD"/>
    <w:rsid w:val="00EC3DA7"/>
    <w:rsid w:val="00EC3F24"/>
    <w:rsid w:val="00EC3F58"/>
    <w:rsid w:val="00EC4070"/>
    <w:rsid w:val="00EC46AC"/>
    <w:rsid w:val="00EC4952"/>
    <w:rsid w:val="00EC56BD"/>
    <w:rsid w:val="00EC575E"/>
    <w:rsid w:val="00EC5C7B"/>
    <w:rsid w:val="00EC719B"/>
    <w:rsid w:val="00EC7435"/>
    <w:rsid w:val="00ED0343"/>
    <w:rsid w:val="00ED0AE4"/>
    <w:rsid w:val="00ED115A"/>
    <w:rsid w:val="00ED1E33"/>
    <w:rsid w:val="00ED2E2B"/>
    <w:rsid w:val="00ED321C"/>
    <w:rsid w:val="00ED3A19"/>
    <w:rsid w:val="00ED3CD1"/>
    <w:rsid w:val="00ED3FB9"/>
    <w:rsid w:val="00ED4DA2"/>
    <w:rsid w:val="00ED4EF2"/>
    <w:rsid w:val="00ED5C98"/>
    <w:rsid w:val="00ED5DCA"/>
    <w:rsid w:val="00ED5E18"/>
    <w:rsid w:val="00ED6044"/>
    <w:rsid w:val="00ED6767"/>
    <w:rsid w:val="00ED691A"/>
    <w:rsid w:val="00ED6984"/>
    <w:rsid w:val="00EE1539"/>
    <w:rsid w:val="00EE1B32"/>
    <w:rsid w:val="00EE1D0E"/>
    <w:rsid w:val="00EE1EB4"/>
    <w:rsid w:val="00EE1EC9"/>
    <w:rsid w:val="00EE2760"/>
    <w:rsid w:val="00EE293A"/>
    <w:rsid w:val="00EE2C57"/>
    <w:rsid w:val="00EE370E"/>
    <w:rsid w:val="00EE4733"/>
    <w:rsid w:val="00EE4E7E"/>
    <w:rsid w:val="00EE5436"/>
    <w:rsid w:val="00EE60BE"/>
    <w:rsid w:val="00EE6AF9"/>
    <w:rsid w:val="00EE7E3A"/>
    <w:rsid w:val="00EF07AC"/>
    <w:rsid w:val="00EF086B"/>
    <w:rsid w:val="00EF0E76"/>
    <w:rsid w:val="00EF1D6C"/>
    <w:rsid w:val="00EF2265"/>
    <w:rsid w:val="00EF2C53"/>
    <w:rsid w:val="00EF2E6C"/>
    <w:rsid w:val="00EF2FD1"/>
    <w:rsid w:val="00EF3043"/>
    <w:rsid w:val="00EF32F3"/>
    <w:rsid w:val="00EF558E"/>
    <w:rsid w:val="00EF5827"/>
    <w:rsid w:val="00EF6916"/>
    <w:rsid w:val="00F001E4"/>
    <w:rsid w:val="00F00396"/>
    <w:rsid w:val="00F00A67"/>
    <w:rsid w:val="00F00EC7"/>
    <w:rsid w:val="00F00F6B"/>
    <w:rsid w:val="00F012DC"/>
    <w:rsid w:val="00F013D8"/>
    <w:rsid w:val="00F02497"/>
    <w:rsid w:val="00F02AB9"/>
    <w:rsid w:val="00F02DC7"/>
    <w:rsid w:val="00F039F0"/>
    <w:rsid w:val="00F03FA4"/>
    <w:rsid w:val="00F054B3"/>
    <w:rsid w:val="00F054FF"/>
    <w:rsid w:val="00F05631"/>
    <w:rsid w:val="00F05B13"/>
    <w:rsid w:val="00F061BD"/>
    <w:rsid w:val="00F075D9"/>
    <w:rsid w:val="00F07CFE"/>
    <w:rsid w:val="00F1080D"/>
    <w:rsid w:val="00F10BBE"/>
    <w:rsid w:val="00F10DA9"/>
    <w:rsid w:val="00F11509"/>
    <w:rsid w:val="00F116D9"/>
    <w:rsid w:val="00F11709"/>
    <w:rsid w:val="00F11987"/>
    <w:rsid w:val="00F11A75"/>
    <w:rsid w:val="00F121A6"/>
    <w:rsid w:val="00F12BA2"/>
    <w:rsid w:val="00F1477C"/>
    <w:rsid w:val="00F14EF7"/>
    <w:rsid w:val="00F15398"/>
    <w:rsid w:val="00F173D2"/>
    <w:rsid w:val="00F17566"/>
    <w:rsid w:val="00F20266"/>
    <w:rsid w:val="00F2074D"/>
    <w:rsid w:val="00F208B2"/>
    <w:rsid w:val="00F20AFF"/>
    <w:rsid w:val="00F20C22"/>
    <w:rsid w:val="00F20C4A"/>
    <w:rsid w:val="00F21568"/>
    <w:rsid w:val="00F227F2"/>
    <w:rsid w:val="00F228BF"/>
    <w:rsid w:val="00F22CF8"/>
    <w:rsid w:val="00F22F7A"/>
    <w:rsid w:val="00F232DD"/>
    <w:rsid w:val="00F23E4E"/>
    <w:rsid w:val="00F240CA"/>
    <w:rsid w:val="00F253E4"/>
    <w:rsid w:val="00F25C24"/>
    <w:rsid w:val="00F261A3"/>
    <w:rsid w:val="00F268B1"/>
    <w:rsid w:val="00F26E22"/>
    <w:rsid w:val="00F26EC5"/>
    <w:rsid w:val="00F27705"/>
    <w:rsid w:val="00F27BDE"/>
    <w:rsid w:val="00F27D60"/>
    <w:rsid w:val="00F30283"/>
    <w:rsid w:val="00F306A2"/>
    <w:rsid w:val="00F30D8A"/>
    <w:rsid w:val="00F31E4D"/>
    <w:rsid w:val="00F33596"/>
    <w:rsid w:val="00F33866"/>
    <w:rsid w:val="00F342AE"/>
    <w:rsid w:val="00F342E9"/>
    <w:rsid w:val="00F354D1"/>
    <w:rsid w:val="00F3736B"/>
    <w:rsid w:val="00F375D5"/>
    <w:rsid w:val="00F37A7C"/>
    <w:rsid w:val="00F40004"/>
    <w:rsid w:val="00F41574"/>
    <w:rsid w:val="00F41936"/>
    <w:rsid w:val="00F445E1"/>
    <w:rsid w:val="00F446A9"/>
    <w:rsid w:val="00F4474E"/>
    <w:rsid w:val="00F44813"/>
    <w:rsid w:val="00F449A9"/>
    <w:rsid w:val="00F44ADC"/>
    <w:rsid w:val="00F44CAA"/>
    <w:rsid w:val="00F44DC9"/>
    <w:rsid w:val="00F4500A"/>
    <w:rsid w:val="00F459C7"/>
    <w:rsid w:val="00F46ACA"/>
    <w:rsid w:val="00F46E5B"/>
    <w:rsid w:val="00F477A3"/>
    <w:rsid w:val="00F47BDB"/>
    <w:rsid w:val="00F5160C"/>
    <w:rsid w:val="00F528B5"/>
    <w:rsid w:val="00F52965"/>
    <w:rsid w:val="00F53AF4"/>
    <w:rsid w:val="00F53D67"/>
    <w:rsid w:val="00F54301"/>
    <w:rsid w:val="00F5463E"/>
    <w:rsid w:val="00F5474B"/>
    <w:rsid w:val="00F548F7"/>
    <w:rsid w:val="00F54D7E"/>
    <w:rsid w:val="00F558F2"/>
    <w:rsid w:val="00F55F94"/>
    <w:rsid w:val="00F5627D"/>
    <w:rsid w:val="00F56794"/>
    <w:rsid w:val="00F567A0"/>
    <w:rsid w:val="00F56B32"/>
    <w:rsid w:val="00F56C68"/>
    <w:rsid w:val="00F6031D"/>
    <w:rsid w:val="00F60CE7"/>
    <w:rsid w:val="00F614E0"/>
    <w:rsid w:val="00F6196E"/>
    <w:rsid w:val="00F62110"/>
    <w:rsid w:val="00F62A98"/>
    <w:rsid w:val="00F6331C"/>
    <w:rsid w:val="00F659FB"/>
    <w:rsid w:val="00F667E3"/>
    <w:rsid w:val="00F668F8"/>
    <w:rsid w:val="00F6697B"/>
    <w:rsid w:val="00F66F5D"/>
    <w:rsid w:val="00F6729A"/>
    <w:rsid w:val="00F673C5"/>
    <w:rsid w:val="00F67CB0"/>
    <w:rsid w:val="00F70369"/>
    <w:rsid w:val="00F703F2"/>
    <w:rsid w:val="00F710EB"/>
    <w:rsid w:val="00F71594"/>
    <w:rsid w:val="00F72AC6"/>
    <w:rsid w:val="00F7304F"/>
    <w:rsid w:val="00F73B7A"/>
    <w:rsid w:val="00F73E87"/>
    <w:rsid w:val="00F73EB8"/>
    <w:rsid w:val="00F74A6D"/>
    <w:rsid w:val="00F74EF6"/>
    <w:rsid w:val="00F75BDB"/>
    <w:rsid w:val="00F76F22"/>
    <w:rsid w:val="00F772F7"/>
    <w:rsid w:val="00F807C2"/>
    <w:rsid w:val="00F80A49"/>
    <w:rsid w:val="00F80A9C"/>
    <w:rsid w:val="00F80CBB"/>
    <w:rsid w:val="00F81343"/>
    <w:rsid w:val="00F823C1"/>
    <w:rsid w:val="00F83190"/>
    <w:rsid w:val="00F835CD"/>
    <w:rsid w:val="00F8401D"/>
    <w:rsid w:val="00F85F86"/>
    <w:rsid w:val="00F86802"/>
    <w:rsid w:val="00F871DE"/>
    <w:rsid w:val="00F876E2"/>
    <w:rsid w:val="00F9073D"/>
    <w:rsid w:val="00F90CEA"/>
    <w:rsid w:val="00F91619"/>
    <w:rsid w:val="00F91DB1"/>
    <w:rsid w:val="00F91F18"/>
    <w:rsid w:val="00F91F8D"/>
    <w:rsid w:val="00F9280D"/>
    <w:rsid w:val="00F932D2"/>
    <w:rsid w:val="00F94063"/>
    <w:rsid w:val="00F940FF"/>
    <w:rsid w:val="00F94554"/>
    <w:rsid w:val="00F9457D"/>
    <w:rsid w:val="00F94A37"/>
    <w:rsid w:val="00F94C8E"/>
    <w:rsid w:val="00F94CA4"/>
    <w:rsid w:val="00F9511E"/>
    <w:rsid w:val="00F95678"/>
    <w:rsid w:val="00F958D4"/>
    <w:rsid w:val="00F960D1"/>
    <w:rsid w:val="00F961A6"/>
    <w:rsid w:val="00F966A4"/>
    <w:rsid w:val="00F96AA2"/>
    <w:rsid w:val="00F96EBD"/>
    <w:rsid w:val="00F9774E"/>
    <w:rsid w:val="00F97ADE"/>
    <w:rsid w:val="00F97BD5"/>
    <w:rsid w:val="00F97DE3"/>
    <w:rsid w:val="00FA1295"/>
    <w:rsid w:val="00FA14AE"/>
    <w:rsid w:val="00FA2BEF"/>
    <w:rsid w:val="00FA2D5D"/>
    <w:rsid w:val="00FA46EE"/>
    <w:rsid w:val="00FA49F3"/>
    <w:rsid w:val="00FA52C4"/>
    <w:rsid w:val="00FA5862"/>
    <w:rsid w:val="00FA5D5C"/>
    <w:rsid w:val="00FA6CAC"/>
    <w:rsid w:val="00FA713C"/>
    <w:rsid w:val="00FA71C0"/>
    <w:rsid w:val="00FA760A"/>
    <w:rsid w:val="00FB1353"/>
    <w:rsid w:val="00FB2083"/>
    <w:rsid w:val="00FB2A9C"/>
    <w:rsid w:val="00FB305B"/>
    <w:rsid w:val="00FB3AE4"/>
    <w:rsid w:val="00FB4109"/>
    <w:rsid w:val="00FB42CD"/>
    <w:rsid w:val="00FB4CCC"/>
    <w:rsid w:val="00FB4DDE"/>
    <w:rsid w:val="00FB63A5"/>
    <w:rsid w:val="00FB7629"/>
    <w:rsid w:val="00FB7F15"/>
    <w:rsid w:val="00FC0358"/>
    <w:rsid w:val="00FC09FC"/>
    <w:rsid w:val="00FC10B9"/>
    <w:rsid w:val="00FC30A2"/>
    <w:rsid w:val="00FC3760"/>
    <w:rsid w:val="00FC3A66"/>
    <w:rsid w:val="00FC3B77"/>
    <w:rsid w:val="00FC486C"/>
    <w:rsid w:val="00FC4BDF"/>
    <w:rsid w:val="00FC4C73"/>
    <w:rsid w:val="00FC4D81"/>
    <w:rsid w:val="00FC642A"/>
    <w:rsid w:val="00FC6B2F"/>
    <w:rsid w:val="00FC763C"/>
    <w:rsid w:val="00FC775A"/>
    <w:rsid w:val="00FD0A09"/>
    <w:rsid w:val="00FD4D9A"/>
    <w:rsid w:val="00FD5617"/>
    <w:rsid w:val="00FD5D79"/>
    <w:rsid w:val="00FD5DD5"/>
    <w:rsid w:val="00FD61E6"/>
    <w:rsid w:val="00FD64DD"/>
    <w:rsid w:val="00FD74D5"/>
    <w:rsid w:val="00FD77B5"/>
    <w:rsid w:val="00FD7EBC"/>
    <w:rsid w:val="00FE03DB"/>
    <w:rsid w:val="00FE0F59"/>
    <w:rsid w:val="00FE1260"/>
    <w:rsid w:val="00FE22C2"/>
    <w:rsid w:val="00FE28EF"/>
    <w:rsid w:val="00FE32EB"/>
    <w:rsid w:val="00FE3C4F"/>
    <w:rsid w:val="00FE47E4"/>
    <w:rsid w:val="00FE49EA"/>
    <w:rsid w:val="00FE4C0B"/>
    <w:rsid w:val="00FE595B"/>
    <w:rsid w:val="00FE6EDD"/>
    <w:rsid w:val="00FE70F5"/>
    <w:rsid w:val="00FE78A2"/>
    <w:rsid w:val="00FE7B0D"/>
    <w:rsid w:val="00FE7C26"/>
    <w:rsid w:val="00FE7F4F"/>
    <w:rsid w:val="00FF107A"/>
    <w:rsid w:val="00FF17BC"/>
    <w:rsid w:val="00FF19A9"/>
    <w:rsid w:val="00FF19ED"/>
    <w:rsid w:val="00FF258F"/>
    <w:rsid w:val="00FF34BC"/>
    <w:rsid w:val="00FF4063"/>
    <w:rsid w:val="00FF497F"/>
    <w:rsid w:val="00FF5ADC"/>
    <w:rsid w:val="00FF5B51"/>
    <w:rsid w:val="00FF5D3E"/>
    <w:rsid w:val="00FF6701"/>
    <w:rsid w:val="00FF69DC"/>
    <w:rsid w:val="00FF6B8E"/>
    <w:rsid w:val="00FF738B"/>
    <w:rsid w:val="00FF7825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82"/>
  </w:style>
  <w:style w:type="paragraph" w:styleId="2">
    <w:name w:val="heading 2"/>
    <w:basedOn w:val="a"/>
    <w:link w:val="20"/>
    <w:uiPriority w:val="9"/>
    <w:qFormat/>
    <w:rsid w:val="00DA3132"/>
    <w:pPr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D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8D4"/>
    <w:pPr>
      <w:ind w:left="720"/>
      <w:contextualSpacing/>
    </w:pPr>
  </w:style>
  <w:style w:type="paragraph" w:customStyle="1" w:styleId="c5">
    <w:name w:val="c5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3132"/>
  </w:style>
  <w:style w:type="paragraph" w:customStyle="1" w:styleId="c19">
    <w:name w:val="c19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3132"/>
  </w:style>
  <w:style w:type="character" w:customStyle="1" w:styleId="c3">
    <w:name w:val="c3"/>
    <w:basedOn w:val="a0"/>
    <w:rsid w:val="00DA3132"/>
  </w:style>
  <w:style w:type="character" w:customStyle="1" w:styleId="c2">
    <w:name w:val="c2"/>
    <w:basedOn w:val="a0"/>
    <w:rsid w:val="00DA3132"/>
  </w:style>
  <w:style w:type="character" w:customStyle="1" w:styleId="c1">
    <w:name w:val="c1"/>
    <w:basedOn w:val="a0"/>
    <w:rsid w:val="00DA3132"/>
  </w:style>
  <w:style w:type="character" w:customStyle="1" w:styleId="20">
    <w:name w:val="Заголовок 2 Знак"/>
    <w:basedOn w:val="a0"/>
    <w:link w:val="2"/>
    <w:uiPriority w:val="9"/>
    <w:rsid w:val="00DA3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70F5"/>
  </w:style>
  <w:style w:type="paragraph" w:styleId="a5">
    <w:name w:val="header"/>
    <w:basedOn w:val="a"/>
    <w:link w:val="a6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0F5"/>
  </w:style>
  <w:style w:type="paragraph" w:styleId="a7">
    <w:name w:val="footer"/>
    <w:basedOn w:val="a"/>
    <w:link w:val="a8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7524</Words>
  <Characters>42890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Воспитатеь</dc:creator>
  <cp:keywords/>
  <dc:description/>
  <cp:lastModifiedBy>Воспитатеь</cp:lastModifiedBy>
  <cp:revision>3</cp:revision>
  <dcterms:created xsi:type="dcterms:W3CDTF">2014-05-30T06:43:00Z</dcterms:created>
  <dcterms:modified xsi:type="dcterms:W3CDTF">2014-05-30T09:29:00Z</dcterms:modified>
</cp:coreProperties>
</file>